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C7" w:rsidRDefault="00EB7BC7" w:rsidP="00EB7BC7">
      <w:pPr>
        <w:pStyle w:val="Default"/>
        <w:jc w:val="right"/>
        <w:rPr>
          <w:b/>
          <w:color w:val="FF0000"/>
          <w:sz w:val="28"/>
          <w:szCs w:val="28"/>
        </w:rPr>
      </w:pPr>
    </w:p>
    <w:p w:rsidR="007D072F" w:rsidRPr="00CC47AC" w:rsidRDefault="00C745EC" w:rsidP="005A11AB">
      <w:pPr>
        <w:pStyle w:val="Default"/>
        <w:jc w:val="center"/>
        <w:rPr>
          <w:b/>
          <w:color w:val="4F81BD" w:themeColor="accent1"/>
          <w:sz w:val="28"/>
          <w:szCs w:val="28"/>
        </w:rPr>
      </w:pPr>
      <w:r w:rsidRPr="00CC47AC">
        <w:rPr>
          <w:b/>
          <w:color w:val="4F81BD" w:themeColor="accent1"/>
          <w:sz w:val="28"/>
          <w:szCs w:val="28"/>
          <w:lang w:val="en-US"/>
        </w:rPr>
        <w:t>SMARTBUILD</w:t>
      </w:r>
      <w:r w:rsidR="007D072F" w:rsidRPr="00CC47AC">
        <w:rPr>
          <w:b/>
          <w:color w:val="4F81BD" w:themeColor="accent1"/>
          <w:sz w:val="28"/>
          <w:szCs w:val="28"/>
        </w:rPr>
        <w:t>-2020</w:t>
      </w:r>
      <w:r w:rsidR="00CC47AC">
        <w:rPr>
          <w:b/>
          <w:color w:val="4F81BD" w:themeColor="accent1"/>
          <w:sz w:val="28"/>
          <w:szCs w:val="28"/>
        </w:rPr>
        <w:t xml:space="preserve"> «</w:t>
      </w:r>
      <w:r w:rsidR="007D072F" w:rsidRPr="00CC47AC">
        <w:rPr>
          <w:b/>
          <w:color w:val="4F81BD" w:themeColor="accent1"/>
          <w:sz w:val="28"/>
          <w:szCs w:val="28"/>
        </w:rPr>
        <w:t>СТРОЙКА ПОЛИТЕХА</w:t>
      </w:r>
      <w:r w:rsidR="00CC47AC">
        <w:rPr>
          <w:b/>
          <w:color w:val="4F81BD" w:themeColor="accent1"/>
          <w:sz w:val="28"/>
          <w:szCs w:val="28"/>
        </w:rPr>
        <w:t>»</w:t>
      </w:r>
    </w:p>
    <w:p w:rsidR="00C745EC" w:rsidRPr="00CC47AC" w:rsidRDefault="002E6A04" w:rsidP="00CC47AC">
      <w:pPr>
        <w:pStyle w:val="Default"/>
        <w:spacing w:before="240"/>
        <w:jc w:val="center"/>
        <w:rPr>
          <w:b/>
          <w:color w:val="4F81BD" w:themeColor="accent1"/>
          <w:sz w:val="28"/>
          <w:szCs w:val="28"/>
        </w:rPr>
      </w:pPr>
      <w:r w:rsidRPr="00CC47AC">
        <w:rPr>
          <w:b/>
          <w:bCs/>
          <w:color w:val="4F81BD" w:themeColor="accent1"/>
          <w:sz w:val="28"/>
          <w:szCs w:val="28"/>
        </w:rPr>
        <w:t>ПРОГРАММА</w:t>
      </w:r>
      <w:r w:rsidR="00CC47AC" w:rsidRPr="00CC47AC">
        <w:rPr>
          <w:b/>
          <w:bCs/>
          <w:color w:val="4F81BD" w:themeColor="accent1"/>
          <w:sz w:val="28"/>
          <w:szCs w:val="28"/>
        </w:rPr>
        <w:t xml:space="preserve"> </w:t>
      </w:r>
      <w:r w:rsidR="00C745EC" w:rsidRPr="00CC47AC">
        <w:rPr>
          <w:b/>
          <w:color w:val="4F81BD" w:themeColor="accent1"/>
          <w:sz w:val="28"/>
          <w:szCs w:val="28"/>
        </w:rPr>
        <w:t>НАУЧНО-ПРАКТИЧЕСК</w:t>
      </w:r>
      <w:r w:rsidRPr="00CC47AC">
        <w:rPr>
          <w:b/>
          <w:color w:val="4F81BD" w:themeColor="accent1"/>
          <w:sz w:val="28"/>
          <w:szCs w:val="28"/>
        </w:rPr>
        <w:t>ОГО</w:t>
      </w:r>
      <w:r w:rsidR="00C745EC" w:rsidRPr="00CC47AC">
        <w:rPr>
          <w:b/>
          <w:color w:val="4F81BD" w:themeColor="accent1"/>
          <w:sz w:val="28"/>
          <w:szCs w:val="28"/>
        </w:rPr>
        <w:t xml:space="preserve"> ФОРУМ</w:t>
      </w:r>
      <w:r w:rsidRPr="00CC47AC">
        <w:rPr>
          <w:b/>
          <w:color w:val="4F81BD" w:themeColor="accent1"/>
          <w:sz w:val="28"/>
          <w:szCs w:val="28"/>
        </w:rPr>
        <w:t>А</w:t>
      </w:r>
    </w:p>
    <w:p w:rsidR="007D072F" w:rsidRPr="00CC47AC" w:rsidRDefault="007D072F" w:rsidP="005A11AB">
      <w:pPr>
        <w:pStyle w:val="Default"/>
        <w:jc w:val="center"/>
        <w:rPr>
          <w:b/>
          <w:color w:val="4F81BD" w:themeColor="accent1"/>
          <w:sz w:val="28"/>
          <w:szCs w:val="28"/>
        </w:rPr>
      </w:pPr>
      <w:r w:rsidRPr="00CC47AC">
        <w:rPr>
          <w:b/>
          <w:color w:val="4F81BD" w:themeColor="accent1"/>
          <w:sz w:val="28"/>
          <w:szCs w:val="28"/>
        </w:rPr>
        <w:t>С МЕЖДУНАРОДНЫМ УЧАСТИЕМ</w:t>
      </w:r>
    </w:p>
    <w:p w:rsidR="00334890" w:rsidRDefault="002E6A04" w:rsidP="00CC47AC">
      <w:pPr>
        <w:pStyle w:val="Default"/>
        <w:tabs>
          <w:tab w:val="left" w:pos="1380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</w:p>
    <w:p w:rsidR="00334890" w:rsidRPr="00CC47AC" w:rsidRDefault="00334890" w:rsidP="00334890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 xml:space="preserve">ПРЕЗИДЕНТ ФОРУМА: ВЛАДИМИР ИЛЬИЧ ТРАВУШ – </w:t>
      </w:r>
    </w:p>
    <w:p w:rsidR="00334890" w:rsidRPr="00CC47AC" w:rsidRDefault="00334890" w:rsidP="00334890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>вице-президент РААСН, академик РААСН, д.т.н., профессор</w:t>
      </w:r>
      <w:r w:rsidR="00E6330F" w:rsidRPr="00CC47AC">
        <w:rPr>
          <w:b/>
          <w:bCs/>
          <w:color w:val="auto"/>
          <w:sz w:val="28"/>
          <w:szCs w:val="28"/>
        </w:rPr>
        <w:t xml:space="preserve"> (Москва)</w:t>
      </w:r>
    </w:p>
    <w:p w:rsidR="00E6330F" w:rsidRPr="00CC47AC" w:rsidRDefault="00E6330F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:rsidR="00E6330F" w:rsidRPr="00CC47AC" w:rsidRDefault="00E6330F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 xml:space="preserve">ПОЧЕТНЫЙ ПРЕЗИДИУМ ФОРУМА: </w:t>
      </w:r>
    </w:p>
    <w:p w:rsidR="00E6330F" w:rsidRPr="00CC47AC" w:rsidRDefault="00E6330F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:rsidR="00E6330F" w:rsidRPr="00CC47AC" w:rsidRDefault="00E6330F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>ЕСАУЛОВ ГЕОРГИЙ ВАСИЛЬЕВИЧ – вице-президент РААСН, академик РААСН, д. архитектуры, профессор (Москва)</w:t>
      </w:r>
    </w:p>
    <w:p w:rsidR="00E6330F" w:rsidRPr="00CC47AC" w:rsidRDefault="00E6330F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:rsidR="00E6330F" w:rsidRPr="00CC47AC" w:rsidRDefault="00E6330F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 xml:space="preserve">АКИМОВ ПАВЕЛ АЛЕКСЕЕВИЧ – </w:t>
      </w:r>
      <w:r w:rsidR="00DB6412" w:rsidRPr="00CC47AC">
        <w:rPr>
          <w:b/>
          <w:bCs/>
          <w:color w:val="auto"/>
          <w:sz w:val="28"/>
          <w:szCs w:val="28"/>
        </w:rPr>
        <w:t xml:space="preserve">главный </w:t>
      </w:r>
      <w:r w:rsidRPr="00CC47AC">
        <w:rPr>
          <w:b/>
          <w:bCs/>
          <w:color w:val="auto"/>
          <w:sz w:val="28"/>
          <w:szCs w:val="28"/>
        </w:rPr>
        <w:t>ученый секретарь Президиума РААСН, академик РААСН, д.т.н., профессор (Москва)</w:t>
      </w:r>
    </w:p>
    <w:p w:rsidR="004E46E2" w:rsidRPr="00CC47AC" w:rsidRDefault="004E46E2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:rsidR="004E46E2" w:rsidRPr="00CC47AC" w:rsidRDefault="004E46E2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>КОЛЧУНОВ ВИТАЛИЙ ИВАНОВИЧ – руководитель Центрального территориального отделения РААСН, академик РААСН, д.т.н., проф.</w:t>
      </w:r>
    </w:p>
    <w:p w:rsidR="00E6330F" w:rsidRPr="00CC47AC" w:rsidRDefault="00E6330F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:rsidR="00334890" w:rsidRPr="00CC47AC" w:rsidRDefault="00334890" w:rsidP="00334890">
      <w:pPr>
        <w:pStyle w:val="Default"/>
        <w:tabs>
          <w:tab w:val="left" w:pos="1134"/>
        </w:tabs>
        <w:ind w:left="-142" w:right="-143" w:firstLine="142"/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 xml:space="preserve">ПРЕДСЕДАТЕЛЬ ФОРУМА: СТЕПАНОВА ЕЛЕНА ОЛЕГОВНА – </w:t>
      </w:r>
    </w:p>
    <w:p w:rsidR="00334890" w:rsidRPr="00CC47AC" w:rsidRDefault="00334890" w:rsidP="00334890">
      <w:pPr>
        <w:pStyle w:val="Default"/>
        <w:tabs>
          <w:tab w:val="left" w:pos="1134"/>
        </w:tabs>
        <w:ind w:left="-142" w:right="-143" w:firstLine="142"/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 xml:space="preserve">и.о. ректора ФГБОУ ВО ЯГТУ, </w:t>
      </w:r>
      <w:proofErr w:type="spellStart"/>
      <w:proofErr w:type="gramStart"/>
      <w:r w:rsidRPr="00CC47AC">
        <w:rPr>
          <w:b/>
          <w:bCs/>
          <w:color w:val="auto"/>
          <w:sz w:val="28"/>
          <w:szCs w:val="28"/>
        </w:rPr>
        <w:t>к</w:t>
      </w:r>
      <w:proofErr w:type="gramEnd"/>
      <w:r w:rsidRPr="00CC47AC">
        <w:rPr>
          <w:b/>
          <w:bCs/>
          <w:color w:val="auto"/>
          <w:sz w:val="28"/>
          <w:szCs w:val="28"/>
        </w:rPr>
        <w:t>.э.н</w:t>
      </w:r>
      <w:proofErr w:type="spellEnd"/>
      <w:r w:rsidRPr="00CC47AC">
        <w:rPr>
          <w:b/>
          <w:bCs/>
          <w:color w:val="auto"/>
          <w:sz w:val="28"/>
          <w:szCs w:val="28"/>
        </w:rPr>
        <w:t>.</w:t>
      </w:r>
    </w:p>
    <w:p w:rsidR="00073991" w:rsidRDefault="00073991" w:rsidP="00073991">
      <w:pPr>
        <w:pStyle w:val="Default"/>
        <w:tabs>
          <w:tab w:val="left" w:pos="1134"/>
        </w:tabs>
        <w:ind w:left="-142" w:right="-142" w:firstLine="142"/>
        <w:jc w:val="center"/>
        <w:rPr>
          <w:b/>
          <w:bCs/>
          <w:color w:val="auto"/>
          <w:sz w:val="28"/>
          <w:szCs w:val="28"/>
        </w:rPr>
      </w:pPr>
    </w:p>
    <w:p w:rsidR="00CC47AC" w:rsidRPr="00CC47AC" w:rsidRDefault="00CC47AC" w:rsidP="00073991">
      <w:pPr>
        <w:pStyle w:val="Default"/>
        <w:tabs>
          <w:tab w:val="left" w:pos="1134"/>
        </w:tabs>
        <w:ind w:left="-142" w:right="-142" w:firstLine="142"/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 xml:space="preserve">ИНФОРМАЦИОННОЕ СОПРОВОЖДЕНИЕ: </w:t>
      </w:r>
      <w:r w:rsidR="00073991">
        <w:rPr>
          <w:b/>
          <w:bCs/>
          <w:color w:val="auto"/>
          <w:sz w:val="28"/>
          <w:szCs w:val="28"/>
        </w:rPr>
        <w:t xml:space="preserve">                                                </w:t>
      </w:r>
      <w:r w:rsidRPr="00CC47AC">
        <w:rPr>
          <w:b/>
          <w:bCs/>
          <w:color w:val="auto"/>
          <w:sz w:val="28"/>
          <w:szCs w:val="28"/>
        </w:rPr>
        <w:t xml:space="preserve">журналы «Строительство и реконструкция», </w:t>
      </w:r>
      <w:r w:rsidR="00073991" w:rsidRPr="00CC47AC">
        <w:rPr>
          <w:b/>
          <w:bCs/>
          <w:color w:val="auto"/>
          <w:sz w:val="28"/>
          <w:szCs w:val="28"/>
        </w:rPr>
        <w:t>«Строительные материалы»</w:t>
      </w:r>
      <w:r w:rsidR="00073991">
        <w:rPr>
          <w:b/>
          <w:bCs/>
          <w:color w:val="auto"/>
          <w:sz w:val="28"/>
          <w:szCs w:val="28"/>
        </w:rPr>
        <w:t>,</w:t>
      </w:r>
      <w:r w:rsidR="00BE709A">
        <w:rPr>
          <w:b/>
          <w:bCs/>
          <w:color w:val="auto"/>
          <w:sz w:val="28"/>
          <w:szCs w:val="28"/>
        </w:rPr>
        <w:t xml:space="preserve"> «Жилищное строительство», </w:t>
      </w:r>
      <w:r w:rsidRPr="00CC47AC">
        <w:rPr>
          <w:b/>
          <w:bCs/>
          <w:color w:val="auto"/>
          <w:sz w:val="28"/>
          <w:szCs w:val="28"/>
        </w:rPr>
        <w:t>«Вестник Поволжского государственного техн</w:t>
      </w:r>
      <w:r w:rsidR="00073991">
        <w:rPr>
          <w:b/>
          <w:bCs/>
          <w:color w:val="auto"/>
          <w:sz w:val="28"/>
          <w:szCs w:val="28"/>
        </w:rPr>
        <w:t>ологического</w:t>
      </w:r>
      <w:r w:rsidRPr="00CC47AC">
        <w:rPr>
          <w:b/>
          <w:bCs/>
          <w:color w:val="auto"/>
          <w:sz w:val="28"/>
          <w:szCs w:val="28"/>
        </w:rPr>
        <w:t xml:space="preserve"> университета</w:t>
      </w:r>
      <w:r w:rsidR="00073991">
        <w:rPr>
          <w:b/>
          <w:bCs/>
          <w:color w:val="auto"/>
          <w:sz w:val="28"/>
          <w:szCs w:val="28"/>
        </w:rPr>
        <w:t>.</w:t>
      </w:r>
      <w:r w:rsidR="00BE709A">
        <w:rPr>
          <w:b/>
          <w:bCs/>
          <w:color w:val="auto"/>
          <w:sz w:val="28"/>
          <w:szCs w:val="28"/>
        </w:rPr>
        <w:t xml:space="preserve"> </w:t>
      </w:r>
      <w:r w:rsidR="00073991">
        <w:rPr>
          <w:b/>
          <w:bCs/>
          <w:color w:val="auto"/>
          <w:sz w:val="28"/>
          <w:szCs w:val="28"/>
        </w:rPr>
        <w:t>Материалы, Конструкции. Технологии</w:t>
      </w:r>
      <w:r w:rsidRPr="00CC47AC">
        <w:rPr>
          <w:b/>
          <w:bCs/>
          <w:color w:val="auto"/>
          <w:sz w:val="28"/>
          <w:szCs w:val="28"/>
        </w:rPr>
        <w:t xml:space="preserve">» </w:t>
      </w:r>
    </w:p>
    <w:p w:rsidR="00C745EC" w:rsidRPr="00334890" w:rsidRDefault="00CC47AC" w:rsidP="00073991">
      <w:pPr>
        <w:pStyle w:val="Default"/>
        <w:tabs>
          <w:tab w:val="left" w:pos="1134"/>
        </w:tabs>
        <w:spacing w:before="480"/>
        <w:ind w:left="-142" w:right="-142" w:firstLine="142"/>
        <w:jc w:val="center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25 сент</w:t>
      </w:r>
      <w:r w:rsidR="00A719A5" w:rsidRPr="00334890">
        <w:rPr>
          <w:b/>
          <w:bCs/>
          <w:color w:val="1F497D" w:themeColor="text2"/>
          <w:sz w:val="28"/>
          <w:szCs w:val="28"/>
        </w:rPr>
        <w:t>ября</w:t>
      </w:r>
      <w:r w:rsidR="00414525" w:rsidRPr="00334890">
        <w:rPr>
          <w:b/>
          <w:bCs/>
          <w:color w:val="1F497D" w:themeColor="text2"/>
          <w:sz w:val="28"/>
          <w:szCs w:val="28"/>
        </w:rPr>
        <w:t xml:space="preserve"> 20</w:t>
      </w:r>
      <w:r w:rsidR="007D072F" w:rsidRPr="00334890">
        <w:rPr>
          <w:b/>
          <w:bCs/>
          <w:color w:val="1F497D" w:themeColor="text2"/>
          <w:sz w:val="28"/>
          <w:szCs w:val="28"/>
        </w:rPr>
        <w:t>20</w:t>
      </w:r>
      <w:r w:rsidR="00414525" w:rsidRPr="00334890">
        <w:rPr>
          <w:b/>
          <w:bCs/>
          <w:color w:val="1F497D" w:themeColor="text2"/>
          <w:sz w:val="28"/>
          <w:szCs w:val="28"/>
        </w:rPr>
        <w:t xml:space="preserve"> г.</w:t>
      </w:r>
      <w:r w:rsidR="00C745EC" w:rsidRPr="00334890">
        <w:rPr>
          <w:b/>
          <w:bCs/>
          <w:color w:val="1F497D" w:themeColor="text2"/>
          <w:sz w:val="28"/>
          <w:szCs w:val="28"/>
        </w:rPr>
        <w:t xml:space="preserve">, </w:t>
      </w:r>
      <w:r w:rsidR="00414525" w:rsidRPr="00334890">
        <w:rPr>
          <w:b/>
          <w:bCs/>
          <w:color w:val="1F497D" w:themeColor="text2"/>
          <w:sz w:val="28"/>
          <w:szCs w:val="28"/>
        </w:rPr>
        <w:t xml:space="preserve">пятница, </w:t>
      </w:r>
      <w:r w:rsidR="00C745EC" w:rsidRPr="00334890">
        <w:rPr>
          <w:b/>
          <w:bCs/>
          <w:color w:val="1F497D" w:themeColor="text2"/>
          <w:sz w:val="28"/>
          <w:szCs w:val="28"/>
        </w:rPr>
        <w:t xml:space="preserve">первый день работы </w:t>
      </w:r>
      <w:r w:rsidR="005A11AB" w:rsidRPr="00334890">
        <w:rPr>
          <w:b/>
          <w:bCs/>
          <w:color w:val="1F497D" w:themeColor="text2"/>
          <w:sz w:val="28"/>
          <w:szCs w:val="28"/>
        </w:rPr>
        <w:t>Ф</w:t>
      </w:r>
      <w:r w:rsidR="00C745EC" w:rsidRPr="00334890">
        <w:rPr>
          <w:b/>
          <w:bCs/>
          <w:color w:val="1F497D" w:themeColor="text2"/>
          <w:sz w:val="28"/>
          <w:szCs w:val="28"/>
        </w:rPr>
        <w:t>орума</w:t>
      </w:r>
    </w:p>
    <w:p w:rsidR="00C745EC" w:rsidRPr="0006592D" w:rsidRDefault="00C745EC" w:rsidP="00CC47A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7620"/>
      </w:tblGrid>
      <w:tr w:rsidR="00C745EC" w:rsidTr="00DB7E55">
        <w:tc>
          <w:tcPr>
            <w:tcW w:w="1951" w:type="dxa"/>
          </w:tcPr>
          <w:p w:rsidR="00C745EC" w:rsidRPr="00C745EC" w:rsidRDefault="00C745EC" w:rsidP="00C7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EC">
              <w:rPr>
                <w:rFonts w:ascii="Times New Roman" w:hAnsi="Times New Roman" w:cs="Times New Roman"/>
                <w:sz w:val="28"/>
                <w:szCs w:val="28"/>
              </w:rPr>
              <w:t>09.00 – 10.00</w:t>
            </w:r>
          </w:p>
        </w:tc>
        <w:tc>
          <w:tcPr>
            <w:tcW w:w="7620" w:type="dxa"/>
          </w:tcPr>
          <w:p w:rsidR="00C745EC" w:rsidRDefault="00C745EC" w:rsidP="00C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(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r w:rsidR="00FE1F44">
              <w:rPr>
                <w:rFonts w:ascii="Times New Roman" w:hAnsi="Times New Roman" w:cs="Times New Roman"/>
                <w:sz w:val="28"/>
                <w:szCs w:val="28"/>
              </w:rPr>
              <w:t>актовым з</w:t>
            </w:r>
            <w:r w:rsidR="007D07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1F44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45EC" w:rsidRPr="00C745EC" w:rsidRDefault="00A06BA3" w:rsidP="00B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Ответственные:</w:t>
            </w:r>
            <w:r w:rsidR="00884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4C5">
              <w:rPr>
                <w:rFonts w:ascii="Times New Roman" w:hAnsi="Times New Roman" w:cs="Times New Roman"/>
                <w:i/>
                <w:sz w:val="28"/>
                <w:szCs w:val="28"/>
              </w:rPr>
              <w:t>Цветкова Н.В</w:t>
            </w:r>
            <w:r w:rsidR="00FE1F44" w:rsidRPr="001F472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745EC" w:rsidRPr="001F47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7D072F" w:rsidRPr="001F47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Калинин </w:t>
            </w:r>
            <w:r w:rsidR="00BA370F" w:rsidRPr="001F472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7D072F" w:rsidRPr="001F472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A370F" w:rsidRPr="001F4725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C745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45EC" w:rsidTr="00DB7E55">
        <w:tc>
          <w:tcPr>
            <w:tcW w:w="1951" w:type="dxa"/>
          </w:tcPr>
          <w:p w:rsidR="00C745EC" w:rsidRPr="00C745EC" w:rsidRDefault="00C745EC" w:rsidP="005A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5A11AB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E45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11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0" w:type="dxa"/>
          </w:tcPr>
          <w:p w:rsidR="00C745EC" w:rsidRPr="005A11AB" w:rsidRDefault="00C745EC" w:rsidP="00636D19">
            <w:pPr>
              <w:pStyle w:val="Default"/>
              <w:ind w:left="-108"/>
              <w:jc w:val="center"/>
              <w:rPr>
                <w:i/>
                <w:sz w:val="28"/>
                <w:szCs w:val="28"/>
              </w:rPr>
            </w:pPr>
            <w:r w:rsidRPr="005A11AB">
              <w:rPr>
                <w:i/>
                <w:sz w:val="28"/>
                <w:szCs w:val="28"/>
              </w:rPr>
              <w:t xml:space="preserve">Открытие </w:t>
            </w:r>
            <w:r w:rsidR="005A11AB" w:rsidRPr="005A11AB">
              <w:rPr>
                <w:i/>
                <w:sz w:val="28"/>
                <w:szCs w:val="28"/>
              </w:rPr>
              <w:t>Ф</w:t>
            </w:r>
            <w:r w:rsidRPr="005A11AB">
              <w:rPr>
                <w:i/>
                <w:sz w:val="28"/>
                <w:szCs w:val="28"/>
              </w:rPr>
              <w:t>орума</w:t>
            </w:r>
            <w:r w:rsidR="00884641">
              <w:rPr>
                <w:i/>
                <w:sz w:val="28"/>
                <w:szCs w:val="28"/>
              </w:rPr>
              <w:t xml:space="preserve"> </w:t>
            </w:r>
            <w:r w:rsidR="00636D19">
              <w:rPr>
                <w:i/>
                <w:sz w:val="28"/>
                <w:szCs w:val="28"/>
                <w:lang w:val="en-US"/>
              </w:rPr>
              <w:t>(</w:t>
            </w:r>
            <w:r w:rsidR="00636D19">
              <w:rPr>
                <w:i/>
                <w:sz w:val="28"/>
                <w:szCs w:val="28"/>
              </w:rPr>
              <w:t>актовый зал)</w:t>
            </w:r>
          </w:p>
        </w:tc>
      </w:tr>
      <w:tr w:rsidR="00C745EC" w:rsidTr="00DB7E55">
        <w:tc>
          <w:tcPr>
            <w:tcW w:w="1951" w:type="dxa"/>
          </w:tcPr>
          <w:p w:rsidR="00C745EC" w:rsidRPr="00C745EC" w:rsidRDefault="00C745EC" w:rsidP="009C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</w:t>
            </w:r>
            <w:r w:rsidR="007D07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620" w:type="dxa"/>
          </w:tcPr>
          <w:p w:rsidR="007D072F" w:rsidRDefault="00A06BA3" w:rsidP="00FE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и.о. ректора </w:t>
            </w:r>
            <w:r w:rsidR="00592928">
              <w:rPr>
                <w:rFonts w:ascii="Times New Roman" w:hAnsi="Times New Roman" w:cs="Times New Roman"/>
                <w:sz w:val="28"/>
                <w:szCs w:val="28"/>
              </w:rPr>
              <w:t>ЯГТУ</w:t>
            </w:r>
          </w:p>
          <w:p w:rsidR="00C745EC" w:rsidRPr="00C745EC" w:rsidRDefault="00FE1F44" w:rsidP="007D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Степановой Елены Олеговны</w:t>
            </w:r>
          </w:p>
        </w:tc>
      </w:tr>
      <w:tr w:rsidR="007D072F" w:rsidTr="00DB7E55">
        <w:tc>
          <w:tcPr>
            <w:tcW w:w="1951" w:type="dxa"/>
          </w:tcPr>
          <w:p w:rsidR="007D072F" w:rsidRDefault="007D072F" w:rsidP="009C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 10.1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0" w:type="dxa"/>
          </w:tcPr>
          <w:p w:rsidR="007D072F" w:rsidRDefault="007D072F" w:rsidP="007D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="00FB54C5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  <w:p w:rsidR="007D072F" w:rsidRPr="00A06BA3" w:rsidRDefault="007D072F" w:rsidP="007D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6BA3">
              <w:rPr>
                <w:rFonts w:ascii="Times New Roman" w:hAnsi="Times New Roman" w:cs="Times New Roman"/>
                <w:sz w:val="28"/>
                <w:szCs w:val="28"/>
              </w:rPr>
              <w:t>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Ярославской</w:t>
            </w:r>
            <w:r w:rsidRPr="00A06BA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C745EC" w:rsidTr="00DB7E55">
        <w:tc>
          <w:tcPr>
            <w:tcW w:w="1951" w:type="dxa"/>
          </w:tcPr>
          <w:p w:rsidR="00C745EC" w:rsidRPr="00C745EC" w:rsidRDefault="00C745EC" w:rsidP="009C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:rsidR="00A06BA3" w:rsidRDefault="00C745EC" w:rsidP="00A06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A3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="00FB54C5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  <w:p w:rsidR="00C745EC" w:rsidRDefault="00C745EC" w:rsidP="007D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A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57305" w:rsidRPr="00A06BA3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A06B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B54C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7D072F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Департаментов</w:t>
            </w:r>
            <w:r w:rsidRPr="00A06B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375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75D2" w:rsidRPr="00EB7BC7" w:rsidRDefault="003375D2" w:rsidP="007D07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 Департамента инвестиций и промышленности Ярославской области Глушков Дмитрий Александрович</w:t>
            </w:r>
          </w:p>
        </w:tc>
      </w:tr>
      <w:tr w:rsidR="00C745EC" w:rsidTr="00DB7E55">
        <w:tc>
          <w:tcPr>
            <w:tcW w:w="1951" w:type="dxa"/>
          </w:tcPr>
          <w:p w:rsidR="00C745EC" w:rsidRPr="00C745EC" w:rsidRDefault="00457305" w:rsidP="009C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4E4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0" w:type="dxa"/>
          </w:tcPr>
          <w:p w:rsidR="00636D19" w:rsidRDefault="00CB3503" w:rsidP="00CB3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 xml:space="preserve"> от РААСН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27F1" w:rsidRDefault="001227F1" w:rsidP="0063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вице-президент РААСН</w:t>
            </w:r>
            <w:r w:rsidR="004E46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5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6E2">
              <w:rPr>
                <w:rFonts w:ascii="Times New Roman" w:hAnsi="Times New Roman" w:cs="Times New Roman"/>
                <w:sz w:val="28"/>
                <w:szCs w:val="28"/>
              </w:rPr>
              <w:t xml:space="preserve">акад.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Травуш</w:t>
            </w:r>
            <w:proofErr w:type="spellEnd"/>
            <w:r w:rsidR="00CC4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E46E2">
              <w:rPr>
                <w:rFonts w:ascii="Times New Roman" w:hAnsi="Times New Roman" w:cs="Times New Roman"/>
                <w:sz w:val="28"/>
                <w:szCs w:val="28"/>
              </w:rPr>
              <w:t>ладимир Ильич;</w:t>
            </w:r>
          </w:p>
          <w:p w:rsidR="004E46E2" w:rsidRDefault="004E46E2" w:rsidP="0063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вице-президент РААСН, акад. Есаулов Георгий Васильевич;</w:t>
            </w:r>
          </w:p>
          <w:p w:rsidR="004E46E2" w:rsidRDefault="00DB6412" w:rsidP="0063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</w:t>
            </w:r>
            <w:r w:rsidR="004E46E2">
              <w:rPr>
                <w:rFonts w:ascii="Times New Roman" w:hAnsi="Times New Roman" w:cs="Times New Roman"/>
                <w:sz w:val="28"/>
                <w:szCs w:val="28"/>
              </w:rPr>
              <w:t>ученый секретарь Президиума РААСН, и.о. ректора МГСУ, акад. РААСН Акимов Павел Алексеевич;</w:t>
            </w:r>
          </w:p>
          <w:p w:rsidR="00636D19" w:rsidRDefault="004E46E2" w:rsidP="0063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 xml:space="preserve">ЦТО РААСН, 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акад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РААСН</w:t>
            </w:r>
          </w:p>
          <w:p w:rsidR="00636D19" w:rsidRDefault="00B25129" w:rsidP="0063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7305" w:rsidRPr="00C745EC" w:rsidRDefault="00CB3503" w:rsidP="0063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Верхневолжского </w:t>
            </w:r>
            <w:r w:rsidR="00592928">
              <w:rPr>
                <w:rFonts w:ascii="Times New Roman" w:hAnsi="Times New Roman" w:cs="Times New Roman"/>
                <w:sz w:val="28"/>
                <w:szCs w:val="28"/>
              </w:rPr>
              <w:t>представительства РААСН,</w:t>
            </w:r>
            <w:r w:rsidR="00337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акад</w:t>
            </w:r>
            <w:r w:rsidR="004E46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57305">
              <w:rPr>
                <w:rFonts w:ascii="Times New Roman" w:hAnsi="Times New Roman" w:cs="Times New Roman"/>
                <w:sz w:val="28"/>
                <w:szCs w:val="28"/>
              </w:rPr>
              <w:t>Федосов Серге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57305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 </w:t>
            </w:r>
          </w:p>
        </w:tc>
      </w:tr>
      <w:tr w:rsidR="001F4725" w:rsidTr="00DB7E55">
        <w:trPr>
          <w:trHeight w:val="841"/>
        </w:trPr>
        <w:tc>
          <w:tcPr>
            <w:tcW w:w="1951" w:type="dxa"/>
          </w:tcPr>
          <w:p w:rsidR="001F4725" w:rsidRDefault="004E4788" w:rsidP="00D72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4725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7A1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F4725" w:rsidRDefault="001F4725" w:rsidP="00D72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25" w:rsidRDefault="001F4725" w:rsidP="00D72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25" w:rsidRPr="00C745EC" w:rsidRDefault="001F4725" w:rsidP="00D72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25" w:rsidRDefault="001F4725" w:rsidP="00D72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25" w:rsidRDefault="001F4725" w:rsidP="000F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636D19" w:rsidRDefault="001F4725" w:rsidP="00D7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92928">
              <w:rPr>
                <w:rFonts w:ascii="Times New Roman" w:hAnsi="Times New Roman" w:cs="Times New Roman"/>
                <w:sz w:val="28"/>
                <w:szCs w:val="28"/>
              </w:rPr>
              <w:t>Оргкомитета Форума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6D19" w:rsidRDefault="00592928" w:rsidP="00D7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F472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организации научно-исследовательской и интеллектуальной деяте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 xml:space="preserve">льности ЯГТУ,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DB6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Разговоров</w:t>
            </w:r>
            <w:r w:rsidR="001F4725">
              <w:rPr>
                <w:rFonts w:ascii="Times New Roman" w:hAnsi="Times New Roman" w:cs="Times New Roman"/>
                <w:sz w:val="28"/>
                <w:szCs w:val="28"/>
              </w:rPr>
              <w:t xml:space="preserve"> Пав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Борисович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4725" w:rsidRDefault="00592928" w:rsidP="009C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719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4725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инженеров стро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ительства и транспорта</w:t>
            </w:r>
            <w:r w:rsidR="00A719A5">
              <w:rPr>
                <w:rFonts w:ascii="Times New Roman" w:hAnsi="Times New Roman" w:cs="Times New Roman"/>
                <w:sz w:val="28"/>
                <w:szCs w:val="28"/>
              </w:rPr>
              <w:t>, Института архитектуры и дизайна</w:t>
            </w:r>
            <w:r w:rsidR="009C7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Игнатьев</w:t>
            </w:r>
            <w:r w:rsidR="001F4725">
              <w:rPr>
                <w:rFonts w:ascii="Times New Roman" w:hAnsi="Times New Roman" w:cs="Times New Roman"/>
                <w:sz w:val="28"/>
                <w:szCs w:val="28"/>
              </w:rPr>
              <w:t xml:space="preserve"> Алексе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F472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719A5">
              <w:rPr>
                <w:rFonts w:ascii="Times New Roman" w:hAnsi="Times New Roman" w:cs="Times New Roman"/>
                <w:sz w:val="28"/>
                <w:szCs w:val="28"/>
              </w:rPr>
              <w:t>, Буров Сергей Александрович</w:t>
            </w:r>
          </w:p>
        </w:tc>
      </w:tr>
      <w:tr w:rsidR="00D72503" w:rsidTr="00DB7E55">
        <w:tc>
          <w:tcPr>
            <w:tcW w:w="1951" w:type="dxa"/>
          </w:tcPr>
          <w:p w:rsidR="00D72503" w:rsidRDefault="00D72503" w:rsidP="00C7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A1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20" w:type="dxa"/>
          </w:tcPr>
          <w:p w:rsidR="00A719A5" w:rsidRDefault="00D72503" w:rsidP="003730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Приветственное слово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="00884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3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других вузов</w:t>
            </w:r>
          </w:p>
          <w:p w:rsidR="00D72503" w:rsidRDefault="003730F2" w:rsidP="003730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D72503" w:rsidRPr="00CB3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строительного бизнеса </w:t>
            </w:r>
            <w:r w:rsidR="00757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Ярославской</w:t>
            </w:r>
            <w:r w:rsidR="00D72503" w:rsidRPr="00CB3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</w:t>
            </w:r>
            <w:r w:rsidR="0063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636D19" w:rsidRDefault="00636D19" w:rsidP="003730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Главверхневолжскстрой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636D19" w:rsidRPr="00CB3503" w:rsidRDefault="00636D19" w:rsidP="00636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Матросов Владимир Григорьевич</w:t>
            </w:r>
          </w:p>
        </w:tc>
      </w:tr>
      <w:tr w:rsidR="00D72503" w:rsidTr="00DB7E55">
        <w:tc>
          <w:tcPr>
            <w:tcW w:w="1951" w:type="dxa"/>
          </w:tcPr>
          <w:p w:rsidR="00D72503" w:rsidRPr="00C745EC" w:rsidRDefault="00DB6412" w:rsidP="00C7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12.0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:rsidR="00D72503" w:rsidRDefault="00D72503" w:rsidP="005A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CB3503">
              <w:rPr>
                <w:rFonts w:ascii="Times New Roman" w:hAnsi="Times New Roman" w:cs="Times New Roman"/>
                <w:i/>
                <w:sz w:val="28"/>
                <w:szCs w:val="28"/>
              </w:rPr>
              <w:t>ленарное заседание</w:t>
            </w:r>
          </w:p>
          <w:p w:rsidR="00007405" w:rsidRDefault="00826C34" w:rsidP="00A719A5">
            <w:pPr>
              <w:ind w:left="-250" w:right="-143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354580">
              <w:rPr>
                <w:rFonts w:ascii="Times New Roman" w:hAnsi="Times New Roman" w:cs="Times New Roman"/>
                <w:i/>
                <w:sz w:val="28"/>
                <w:szCs w:val="28"/>
              </w:rPr>
              <w:t>Модератор</w:t>
            </w:r>
            <w:r w:rsidR="00A719A5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="00354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A719A5" w:rsidRPr="00A719A5">
              <w:rPr>
                <w:rFonts w:ascii="Times New Roman" w:hAnsi="Times New Roman" w:cs="Times New Roman"/>
                <w:sz w:val="28"/>
                <w:szCs w:val="28"/>
              </w:rPr>
              <w:t>акад. РААСН</w:t>
            </w:r>
            <w:r w:rsidR="009C7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580" w:rsidRPr="00FE1F44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Есаулов Георгий Васильевич</w:t>
            </w:r>
          </w:p>
          <w:p w:rsidR="00354580" w:rsidRPr="00CB3503" w:rsidRDefault="00007405" w:rsidP="00007405">
            <w:pPr>
              <w:ind w:left="-25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(</w:t>
            </w:r>
            <w:r w:rsidR="00826C34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Москва)</w:t>
            </w:r>
            <w:r w:rsidR="00A719A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, проф. Кудряшов Николай Николаевич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(Ярославль)</w:t>
            </w:r>
          </w:p>
        </w:tc>
      </w:tr>
      <w:tr w:rsidR="00D72503" w:rsidTr="00DB7E55">
        <w:tc>
          <w:tcPr>
            <w:tcW w:w="1951" w:type="dxa"/>
          </w:tcPr>
          <w:p w:rsidR="00D72503" w:rsidRPr="00C745EC" w:rsidRDefault="00D72503" w:rsidP="00CB3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E4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1B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53B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641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20" w:type="dxa"/>
          </w:tcPr>
          <w:p w:rsidR="00D72503" w:rsidRDefault="00D72503" w:rsidP="0045730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F44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Есаулов Георгий Васильевич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, в</w:t>
            </w:r>
            <w:r w:rsidRPr="00FE1F44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ице-президент </w:t>
            </w:r>
            <w:r w:rsidRPr="00FE1F44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 академии архитектуры и строительных наук,академик РААСН</w:t>
            </w:r>
            <w:r w:rsidRPr="00FE1F44">
              <w:rPr>
                <w:rFonts w:ascii="Times New Roman" w:hAnsi="Times New Roman" w:cs="Times New Roman"/>
                <w:sz w:val="28"/>
                <w:szCs w:val="28"/>
              </w:rPr>
              <w:t>, д.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1F4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 (Москва)</w:t>
            </w:r>
          </w:p>
          <w:p w:rsidR="00D72503" w:rsidRPr="00457305" w:rsidRDefault="00D72503" w:rsidP="00FE1F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Мировые тенденции в преобразовании архитектурного пространства</w:t>
            </w:r>
          </w:p>
        </w:tc>
      </w:tr>
      <w:tr w:rsidR="00D72503" w:rsidTr="00DB7E55">
        <w:tc>
          <w:tcPr>
            <w:tcW w:w="1951" w:type="dxa"/>
          </w:tcPr>
          <w:p w:rsidR="00D72503" w:rsidRDefault="004E4788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B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641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725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60C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DB64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DB64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 w:rsidR="00DB64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E4BC1" w:rsidRDefault="00EE4BC1" w:rsidP="00EE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C1" w:rsidRDefault="00EE4BC1" w:rsidP="00EE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C1" w:rsidRDefault="00EE4BC1" w:rsidP="00EE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C1" w:rsidRDefault="00EE4BC1" w:rsidP="00EE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C1" w:rsidRDefault="00EE4BC1" w:rsidP="00EE4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11.35</w:t>
            </w:r>
          </w:p>
          <w:p w:rsidR="00B60C21" w:rsidRPr="007A6A2C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20" w:type="dxa"/>
          </w:tcPr>
          <w:p w:rsidR="00D72503" w:rsidRPr="00B60C21" w:rsidRDefault="00EA2A0E" w:rsidP="00B60C21">
            <w:pPr>
              <w:pStyle w:val="Default"/>
              <w:tabs>
                <w:tab w:val="left" w:pos="138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Травуш</w:t>
            </w:r>
            <w:proofErr w:type="spellEnd"/>
            <w:r>
              <w:rPr>
                <w:sz w:val="28"/>
                <w:szCs w:val="28"/>
              </w:rPr>
              <w:t xml:space="preserve"> Владимир Ильич</w:t>
            </w:r>
            <w:r w:rsidRPr="00B60C21">
              <w:rPr>
                <w:color w:val="000000" w:themeColor="text1"/>
                <w:sz w:val="28"/>
                <w:szCs w:val="28"/>
              </w:rPr>
              <w:t>,</w:t>
            </w:r>
            <w:r w:rsidR="009C737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вице-президент</w:t>
            </w:r>
            <w:r w:rsidR="009C737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РААСН,</w:t>
            </w:r>
            <w:r w:rsidR="009C737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академик РААСН, д.т.н., профессор</w:t>
            </w:r>
            <w:r w:rsidR="007A6A2C" w:rsidRPr="00B60C21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B60C21">
              <w:rPr>
                <w:color w:val="000000" w:themeColor="text1"/>
                <w:sz w:val="28"/>
                <w:szCs w:val="28"/>
              </w:rPr>
              <w:t>Москва)</w:t>
            </w:r>
            <w:r w:rsidR="006B009B">
              <w:rPr>
                <w:color w:val="000000" w:themeColor="text1"/>
                <w:sz w:val="28"/>
                <w:szCs w:val="28"/>
              </w:rPr>
              <w:t>;</w:t>
            </w:r>
            <w:r w:rsidR="00826C3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Карпенко</w:t>
            </w:r>
            <w:r w:rsidR="009C737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Николай Иванович, академик</w:t>
            </w:r>
            <w:r w:rsidR="007A6A2C" w:rsidRPr="00B60C21">
              <w:rPr>
                <w:color w:val="000000" w:themeColor="text1"/>
                <w:sz w:val="28"/>
                <w:szCs w:val="28"/>
              </w:rPr>
              <w:t xml:space="preserve"> РААСН, </w:t>
            </w:r>
            <w:r w:rsidRPr="00B60C21">
              <w:rPr>
                <w:color w:val="000000" w:themeColor="text1"/>
                <w:sz w:val="28"/>
                <w:szCs w:val="28"/>
              </w:rPr>
              <w:t>секретарь О</w:t>
            </w:r>
            <w:r w:rsidR="007A6A2C" w:rsidRPr="00B60C21">
              <w:rPr>
                <w:color w:val="000000" w:themeColor="text1"/>
                <w:sz w:val="28"/>
                <w:szCs w:val="28"/>
              </w:rPr>
              <w:t>тделения строительных наук</w:t>
            </w:r>
            <w:r w:rsidRPr="00B60C21">
              <w:rPr>
                <w:color w:val="000000" w:themeColor="text1"/>
                <w:sz w:val="28"/>
                <w:szCs w:val="28"/>
              </w:rPr>
              <w:t>,</w:t>
            </w:r>
            <w:r w:rsidR="00826C3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д.т.н., профессор</w:t>
            </w:r>
            <w:r w:rsidR="009C737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(Москва)</w:t>
            </w:r>
            <w:r w:rsidR="006B009B">
              <w:rPr>
                <w:color w:val="000000" w:themeColor="text1"/>
                <w:sz w:val="28"/>
                <w:szCs w:val="28"/>
              </w:rPr>
              <w:t>;</w:t>
            </w:r>
            <w:r w:rsidR="00826C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0C21">
              <w:rPr>
                <w:color w:val="000000" w:themeColor="text1"/>
                <w:sz w:val="28"/>
                <w:szCs w:val="28"/>
              </w:rPr>
              <w:t>Колчунов</w:t>
            </w:r>
            <w:proofErr w:type="spellEnd"/>
            <w:r w:rsidR="00826C3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Владимир</w:t>
            </w:r>
            <w:r w:rsidR="00826C3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Иванович,</w:t>
            </w:r>
            <w:r w:rsidR="00826C3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д.т.н.,</w:t>
            </w:r>
            <w:r w:rsidR="00826C3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профессор</w:t>
            </w:r>
            <w:r w:rsidR="00826C3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(Курск)</w:t>
            </w:r>
            <w:r w:rsidR="006B009B">
              <w:rPr>
                <w:color w:val="000000" w:themeColor="text1"/>
                <w:sz w:val="28"/>
                <w:szCs w:val="28"/>
              </w:rPr>
              <w:t>;</w:t>
            </w:r>
            <w:r w:rsidR="00826C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2503" w:rsidRPr="00B60C21">
              <w:rPr>
                <w:color w:val="000000" w:themeColor="text1"/>
                <w:sz w:val="28"/>
                <w:szCs w:val="28"/>
              </w:rPr>
              <w:t>Колчунов</w:t>
            </w:r>
            <w:proofErr w:type="spellEnd"/>
            <w:r w:rsidR="00D72503" w:rsidRPr="00B60C21">
              <w:rPr>
                <w:color w:val="000000" w:themeColor="text1"/>
                <w:sz w:val="28"/>
                <w:szCs w:val="28"/>
              </w:rPr>
              <w:t xml:space="preserve"> Виталий Иванович,</w:t>
            </w:r>
            <w:r w:rsidR="00826C34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2503" w:rsidRPr="00B60C21">
              <w:rPr>
                <w:color w:val="000000" w:themeColor="text1"/>
                <w:sz w:val="28"/>
                <w:szCs w:val="28"/>
              </w:rPr>
              <w:t xml:space="preserve">председатель ЦТО РААСН, </w:t>
            </w:r>
            <w:r w:rsidR="00D72503" w:rsidRPr="00B60C21">
              <w:rPr>
                <w:bCs/>
                <w:color w:val="000000" w:themeColor="text1"/>
                <w:sz w:val="28"/>
                <w:szCs w:val="28"/>
              </w:rPr>
              <w:t>академик РААСН</w:t>
            </w:r>
            <w:r w:rsidR="00D72503" w:rsidRPr="00B60C21">
              <w:rPr>
                <w:color w:val="000000" w:themeColor="text1"/>
                <w:sz w:val="28"/>
                <w:szCs w:val="28"/>
              </w:rPr>
              <w:t xml:space="preserve">, </w:t>
            </w:r>
            <w:r w:rsidR="00BA370F" w:rsidRPr="00B60C21">
              <w:rPr>
                <w:color w:val="000000" w:themeColor="text1"/>
                <w:sz w:val="28"/>
                <w:szCs w:val="28"/>
              </w:rPr>
              <w:t xml:space="preserve">д.т.н., </w:t>
            </w:r>
            <w:r w:rsidR="00D72503" w:rsidRPr="00B60C21">
              <w:rPr>
                <w:color w:val="000000" w:themeColor="text1"/>
                <w:sz w:val="28"/>
                <w:szCs w:val="28"/>
              </w:rPr>
              <w:t>профессор (Курск)</w:t>
            </w:r>
            <w:proofErr w:type="gramEnd"/>
          </w:p>
          <w:p w:rsidR="00D72503" w:rsidRPr="00B60C21" w:rsidRDefault="00BB0921" w:rsidP="0055197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0C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Современные деформационные расчетные модели железобетона при сложном сопротивлении</w:t>
            </w:r>
          </w:p>
          <w:p w:rsidR="00DB6412" w:rsidRDefault="00DB6412" w:rsidP="00DB6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Акимов Павел Алексеевич, </w:t>
            </w:r>
            <w:r w:rsidRPr="00DC517E">
              <w:rPr>
                <w:rFonts w:ascii="Times New Roman" w:hAnsi="Times New Roman" w:cs="Times New Roman"/>
                <w:sz w:val="28"/>
                <w:szCs w:val="28"/>
              </w:rPr>
              <w:t>главный ученый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Президиума РААСН</w:t>
            </w:r>
            <w:r w:rsidRPr="00DC51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7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17E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д.т.н., профессор</w:t>
            </w:r>
            <w:r w:rsidR="009C7379">
              <w:rPr>
                <w:rFonts w:ascii="Times New Roman" w:hAnsi="Times New Roman" w:cs="Times New Roman"/>
                <w:sz w:val="28"/>
                <w:szCs w:val="28"/>
              </w:rPr>
              <w:t>, и.о. ректора МГСУ</w:t>
            </w:r>
            <w:r w:rsidRPr="00DC517E">
              <w:rPr>
                <w:rFonts w:ascii="Times New Roman" w:hAnsi="Times New Roman" w:cs="Times New Roman"/>
                <w:sz w:val="28"/>
                <w:szCs w:val="28"/>
              </w:rPr>
              <w:t xml:space="preserve"> (Москва)</w:t>
            </w:r>
          </w:p>
          <w:p w:rsidR="00BB1A3F" w:rsidRDefault="00DB6412" w:rsidP="00DB641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О развитии численно-аналитических методов расчет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а</w:t>
            </w:r>
            <w:r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строительных конструкций</w:t>
            </w:r>
          </w:p>
          <w:p w:rsidR="00063FBC" w:rsidRPr="00B60C21" w:rsidRDefault="00BB1A3F" w:rsidP="0055197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>Мондрус</w:t>
            </w:r>
            <w:proofErr w:type="spellEnd"/>
            <w:r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2341B8"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341B8"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>имир Львович, председатель экспертного совета ВАК Р</w:t>
            </w:r>
            <w:r w:rsidR="00B60C21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строительству и архитектуре, чл.</w:t>
            </w:r>
            <w:r w:rsidR="00B60C2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корр. РААСН, </w:t>
            </w:r>
            <w:proofErr w:type="spellStart"/>
            <w:r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>д.т</w:t>
            </w:r>
            <w:proofErr w:type="gramStart"/>
            <w:r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spellEnd"/>
            <w:proofErr w:type="gramEnd"/>
            <w:r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профессор(Москва) </w:t>
            </w:r>
          </w:p>
          <w:p w:rsidR="00BB1A3F" w:rsidRPr="005D0B10" w:rsidRDefault="00BB1A3F" w:rsidP="002341B8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0C21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формирования</w:t>
            </w:r>
            <w:r w:rsidR="009C7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0C21">
              <w:rPr>
                <w:rFonts w:ascii="Times New Roman" w:hAnsi="Times New Roman" w:cs="Times New Roman"/>
                <w:b/>
                <w:sz w:val="28"/>
                <w:szCs w:val="28"/>
              </w:rPr>
              <w:t>новых научных специальностей в области строительства и архитектуры</w:t>
            </w:r>
          </w:p>
        </w:tc>
      </w:tr>
    </w:tbl>
    <w:p w:rsidR="00073991" w:rsidRDefault="00073991">
      <w: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7620"/>
      </w:tblGrid>
      <w:tr w:rsidR="00BA370F" w:rsidTr="00DB7E55">
        <w:tc>
          <w:tcPr>
            <w:tcW w:w="1951" w:type="dxa"/>
          </w:tcPr>
          <w:p w:rsidR="00BA370F" w:rsidRDefault="00BA370F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A1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7A1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20" w:type="dxa"/>
          </w:tcPr>
          <w:p w:rsidR="00354580" w:rsidRDefault="00354580" w:rsidP="0035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 Сергей Викторович, </w:t>
            </w:r>
            <w:r w:rsidRPr="000071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Верхневолжского</w:t>
            </w:r>
            <w:r w:rsidRPr="000071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представительства ЦТО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354580" w:rsidRDefault="00354580" w:rsidP="0035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академик РААСН, д.т.н., профессор (Москва) </w:t>
            </w:r>
          </w:p>
          <w:p w:rsidR="00BA370F" w:rsidRPr="00D72503" w:rsidRDefault="00354580" w:rsidP="00354580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Бетон: </w:t>
            </w:r>
            <w:r w:rsidR="00555A36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его </w:t>
            </w:r>
            <w:r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прошлое, настоящее и будущее</w:t>
            </w:r>
          </w:p>
        </w:tc>
      </w:tr>
      <w:tr w:rsidR="00757F42" w:rsidTr="00DB7E55">
        <w:tc>
          <w:tcPr>
            <w:tcW w:w="1951" w:type="dxa"/>
          </w:tcPr>
          <w:p w:rsidR="00757F42" w:rsidRDefault="0068196A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620" w:type="dxa"/>
          </w:tcPr>
          <w:p w:rsidR="0068196A" w:rsidRDefault="0068196A" w:rsidP="0068196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Елена Ивановна</w:t>
            </w:r>
            <w:r w:rsidRPr="00524E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редактор журнал</w:t>
            </w:r>
            <w:r w:rsidR="00970D5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«Строительные материалы»</w:t>
            </w:r>
            <w:r w:rsidR="00970D5D">
              <w:rPr>
                <w:rFonts w:ascii="Times New Roman" w:hAnsi="Times New Roman" w:cs="Times New Roman"/>
                <w:sz w:val="28"/>
                <w:szCs w:val="28"/>
              </w:rPr>
              <w:t>, «Жили</w:t>
            </w:r>
            <w:r w:rsidR="0071569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970D5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BE709A">
              <w:rPr>
                <w:rFonts w:ascii="Times New Roman" w:hAnsi="Times New Roman" w:cs="Times New Roman"/>
                <w:sz w:val="28"/>
                <w:szCs w:val="28"/>
              </w:rPr>
              <w:t>е строительство</w:t>
            </w:r>
            <w:r w:rsidR="00970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29AE">
              <w:rPr>
                <w:rFonts w:ascii="Times New Roman" w:hAnsi="Times New Roman" w:cs="Times New Roman"/>
                <w:sz w:val="28"/>
                <w:szCs w:val="28"/>
              </w:rPr>
              <w:t>, Почетный строитель РФ</w:t>
            </w:r>
            <w:r w:rsidR="00BE709A">
              <w:rPr>
                <w:rFonts w:ascii="Times New Roman" w:hAnsi="Times New Roman" w:cs="Times New Roman"/>
                <w:sz w:val="28"/>
                <w:szCs w:val="28"/>
              </w:rPr>
              <w:t xml:space="preserve"> (Москва)</w:t>
            </w:r>
          </w:p>
          <w:p w:rsidR="002C29AE" w:rsidRDefault="00757F42" w:rsidP="00AC2076">
            <w:pPr>
              <w:widowControl w:val="0"/>
              <w:jc w:val="both"/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</w:pPr>
            <w:r w:rsidRPr="00734E28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Требование </w:t>
            </w:r>
            <w:r w:rsidR="004F40E1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</w:t>
            </w:r>
            <w:r w:rsidRPr="00734E28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достижения публикационных показателей </w:t>
            </w:r>
          </w:p>
          <w:p w:rsidR="00757F42" w:rsidRDefault="00757F42" w:rsidP="00AC2076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E28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и здравая логика исследователя</w:t>
            </w:r>
          </w:p>
        </w:tc>
      </w:tr>
      <w:tr w:rsidR="00553B47" w:rsidTr="00DB7E55">
        <w:tc>
          <w:tcPr>
            <w:tcW w:w="1951" w:type="dxa"/>
          </w:tcPr>
          <w:p w:rsidR="00553B47" w:rsidRDefault="00553B47" w:rsidP="00681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B43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3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:rsidR="00553B47" w:rsidRDefault="00B432C8" w:rsidP="00B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 (холл перед актовым залом)</w:t>
            </w:r>
          </w:p>
        </w:tc>
      </w:tr>
      <w:tr w:rsidR="00D72503" w:rsidTr="00DB7E55">
        <w:tc>
          <w:tcPr>
            <w:tcW w:w="1951" w:type="dxa"/>
          </w:tcPr>
          <w:p w:rsidR="00D72503" w:rsidRDefault="00D72503" w:rsidP="00681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819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196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20" w:type="dxa"/>
          </w:tcPr>
          <w:p w:rsidR="00D72503" w:rsidRDefault="00B432C8" w:rsidP="00B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36D19" w:rsidTr="00DB7E55">
        <w:tc>
          <w:tcPr>
            <w:tcW w:w="1951" w:type="dxa"/>
          </w:tcPr>
          <w:p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</w:t>
            </w:r>
            <w:r w:rsidR="001D6A36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7620" w:type="dxa"/>
          </w:tcPr>
          <w:p w:rsidR="00636D19" w:rsidRPr="00707D83" w:rsidRDefault="00636D19" w:rsidP="0070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Площадка Точки кипения: Научно-техническое сопровождение возведения уникальных сооружений (модератор – </w:t>
            </w:r>
            <w:r w:rsidRPr="00707D83">
              <w:rPr>
                <w:rFonts w:ascii="Times New Roman" w:hAnsi="Times New Roman" w:cs="Times New Roman"/>
                <w:sz w:val="28"/>
                <w:szCs w:val="28"/>
              </w:rPr>
              <w:t>чл.</w:t>
            </w:r>
            <w:r w:rsidR="006B00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7D83">
              <w:rPr>
                <w:rFonts w:ascii="Times New Roman" w:hAnsi="Times New Roman" w:cs="Times New Roman"/>
                <w:sz w:val="28"/>
                <w:szCs w:val="28"/>
              </w:rPr>
              <w:t xml:space="preserve">корр. РААСН </w:t>
            </w:r>
            <w:proofErr w:type="spellStart"/>
            <w:r w:rsidRPr="00707D83">
              <w:rPr>
                <w:rFonts w:ascii="Times New Roman" w:hAnsi="Times New Roman" w:cs="Times New Roman"/>
                <w:sz w:val="28"/>
                <w:szCs w:val="28"/>
              </w:rPr>
              <w:t>Белостоцкий</w:t>
            </w:r>
            <w:proofErr w:type="spellEnd"/>
            <w:r w:rsidRPr="00707D8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Pr="00707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07D8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636D19" w:rsidTr="00DB7E55">
        <w:tc>
          <w:tcPr>
            <w:tcW w:w="1951" w:type="dxa"/>
            <w:vMerge w:val="restart"/>
          </w:tcPr>
          <w:p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3E3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636D19" w:rsidRPr="005A11AB" w:rsidRDefault="00636D19" w:rsidP="00636D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1AB">
              <w:rPr>
                <w:rFonts w:ascii="Times New Roman" w:hAnsi="Times New Roman" w:cs="Times New Roman"/>
                <w:i/>
                <w:sz w:val="28"/>
                <w:szCs w:val="28"/>
              </w:rPr>
              <w:t>Секционные заседания</w:t>
            </w:r>
          </w:p>
        </w:tc>
      </w:tr>
      <w:tr w:rsidR="00636D19" w:rsidTr="00DB7E55">
        <w:tc>
          <w:tcPr>
            <w:tcW w:w="1951" w:type="dxa"/>
            <w:vMerge/>
          </w:tcPr>
          <w:p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636D19" w:rsidRDefault="00636D19" w:rsidP="00636D19">
            <w:pPr>
              <w:rPr>
                <w:rFonts w:ascii="Times New Roman" w:hAnsi="Times New Roman" w:cs="Times New Roman"/>
              </w:rPr>
            </w:pPr>
            <w:r w:rsidRPr="005C625B">
              <w:rPr>
                <w:rFonts w:ascii="Times New Roman" w:hAnsi="Times New Roman" w:cs="Times New Roman"/>
              </w:rPr>
              <w:t>СОВРЕМЕННЫЕ ЦИФРОВЫЕ ТЕХНОЛОГИИ И РЕШЕНИЕ ЗАДАЧ ГРАДОСТРОИТЕЛЬСТВА И ОБЪЁМНОГО НАПОЛНЕНИЯ АРХИТЕКТУРНОГО ПРОСТРАНСТВА</w:t>
            </w:r>
          </w:p>
          <w:p w:rsidR="00636D19" w:rsidRDefault="00884641" w:rsidP="0035106D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636D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Модераторы – </w:t>
            </w:r>
            <w:r w:rsidR="004F40E1">
              <w:rPr>
                <w:rFonts w:ascii="Times New Roman" w:hAnsi="Times New Roman" w:cs="Times New Roman"/>
                <w:sz w:val="28"/>
                <w:szCs w:val="28"/>
              </w:rPr>
              <w:t>к. арх., п</w:t>
            </w:r>
            <w:r w:rsidR="00A719A5" w:rsidRPr="00A719A5">
              <w:rPr>
                <w:rFonts w:ascii="Times New Roman" w:hAnsi="Times New Roman" w:cs="Times New Roman"/>
                <w:sz w:val="28"/>
                <w:szCs w:val="28"/>
              </w:rPr>
              <w:t>роф.</w:t>
            </w:r>
            <w:r w:rsidR="00434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D1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Кудряшов</w:t>
            </w:r>
            <w:r w:rsidR="009C737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A719A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Н</w:t>
            </w:r>
            <w:r w:rsidR="00636D1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.Н. (Ярославль),</w:t>
            </w:r>
          </w:p>
          <w:p w:rsidR="00636D19" w:rsidRDefault="007F0F06" w:rsidP="0035106D">
            <w:pPr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  </w:t>
            </w:r>
            <w:r w:rsidR="00636D1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советник РААСН</w:t>
            </w:r>
            <w:r w:rsidR="00A719A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, </w:t>
            </w:r>
            <w:r w:rsidR="004F40E1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к. арх., </w:t>
            </w:r>
            <w:r w:rsidR="00A719A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проф. </w:t>
            </w:r>
            <w:r w:rsidR="00636D1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Захаров А.В. (Иваново)</w:t>
            </w:r>
          </w:p>
          <w:p w:rsidR="00101505" w:rsidRDefault="00101505" w:rsidP="0035106D">
            <w:pPr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</w:p>
          <w:p w:rsidR="004F40E1" w:rsidRDefault="004F40E1" w:rsidP="0035106D">
            <w:pPr>
              <w:pStyle w:val="a4"/>
              <w:numPr>
                <w:ilvl w:val="0"/>
                <w:numId w:val="5"/>
              </w:numPr>
              <w:jc w:val="both"/>
              <w:rPr>
                <w:color w:val="1C1E21"/>
                <w:sz w:val="28"/>
                <w:szCs w:val="28"/>
              </w:rPr>
            </w:pPr>
            <w:r>
              <w:rPr>
                <w:color w:val="1C1E21"/>
                <w:sz w:val="28"/>
                <w:szCs w:val="28"/>
              </w:rPr>
              <w:t>Буров</w:t>
            </w:r>
            <w:r w:rsidR="0035106D">
              <w:rPr>
                <w:color w:val="1C1E21"/>
                <w:sz w:val="28"/>
                <w:szCs w:val="28"/>
              </w:rPr>
              <w:t xml:space="preserve"> </w:t>
            </w:r>
            <w:r>
              <w:rPr>
                <w:color w:val="1C1E21"/>
                <w:sz w:val="28"/>
                <w:szCs w:val="28"/>
              </w:rPr>
              <w:t>Сергей</w:t>
            </w:r>
            <w:r w:rsidR="0035106D">
              <w:rPr>
                <w:color w:val="1C1E21"/>
                <w:sz w:val="28"/>
                <w:szCs w:val="28"/>
              </w:rPr>
              <w:t xml:space="preserve"> </w:t>
            </w:r>
            <w:r>
              <w:rPr>
                <w:color w:val="1C1E21"/>
                <w:sz w:val="28"/>
                <w:szCs w:val="28"/>
              </w:rPr>
              <w:t>Александрович</w:t>
            </w:r>
            <w:r w:rsidR="009E01D6">
              <w:rPr>
                <w:color w:val="1C1E21"/>
                <w:sz w:val="28"/>
                <w:szCs w:val="28"/>
              </w:rPr>
              <w:t xml:space="preserve">, </w:t>
            </w:r>
            <w:r>
              <w:rPr>
                <w:color w:val="1C1E21"/>
                <w:sz w:val="28"/>
                <w:szCs w:val="28"/>
              </w:rPr>
              <w:t>директор Института архитектуры и дизайна</w:t>
            </w:r>
            <w:r w:rsidR="009E01D6">
              <w:rPr>
                <w:color w:val="1C1E21"/>
                <w:sz w:val="28"/>
                <w:szCs w:val="28"/>
              </w:rPr>
              <w:t xml:space="preserve"> (Я</w:t>
            </w:r>
            <w:r>
              <w:rPr>
                <w:color w:val="1C1E21"/>
                <w:sz w:val="28"/>
                <w:szCs w:val="28"/>
              </w:rPr>
              <w:t>ГТУ, Я</w:t>
            </w:r>
            <w:r w:rsidR="009E01D6">
              <w:rPr>
                <w:color w:val="1C1E21"/>
                <w:sz w:val="28"/>
                <w:szCs w:val="28"/>
              </w:rPr>
              <w:t xml:space="preserve">рославль). </w:t>
            </w:r>
          </w:p>
          <w:p w:rsidR="0035106D" w:rsidRDefault="004F40E1" w:rsidP="004F40E1">
            <w:pPr>
              <w:pStyle w:val="a4"/>
              <w:jc w:val="both"/>
              <w:rPr>
                <w:color w:val="1C1E21"/>
                <w:sz w:val="28"/>
                <w:szCs w:val="28"/>
              </w:rPr>
            </w:pPr>
            <w:r>
              <w:rPr>
                <w:color w:val="1C1E21"/>
                <w:sz w:val="28"/>
                <w:szCs w:val="28"/>
              </w:rPr>
              <w:t>Точная тема будет объявлена дополнительно</w:t>
            </w:r>
            <w:r w:rsidR="009E01D6">
              <w:rPr>
                <w:color w:val="1C1E21"/>
                <w:sz w:val="28"/>
                <w:szCs w:val="28"/>
              </w:rPr>
              <w:t>.</w:t>
            </w:r>
          </w:p>
          <w:p w:rsidR="00434E37" w:rsidRPr="00545A84" w:rsidRDefault="00545A84" w:rsidP="00545A84">
            <w:pPr>
              <w:ind w:left="743" w:hanging="851"/>
              <w:jc w:val="both"/>
              <w:rPr>
                <w:b/>
                <w:color w:val="1C1E21"/>
                <w:sz w:val="28"/>
                <w:szCs w:val="28"/>
              </w:rPr>
            </w:pPr>
            <w:r>
              <w:rPr>
                <w:color w:val="1C1E21"/>
                <w:sz w:val="28"/>
                <w:szCs w:val="28"/>
              </w:rPr>
              <w:t xml:space="preserve">        </w:t>
            </w:r>
            <w:r w:rsidRPr="00545A8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2. </w:t>
            </w:r>
            <w:r w:rsidR="00434E37" w:rsidRPr="00545A8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Покровская </w:t>
            </w:r>
            <w:r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434E37" w:rsidRPr="00545A8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М.Ю., доц.</w:t>
            </w:r>
            <w:r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;</w:t>
            </w:r>
            <w:r w:rsidR="00434E37" w:rsidRPr="00545A8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434E37" w:rsidRPr="00545A8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Исаева Н.А., ст. преп. (ИВГПУ, Иваново)</w:t>
            </w:r>
            <w:r w:rsidR="006A14F8" w:rsidRPr="00545A8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.</w:t>
            </w:r>
            <w:r w:rsidR="00884641" w:rsidRPr="00545A8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884641" w:rsidRPr="00545A84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Проблемы пространственной организации на примере </w:t>
            </w:r>
            <w:r w:rsidR="001E51EF" w:rsidRPr="00545A84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центральной </w:t>
            </w:r>
            <w:r w:rsidR="00884641" w:rsidRPr="00545A84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>площади Пушкина города Иваново</w:t>
            </w:r>
            <w:r w:rsidR="00884641" w:rsidRPr="00545A84">
              <w:rPr>
                <w:b/>
                <w:color w:val="1C1E21"/>
                <w:sz w:val="28"/>
                <w:szCs w:val="28"/>
              </w:rPr>
              <w:t>.</w:t>
            </w:r>
          </w:p>
          <w:p w:rsidR="0035106D" w:rsidRPr="000516AF" w:rsidRDefault="0035106D" w:rsidP="00715695">
            <w:pPr>
              <w:pStyle w:val="a4"/>
              <w:jc w:val="both"/>
            </w:pPr>
          </w:p>
        </w:tc>
      </w:tr>
      <w:tr w:rsidR="00636D19" w:rsidTr="00073991">
        <w:trPr>
          <w:trHeight w:val="1833"/>
        </w:trPr>
        <w:tc>
          <w:tcPr>
            <w:tcW w:w="1951" w:type="dxa"/>
            <w:vMerge/>
          </w:tcPr>
          <w:p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636D19" w:rsidRDefault="00636D19" w:rsidP="00636D19">
            <w:pPr>
              <w:pStyle w:val="a4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 w:rsidRPr="003D7290">
              <w:rPr>
                <w:sz w:val="22"/>
                <w:szCs w:val="22"/>
              </w:rPr>
              <w:t xml:space="preserve">ПРОГРЕССИВНЫЕ СТРОИТЕЛЬНЫЕ КОНСТРУКЦИИ, МЕТОДЫ </w:t>
            </w:r>
          </w:p>
          <w:p w:rsidR="00636D19" w:rsidRDefault="00636D19" w:rsidP="00636D19">
            <w:pPr>
              <w:pStyle w:val="a4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 w:rsidRPr="003D7290">
              <w:rPr>
                <w:sz w:val="22"/>
                <w:szCs w:val="22"/>
              </w:rPr>
              <w:t>ИХ МОДЕЛИРОВАНИЯ, ПРОЕКТИРОВАНИЯ И РАСЧЁТА</w:t>
            </w:r>
          </w:p>
          <w:p w:rsidR="00636D19" w:rsidRDefault="00636D19" w:rsidP="00636D19">
            <w:pPr>
              <w:pStyle w:val="a4"/>
              <w:shd w:val="clear" w:color="auto" w:fill="FFFFFF"/>
              <w:ind w:left="0"/>
              <w:jc w:val="both"/>
              <w:rPr>
                <w:caps/>
                <w:color w:val="000000"/>
                <w:sz w:val="22"/>
                <w:szCs w:val="22"/>
              </w:rPr>
            </w:pPr>
          </w:p>
          <w:p w:rsidR="00636D19" w:rsidRDefault="00636D19" w:rsidP="00967A92">
            <w:pPr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Модераторы – </w:t>
            </w:r>
            <w:r w:rsidRPr="00FB54C5">
              <w:rPr>
                <w:rFonts w:ascii="Times New Roman" w:hAnsi="Times New Roman" w:cs="Times New Roman"/>
                <w:sz w:val="28"/>
                <w:szCs w:val="28"/>
              </w:rPr>
              <w:t>акад. РААСН</w:t>
            </w:r>
            <w:r w:rsidR="00434E37">
              <w:rPr>
                <w:rFonts w:ascii="Times New Roman" w:hAnsi="Times New Roman" w:cs="Times New Roman"/>
                <w:sz w:val="28"/>
                <w:szCs w:val="28"/>
              </w:rPr>
              <w:t xml:space="preserve">, д.т.н., проф.,  и.о. ректора МГСУ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Акимов П.А. (Москва), </w:t>
            </w:r>
            <w:r w:rsidR="00434E3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за</w:t>
            </w:r>
            <w:r w:rsidR="00967A92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в</w:t>
            </w:r>
            <w:r w:rsidR="00434E3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. каф.</w:t>
            </w:r>
            <w:proofErr w:type="gramEnd"/>
            <w:r w:rsidR="00434E3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proofErr w:type="spellStart"/>
            <w:r w:rsidR="00434E3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СтК</w:t>
            </w:r>
            <w:proofErr w:type="spellEnd"/>
            <w:r w:rsidR="00434E3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proofErr w:type="spellStart"/>
            <w:r w:rsidR="00434E3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Балушкин</w:t>
            </w:r>
            <w:proofErr w:type="spellEnd"/>
            <w:r w:rsidR="00434E3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967A92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            </w:t>
            </w:r>
            <w:r w:rsidR="00434E3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А.Л. (Ярославль)</w:t>
            </w:r>
          </w:p>
          <w:p w:rsidR="00967A92" w:rsidRPr="0027681E" w:rsidRDefault="0032468F" w:rsidP="00967A92">
            <w:pPr>
              <w:pStyle w:val="a4"/>
              <w:ind w:left="743" w:hanging="743"/>
              <w:jc w:val="both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967A92">
              <w:rPr>
                <w:sz w:val="28"/>
                <w:szCs w:val="28"/>
              </w:rPr>
              <w:t xml:space="preserve"> 1. </w:t>
            </w:r>
            <w:proofErr w:type="spellStart"/>
            <w:r w:rsidR="00967A92">
              <w:rPr>
                <w:sz w:val="28"/>
                <w:szCs w:val="28"/>
              </w:rPr>
              <w:t>Балушкин</w:t>
            </w:r>
            <w:proofErr w:type="spellEnd"/>
            <w:r w:rsidR="00967A92">
              <w:rPr>
                <w:sz w:val="28"/>
                <w:szCs w:val="28"/>
              </w:rPr>
              <w:t xml:space="preserve">   Александр  Леонидович,   зав.   каф. «Строительные конструкции», доц. (ЯГТУ, Ярославль). </w:t>
            </w:r>
            <w:r w:rsidR="00967A92" w:rsidRPr="0027681E">
              <w:rPr>
                <w:b/>
                <w:sz w:val="28"/>
                <w:szCs w:val="28"/>
              </w:rPr>
              <w:t xml:space="preserve">Особенности </w:t>
            </w:r>
            <w:proofErr w:type="gramStart"/>
            <w:r w:rsidR="00967A92" w:rsidRPr="0027681E">
              <w:rPr>
                <w:b/>
                <w:sz w:val="28"/>
                <w:szCs w:val="28"/>
              </w:rPr>
              <w:t>прогнозирования резервов несущей способности элементов железобетонных перекрытий</w:t>
            </w:r>
            <w:proofErr w:type="gramEnd"/>
            <w:r w:rsidR="00967A92" w:rsidRPr="0027681E">
              <w:rPr>
                <w:b/>
                <w:sz w:val="28"/>
                <w:szCs w:val="28"/>
              </w:rPr>
              <w:t xml:space="preserve"> при наличии рисков прогрессирующего обрушения</w:t>
            </w:r>
            <w:r w:rsidR="00967A92">
              <w:rPr>
                <w:b/>
                <w:sz w:val="28"/>
                <w:szCs w:val="28"/>
              </w:rPr>
              <w:t>.</w:t>
            </w:r>
          </w:p>
          <w:p w:rsidR="00C27877" w:rsidRDefault="00967A92" w:rsidP="0032468F">
            <w:pPr>
              <w:pStyle w:val="a4"/>
              <w:shd w:val="clear" w:color="auto" w:fill="FFFFFF"/>
              <w:ind w:hanging="7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2.  </w:t>
            </w:r>
            <w:r w:rsidR="00C27877" w:rsidRPr="001E51EF">
              <w:rPr>
                <w:color w:val="000000" w:themeColor="text1"/>
                <w:sz w:val="28"/>
                <w:szCs w:val="28"/>
              </w:rPr>
              <w:t xml:space="preserve">Федорова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C27877" w:rsidRPr="001E51EF">
              <w:rPr>
                <w:color w:val="000000" w:themeColor="text1"/>
                <w:sz w:val="28"/>
                <w:szCs w:val="28"/>
              </w:rPr>
              <w:t>Натал</w:t>
            </w:r>
            <w:r w:rsidR="0035106D" w:rsidRPr="001E51EF">
              <w:rPr>
                <w:color w:val="000000" w:themeColor="text1"/>
                <w:sz w:val="28"/>
                <w:szCs w:val="28"/>
              </w:rPr>
              <w:t>и</w:t>
            </w:r>
            <w:r w:rsidR="00C27877" w:rsidRPr="001E51EF">
              <w:rPr>
                <w:color w:val="000000" w:themeColor="text1"/>
                <w:sz w:val="28"/>
                <w:szCs w:val="28"/>
              </w:rPr>
              <w:t xml:space="preserve">я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C27877" w:rsidRPr="001E51EF">
              <w:rPr>
                <w:color w:val="000000" w:themeColor="text1"/>
                <w:sz w:val="28"/>
                <w:szCs w:val="28"/>
              </w:rPr>
              <w:t xml:space="preserve">Витальевна,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35106D" w:rsidRPr="001E51EF">
              <w:rPr>
                <w:color w:val="000000" w:themeColor="text1"/>
                <w:sz w:val="28"/>
                <w:szCs w:val="28"/>
              </w:rPr>
              <w:t xml:space="preserve">советник РААСН, </w:t>
            </w:r>
            <w:r w:rsidR="00C27877" w:rsidRPr="001E51EF">
              <w:rPr>
                <w:color w:val="000000" w:themeColor="text1"/>
                <w:sz w:val="28"/>
                <w:szCs w:val="28"/>
              </w:rPr>
              <w:t>д.т.н., проф. (</w:t>
            </w:r>
            <w:r w:rsidR="0035106D" w:rsidRPr="001E51EF">
              <w:rPr>
                <w:color w:val="000000" w:themeColor="text1"/>
                <w:sz w:val="28"/>
                <w:szCs w:val="28"/>
              </w:rPr>
              <w:t xml:space="preserve">НИУ МГСУ, </w:t>
            </w:r>
            <w:r w:rsidR="00C27877" w:rsidRPr="001E51EF">
              <w:rPr>
                <w:color w:val="000000" w:themeColor="text1"/>
                <w:sz w:val="28"/>
                <w:szCs w:val="28"/>
              </w:rPr>
              <w:t>Москва)</w:t>
            </w:r>
            <w:r w:rsidR="0035106D" w:rsidRPr="001E51E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35106D" w:rsidRPr="001E51EF">
              <w:rPr>
                <w:color w:val="000000" w:themeColor="text1"/>
                <w:sz w:val="28"/>
                <w:szCs w:val="28"/>
              </w:rPr>
              <w:t>Медянкин</w:t>
            </w:r>
            <w:proofErr w:type="spellEnd"/>
            <w:r w:rsidR="0035106D" w:rsidRPr="001E51EF">
              <w:rPr>
                <w:color w:val="000000" w:themeColor="text1"/>
                <w:sz w:val="28"/>
                <w:szCs w:val="28"/>
              </w:rPr>
              <w:t xml:space="preserve"> Михаил Дмитриевич</w:t>
            </w:r>
            <w:r w:rsidR="00C27877" w:rsidRPr="001E51EF">
              <w:rPr>
                <w:color w:val="000000" w:themeColor="text1"/>
                <w:sz w:val="28"/>
                <w:szCs w:val="28"/>
              </w:rPr>
              <w:t xml:space="preserve">. </w:t>
            </w:r>
            <w:r w:rsidR="00C27877" w:rsidRPr="00545A84">
              <w:rPr>
                <w:b/>
                <w:color w:val="000000" w:themeColor="text1"/>
                <w:sz w:val="28"/>
                <w:szCs w:val="28"/>
              </w:rPr>
              <w:t>Экспериментальное определение физико-механических параметров</w:t>
            </w:r>
            <w:r w:rsidR="0035106D" w:rsidRPr="00545A84">
              <w:rPr>
                <w:b/>
                <w:color w:val="000000" w:themeColor="text1"/>
                <w:sz w:val="28"/>
                <w:szCs w:val="28"/>
              </w:rPr>
              <w:t xml:space="preserve"> статико-динамического деформирования бетона.</w:t>
            </w:r>
          </w:p>
          <w:p w:rsidR="00C27877" w:rsidRPr="00545A84" w:rsidRDefault="00026C13" w:rsidP="0032468F">
            <w:pPr>
              <w:pStyle w:val="a4"/>
              <w:shd w:val="clear" w:color="auto" w:fill="FFFFFF"/>
              <w:ind w:hanging="40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967A92">
              <w:rPr>
                <w:color w:val="000000" w:themeColor="text1"/>
                <w:sz w:val="28"/>
                <w:szCs w:val="28"/>
              </w:rPr>
              <w:t>3</w:t>
            </w:r>
            <w:r w:rsidR="0032468F">
              <w:rPr>
                <w:color w:val="000000" w:themeColor="text1"/>
                <w:sz w:val="28"/>
                <w:szCs w:val="28"/>
              </w:rPr>
              <w:t xml:space="preserve">.  </w:t>
            </w:r>
            <w:r w:rsidR="00C27877" w:rsidRPr="001E51EF">
              <w:rPr>
                <w:color w:val="000000" w:themeColor="text1"/>
                <w:sz w:val="28"/>
                <w:szCs w:val="28"/>
              </w:rPr>
              <w:t>Сергей Александрович Булкин (</w:t>
            </w:r>
            <w:r w:rsidR="0035106D" w:rsidRPr="001E51EF">
              <w:rPr>
                <w:color w:val="000000" w:themeColor="text1"/>
                <w:sz w:val="28"/>
                <w:szCs w:val="28"/>
              </w:rPr>
              <w:t xml:space="preserve">ЗАО «ГОРПРОЕКТ», </w:t>
            </w:r>
            <w:r w:rsidR="00C27877" w:rsidRPr="001E51EF">
              <w:rPr>
                <w:color w:val="000000" w:themeColor="text1"/>
                <w:sz w:val="28"/>
                <w:szCs w:val="28"/>
              </w:rPr>
              <w:t xml:space="preserve">Москва). </w:t>
            </w:r>
            <w:r w:rsidR="00C27877" w:rsidRPr="00545A84">
              <w:rPr>
                <w:b/>
                <w:color w:val="000000" w:themeColor="text1"/>
                <w:sz w:val="28"/>
                <w:szCs w:val="28"/>
              </w:rPr>
              <w:t>Исследование напряженно-деформированного состояния железобетонной балки прямоугольного сечения при действии кручения с изгибом.</w:t>
            </w:r>
          </w:p>
          <w:p w:rsidR="00C27877" w:rsidRDefault="00967A92" w:rsidP="00730A06">
            <w:pPr>
              <w:pStyle w:val="a4"/>
              <w:shd w:val="clear" w:color="auto" w:fill="FFFFFF"/>
              <w:ind w:hanging="403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4</w:t>
            </w:r>
            <w:r w:rsidR="00730A06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35106D" w:rsidRPr="001E51EF">
              <w:rPr>
                <w:color w:val="000000" w:themeColor="text1"/>
                <w:sz w:val="28"/>
                <w:szCs w:val="28"/>
              </w:rPr>
              <w:t>Ильющенко</w:t>
            </w:r>
            <w:proofErr w:type="spellEnd"/>
            <w:r w:rsidR="0035106D" w:rsidRPr="001E51EF">
              <w:rPr>
                <w:color w:val="000000" w:themeColor="text1"/>
                <w:sz w:val="28"/>
                <w:szCs w:val="28"/>
              </w:rPr>
              <w:t xml:space="preserve"> Татьяна Александровна, </w:t>
            </w:r>
            <w:proofErr w:type="spellStart"/>
            <w:r w:rsidR="0035106D" w:rsidRPr="001E51EF">
              <w:rPr>
                <w:color w:val="000000" w:themeColor="text1"/>
                <w:sz w:val="28"/>
                <w:szCs w:val="28"/>
              </w:rPr>
              <w:t>Ву</w:t>
            </w:r>
            <w:proofErr w:type="spellEnd"/>
            <w:r w:rsidR="00434E37" w:rsidRPr="001E51E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5106D" w:rsidRPr="001E51EF">
              <w:rPr>
                <w:color w:val="000000" w:themeColor="text1"/>
                <w:sz w:val="28"/>
                <w:szCs w:val="28"/>
              </w:rPr>
              <w:t>Нгок</w:t>
            </w:r>
            <w:proofErr w:type="spellEnd"/>
            <w:r w:rsidR="00434E37" w:rsidRPr="001E51E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5106D" w:rsidRPr="001E51EF">
              <w:rPr>
                <w:color w:val="000000" w:themeColor="text1"/>
                <w:sz w:val="28"/>
                <w:szCs w:val="28"/>
              </w:rPr>
              <w:t>Туен</w:t>
            </w:r>
            <w:proofErr w:type="spellEnd"/>
            <w:r w:rsidR="00434E37" w:rsidRPr="001E51EF">
              <w:rPr>
                <w:color w:val="000000" w:themeColor="text1"/>
                <w:sz w:val="28"/>
                <w:szCs w:val="28"/>
              </w:rPr>
              <w:t xml:space="preserve"> (Юго-Западный</w:t>
            </w:r>
            <w:r w:rsidR="00434E37">
              <w:rPr>
                <w:sz w:val="28"/>
                <w:szCs w:val="28"/>
              </w:rPr>
              <w:t xml:space="preserve"> государственный университет, Курск)</w:t>
            </w:r>
            <w:r w:rsidR="0035106D">
              <w:rPr>
                <w:sz w:val="28"/>
                <w:szCs w:val="28"/>
              </w:rPr>
              <w:t xml:space="preserve">. </w:t>
            </w:r>
            <w:r w:rsidR="00730A06" w:rsidRPr="00730A06">
              <w:rPr>
                <w:b/>
                <w:sz w:val="28"/>
                <w:szCs w:val="28"/>
              </w:rPr>
              <w:t>К вопросу д</w:t>
            </w:r>
            <w:r w:rsidR="0035106D" w:rsidRPr="00730A06">
              <w:rPr>
                <w:b/>
                <w:sz w:val="28"/>
                <w:szCs w:val="28"/>
              </w:rPr>
              <w:t>еформировани</w:t>
            </w:r>
            <w:r w:rsidR="00730A06" w:rsidRPr="00730A06">
              <w:rPr>
                <w:b/>
                <w:sz w:val="28"/>
                <w:szCs w:val="28"/>
              </w:rPr>
              <w:t>я</w:t>
            </w:r>
            <w:r w:rsidR="0035106D" w:rsidRPr="00545A84">
              <w:rPr>
                <w:b/>
                <w:sz w:val="28"/>
                <w:szCs w:val="28"/>
              </w:rPr>
              <w:t xml:space="preserve"> и </w:t>
            </w:r>
            <w:proofErr w:type="gramStart"/>
            <w:r w:rsidR="0035106D" w:rsidRPr="00545A84">
              <w:rPr>
                <w:b/>
                <w:sz w:val="28"/>
                <w:szCs w:val="28"/>
              </w:rPr>
              <w:t>тре</w:t>
            </w:r>
            <w:r w:rsidR="00434E37" w:rsidRPr="00545A84">
              <w:rPr>
                <w:b/>
                <w:sz w:val="28"/>
                <w:szCs w:val="28"/>
              </w:rPr>
              <w:t>щ</w:t>
            </w:r>
            <w:r w:rsidR="0035106D" w:rsidRPr="00545A84">
              <w:rPr>
                <w:b/>
                <w:sz w:val="28"/>
                <w:szCs w:val="28"/>
              </w:rPr>
              <w:t>инообразовани</w:t>
            </w:r>
            <w:r w:rsidR="00730A06">
              <w:rPr>
                <w:b/>
                <w:sz w:val="28"/>
                <w:szCs w:val="28"/>
              </w:rPr>
              <w:t>я</w:t>
            </w:r>
            <w:proofErr w:type="gramEnd"/>
            <w:r w:rsidR="00730A06">
              <w:rPr>
                <w:b/>
                <w:sz w:val="28"/>
                <w:szCs w:val="28"/>
              </w:rPr>
              <w:t xml:space="preserve"> </w:t>
            </w:r>
            <w:r w:rsidR="0035106D" w:rsidRPr="00545A84">
              <w:rPr>
                <w:b/>
                <w:sz w:val="28"/>
                <w:szCs w:val="28"/>
              </w:rPr>
              <w:t>железобетонных рамно-стержневых конструктивных систем в запредельных состояниях</w:t>
            </w:r>
            <w:r w:rsidR="00434E37" w:rsidRPr="00545A84">
              <w:rPr>
                <w:b/>
                <w:sz w:val="28"/>
                <w:szCs w:val="28"/>
              </w:rPr>
              <w:t>.</w:t>
            </w:r>
            <w:r w:rsidR="0035106D">
              <w:rPr>
                <w:sz w:val="28"/>
                <w:szCs w:val="28"/>
              </w:rPr>
              <w:t xml:space="preserve"> </w:t>
            </w:r>
          </w:p>
          <w:p w:rsidR="0032468F" w:rsidRDefault="00730A06" w:rsidP="00730A06">
            <w:pPr>
              <w:pStyle w:val="a4"/>
              <w:shd w:val="clear" w:color="auto" w:fill="FFFFFF"/>
              <w:ind w:hanging="54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="00967A92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="0032468F">
              <w:rPr>
                <w:color w:val="000000" w:themeColor="text1"/>
                <w:sz w:val="28"/>
                <w:szCs w:val="28"/>
              </w:rPr>
              <w:t xml:space="preserve">Сергей Александрович Тумаков; Григорий Николаевич Голубь, зам. </w:t>
            </w:r>
            <w:proofErr w:type="spellStart"/>
            <w:r w:rsidR="0032468F">
              <w:rPr>
                <w:color w:val="000000" w:themeColor="text1"/>
                <w:sz w:val="28"/>
                <w:szCs w:val="28"/>
              </w:rPr>
              <w:t>дир</w:t>
            </w:r>
            <w:proofErr w:type="spellEnd"/>
            <w:r w:rsidR="0032468F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32468F">
              <w:rPr>
                <w:color w:val="000000" w:themeColor="text1"/>
                <w:sz w:val="28"/>
                <w:szCs w:val="28"/>
              </w:rPr>
              <w:t>ИИСиТ</w:t>
            </w:r>
            <w:proofErr w:type="spellEnd"/>
            <w:r w:rsidR="0032468F">
              <w:rPr>
                <w:color w:val="000000" w:themeColor="text1"/>
                <w:sz w:val="28"/>
                <w:szCs w:val="28"/>
              </w:rPr>
              <w:t xml:space="preserve">, доц. (ЯГТУ, Ярославль).  </w:t>
            </w:r>
            <w:r w:rsidR="0032468F" w:rsidRPr="0032468F">
              <w:rPr>
                <w:b/>
                <w:color w:val="000000" w:themeColor="text1"/>
                <w:sz w:val="28"/>
                <w:szCs w:val="28"/>
              </w:rPr>
              <w:t>Вычисление напряжений в строительных конструкциях зданий с учетом развития деформаций грунтового основания</w:t>
            </w:r>
            <w:r w:rsidR="0032468F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730A06" w:rsidRDefault="00730A06" w:rsidP="00730A06">
            <w:pPr>
              <w:pStyle w:val="a4"/>
              <w:shd w:val="clear" w:color="auto" w:fill="FFFFFF"/>
              <w:ind w:hanging="54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967A92">
              <w:rPr>
                <w:color w:val="000000" w:themeColor="text1"/>
                <w:sz w:val="28"/>
                <w:szCs w:val="28"/>
              </w:rPr>
              <w:t xml:space="preserve"> 6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Григорий Николаевич Голубь, зам.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дир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ИИСиТ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доц.</w:t>
            </w:r>
          </w:p>
          <w:p w:rsidR="00730A06" w:rsidRDefault="00730A06" w:rsidP="00730A06">
            <w:pPr>
              <w:pStyle w:val="a4"/>
              <w:shd w:val="clear" w:color="auto" w:fill="FFFFFF"/>
              <w:ind w:hanging="544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(ЯГТУ, Ярославль). </w:t>
            </w:r>
            <w:r w:rsidRPr="00730A06">
              <w:rPr>
                <w:b/>
                <w:color w:val="000000" w:themeColor="text1"/>
                <w:sz w:val="28"/>
                <w:szCs w:val="28"/>
              </w:rPr>
              <w:t xml:space="preserve">Изучение </w:t>
            </w:r>
            <w:r>
              <w:rPr>
                <w:b/>
                <w:color w:val="000000" w:themeColor="text1"/>
                <w:sz w:val="28"/>
                <w:szCs w:val="28"/>
              </w:rPr>
              <w:t>проблемы</w:t>
            </w:r>
            <w:r w:rsidRPr="00730A06">
              <w:rPr>
                <w:b/>
                <w:color w:val="000000" w:themeColor="text1"/>
                <w:sz w:val="28"/>
                <w:szCs w:val="28"/>
              </w:rPr>
              <w:t xml:space="preserve"> усиления </w:t>
            </w:r>
            <w:proofErr w:type="spellStart"/>
            <w:r w:rsidRPr="00730A06">
              <w:rPr>
                <w:b/>
                <w:color w:val="000000" w:themeColor="text1"/>
                <w:sz w:val="28"/>
                <w:szCs w:val="28"/>
              </w:rPr>
              <w:t>жезобетонных</w:t>
            </w:r>
            <w:proofErr w:type="spellEnd"/>
            <w:r w:rsidRPr="00730A06">
              <w:rPr>
                <w:b/>
                <w:color w:val="000000" w:themeColor="text1"/>
                <w:sz w:val="28"/>
                <w:szCs w:val="28"/>
              </w:rPr>
              <w:t xml:space="preserve"> ферм в стесненных условиях.</w:t>
            </w:r>
          </w:p>
        </w:tc>
      </w:tr>
      <w:tr w:rsidR="00636D19" w:rsidTr="002C29AE">
        <w:trPr>
          <w:trHeight w:val="4526"/>
        </w:trPr>
        <w:tc>
          <w:tcPr>
            <w:tcW w:w="1951" w:type="dxa"/>
            <w:vMerge/>
          </w:tcPr>
          <w:p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32468F" w:rsidRDefault="0032468F" w:rsidP="00636D19">
            <w:pPr>
              <w:rPr>
                <w:rFonts w:ascii="Times New Roman" w:hAnsi="Times New Roman" w:cs="Times New Roman"/>
              </w:rPr>
            </w:pPr>
          </w:p>
          <w:p w:rsidR="00636D19" w:rsidRDefault="00636D19" w:rsidP="00636D19">
            <w:pPr>
              <w:rPr>
                <w:rFonts w:ascii="Times New Roman" w:hAnsi="Times New Roman" w:cs="Times New Roman"/>
              </w:rPr>
            </w:pPr>
            <w:r w:rsidRPr="005C625B">
              <w:rPr>
                <w:rFonts w:ascii="Times New Roman" w:hAnsi="Times New Roman" w:cs="Times New Roman"/>
              </w:rPr>
              <w:t>МИРОВЫЕ ТЕНДЕНЦИИ ПОВЫШЕНИ</w:t>
            </w:r>
            <w:r w:rsidR="00EE4BC1">
              <w:rPr>
                <w:rFonts w:ascii="Times New Roman" w:hAnsi="Times New Roman" w:cs="Times New Roman"/>
              </w:rPr>
              <w:t>Я</w:t>
            </w:r>
            <w:r w:rsidRPr="005C625B">
              <w:rPr>
                <w:rFonts w:ascii="Times New Roman" w:hAnsi="Times New Roman" w:cs="Times New Roman"/>
              </w:rPr>
              <w:t xml:space="preserve"> ЭКОЛОГИЧНОСТИ </w:t>
            </w:r>
          </w:p>
          <w:p w:rsidR="00636D19" w:rsidRDefault="00636D19" w:rsidP="00636D19">
            <w:pPr>
              <w:rPr>
                <w:rFonts w:ascii="Times New Roman" w:hAnsi="Times New Roman" w:cs="Times New Roman"/>
              </w:rPr>
            </w:pPr>
            <w:r w:rsidRPr="005C625B">
              <w:rPr>
                <w:rFonts w:ascii="Times New Roman" w:hAnsi="Times New Roman" w:cs="Times New Roman"/>
              </w:rPr>
              <w:t>И ЭНЕРГОЭФФЕКТИВНОСТИ</w:t>
            </w:r>
            <w:r w:rsidR="00516190">
              <w:rPr>
                <w:rFonts w:ascii="Times New Roman" w:hAnsi="Times New Roman" w:cs="Times New Roman"/>
              </w:rPr>
              <w:t xml:space="preserve"> </w:t>
            </w:r>
            <w:r w:rsidR="00EE4BC1">
              <w:rPr>
                <w:rFonts w:ascii="Times New Roman" w:hAnsi="Times New Roman" w:cs="Times New Roman"/>
              </w:rPr>
              <w:t>СТРОИТЕЛЬНОГО ПРОИЗВОДСТВА</w:t>
            </w:r>
          </w:p>
          <w:p w:rsidR="00101505" w:rsidRDefault="00101505" w:rsidP="00D444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6D19" w:rsidRDefault="00636D19" w:rsidP="00D44444">
            <w:pP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Модераторы – </w:t>
            </w:r>
            <w:r w:rsidR="00A719A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акад. РАЕН</w:t>
            </w:r>
            <w:r w:rsidR="00334890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, проф. Мохов А.И.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(</w:t>
            </w:r>
            <w:r w:rsidR="00334890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)</w:t>
            </w:r>
            <w:r w:rsidR="00D44444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,</w:t>
            </w:r>
          </w:p>
          <w:p w:rsidR="009E01D6" w:rsidRDefault="00DB67CA" w:rsidP="00D44444">
            <w:pP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советник при ректорате</w:t>
            </w:r>
            <w:r w:rsidR="00516190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Лукашов А.И.</w:t>
            </w:r>
            <w:r w:rsidR="00D44444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(Ярославль) </w:t>
            </w:r>
          </w:p>
          <w:p w:rsidR="00101505" w:rsidRPr="00101505" w:rsidRDefault="00101505" w:rsidP="00101505">
            <w:pPr>
              <w:pStyle w:val="a4"/>
              <w:rPr>
                <w:sz w:val="28"/>
                <w:szCs w:val="28"/>
              </w:rPr>
            </w:pPr>
          </w:p>
          <w:p w:rsidR="00D44444" w:rsidRPr="00516190" w:rsidRDefault="009E01D6" w:rsidP="0032468F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color w:val="1C1E21"/>
                <w:sz w:val="28"/>
                <w:szCs w:val="28"/>
              </w:rPr>
              <w:t>Мохов Андрей Игоревич, акад. РАЕН, д.т.н., проф.</w:t>
            </w:r>
            <w:r w:rsidR="00101505">
              <w:rPr>
                <w:color w:val="1C1E21"/>
                <w:sz w:val="28"/>
                <w:szCs w:val="28"/>
              </w:rPr>
              <w:t xml:space="preserve">, председатель Совета по экологическому строительству РФ (Москва). </w:t>
            </w:r>
            <w:proofErr w:type="spellStart"/>
            <w:r w:rsidRPr="00545A84">
              <w:rPr>
                <w:b/>
                <w:color w:val="1C1E21"/>
                <w:sz w:val="28"/>
                <w:szCs w:val="28"/>
              </w:rPr>
              <w:t>Комплексотехника</w:t>
            </w:r>
            <w:proofErr w:type="spellEnd"/>
            <w:r w:rsidRPr="00545A84">
              <w:rPr>
                <w:b/>
                <w:color w:val="1C1E21"/>
                <w:sz w:val="28"/>
                <w:szCs w:val="28"/>
              </w:rPr>
              <w:t xml:space="preserve"> как новый метод решения задач экологического строительства</w:t>
            </w:r>
            <w:r>
              <w:rPr>
                <w:color w:val="1C1E21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516190" w:rsidRPr="00545A84" w:rsidRDefault="000F3E34" w:rsidP="0032468F">
            <w:pPr>
              <w:pStyle w:val="a4"/>
              <w:ind w:hanging="40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 </w:t>
            </w:r>
            <w:proofErr w:type="spellStart"/>
            <w:r w:rsidR="00516190">
              <w:rPr>
                <w:sz w:val="28"/>
                <w:szCs w:val="28"/>
              </w:rPr>
              <w:t>Ватагин</w:t>
            </w:r>
            <w:proofErr w:type="spellEnd"/>
            <w:r w:rsidR="00516190">
              <w:rPr>
                <w:sz w:val="28"/>
                <w:szCs w:val="28"/>
              </w:rPr>
              <w:t xml:space="preserve"> Александр Александрович, </w:t>
            </w:r>
            <w:proofErr w:type="spellStart"/>
            <w:r w:rsidR="00516190">
              <w:rPr>
                <w:sz w:val="28"/>
                <w:szCs w:val="28"/>
              </w:rPr>
              <w:t>асп</w:t>
            </w:r>
            <w:proofErr w:type="spellEnd"/>
            <w:r w:rsidR="00516190">
              <w:rPr>
                <w:sz w:val="28"/>
                <w:szCs w:val="28"/>
              </w:rPr>
              <w:t>.</w:t>
            </w:r>
            <w:r w:rsidR="0032468F">
              <w:rPr>
                <w:sz w:val="28"/>
                <w:szCs w:val="28"/>
              </w:rPr>
              <w:t xml:space="preserve"> </w:t>
            </w:r>
            <w:r w:rsidR="00101505">
              <w:rPr>
                <w:sz w:val="28"/>
                <w:szCs w:val="28"/>
              </w:rPr>
              <w:t xml:space="preserve"> Лебедев Антон Евгеньевич, д.т.н., проф. каф. ТМО </w:t>
            </w:r>
            <w:r w:rsidR="00434E37">
              <w:rPr>
                <w:sz w:val="28"/>
                <w:szCs w:val="28"/>
              </w:rPr>
              <w:t>(</w:t>
            </w:r>
            <w:r w:rsidR="00EA1083">
              <w:rPr>
                <w:sz w:val="28"/>
                <w:szCs w:val="28"/>
              </w:rPr>
              <w:t xml:space="preserve">ЯГТУ, </w:t>
            </w:r>
            <w:r w:rsidR="00434E37">
              <w:rPr>
                <w:sz w:val="28"/>
                <w:szCs w:val="28"/>
              </w:rPr>
              <w:t>Ярославль).</w:t>
            </w:r>
            <w:r w:rsidR="00516190">
              <w:rPr>
                <w:sz w:val="28"/>
                <w:szCs w:val="28"/>
              </w:rPr>
              <w:t xml:space="preserve"> </w:t>
            </w:r>
            <w:r w:rsidR="00516190" w:rsidRPr="00545A84">
              <w:rPr>
                <w:b/>
                <w:sz w:val="28"/>
                <w:szCs w:val="28"/>
              </w:rPr>
              <w:t xml:space="preserve">Применение лазерного сканирования </w:t>
            </w:r>
            <w:r w:rsidR="00EA1083" w:rsidRPr="00545A84">
              <w:rPr>
                <w:b/>
                <w:sz w:val="28"/>
                <w:szCs w:val="28"/>
              </w:rPr>
              <w:t xml:space="preserve">                      </w:t>
            </w:r>
            <w:r w:rsidR="00516190" w:rsidRPr="00545A84">
              <w:rPr>
                <w:b/>
                <w:sz w:val="28"/>
                <w:szCs w:val="28"/>
              </w:rPr>
              <w:t>для оценки объ</w:t>
            </w:r>
            <w:r w:rsidR="00101505" w:rsidRPr="00545A84">
              <w:rPr>
                <w:b/>
                <w:sz w:val="28"/>
                <w:szCs w:val="28"/>
              </w:rPr>
              <w:t>е</w:t>
            </w:r>
            <w:r w:rsidR="00516190" w:rsidRPr="00545A84">
              <w:rPr>
                <w:b/>
                <w:sz w:val="28"/>
                <w:szCs w:val="28"/>
              </w:rPr>
              <w:t>мов сыпучих материалов</w:t>
            </w:r>
            <w:r w:rsidR="00101505" w:rsidRPr="00545A84">
              <w:rPr>
                <w:b/>
                <w:sz w:val="28"/>
                <w:szCs w:val="28"/>
              </w:rPr>
              <w:t>.</w:t>
            </w:r>
          </w:p>
          <w:p w:rsidR="00614CBE" w:rsidRDefault="0032468F" w:rsidP="0032468F">
            <w:pPr>
              <w:pStyle w:val="a4"/>
              <w:ind w:hanging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  <w:r w:rsidR="000F3E34">
              <w:rPr>
                <w:sz w:val="28"/>
                <w:szCs w:val="28"/>
              </w:rPr>
              <w:t xml:space="preserve"> </w:t>
            </w:r>
            <w:r w:rsidR="00AE6341">
              <w:rPr>
                <w:sz w:val="28"/>
                <w:szCs w:val="28"/>
              </w:rPr>
              <w:t xml:space="preserve">Тихомиров </w:t>
            </w:r>
            <w:r>
              <w:rPr>
                <w:sz w:val="28"/>
                <w:szCs w:val="28"/>
              </w:rPr>
              <w:t xml:space="preserve">   </w:t>
            </w:r>
            <w:r w:rsidR="00AE6341">
              <w:rPr>
                <w:sz w:val="28"/>
                <w:szCs w:val="28"/>
              </w:rPr>
              <w:t xml:space="preserve">Антон </w:t>
            </w:r>
            <w:r>
              <w:rPr>
                <w:sz w:val="28"/>
                <w:szCs w:val="28"/>
              </w:rPr>
              <w:t xml:space="preserve">  </w:t>
            </w:r>
            <w:r w:rsidR="00AE6341">
              <w:rPr>
                <w:sz w:val="28"/>
                <w:szCs w:val="28"/>
              </w:rPr>
              <w:t>Евгеньевич</w:t>
            </w:r>
            <w:r>
              <w:rPr>
                <w:sz w:val="28"/>
                <w:szCs w:val="28"/>
              </w:rPr>
              <w:t xml:space="preserve">  </w:t>
            </w:r>
            <w:r w:rsidR="00AE6341">
              <w:rPr>
                <w:sz w:val="28"/>
                <w:szCs w:val="28"/>
              </w:rPr>
              <w:t xml:space="preserve"> (маг.);  </w:t>
            </w:r>
            <w:r>
              <w:rPr>
                <w:sz w:val="28"/>
                <w:szCs w:val="28"/>
              </w:rPr>
              <w:t xml:space="preserve"> </w:t>
            </w:r>
            <w:r w:rsidR="00614CBE">
              <w:rPr>
                <w:sz w:val="28"/>
                <w:szCs w:val="28"/>
              </w:rPr>
              <w:t xml:space="preserve">Соколов Александр Викторович, зав. каф. АТ (ЯГТУ, Ярославль). </w:t>
            </w:r>
            <w:r w:rsidR="00614CBE" w:rsidRPr="00545A84">
              <w:rPr>
                <w:b/>
                <w:sz w:val="28"/>
                <w:szCs w:val="28"/>
              </w:rPr>
              <w:t xml:space="preserve">Оценка возможности создания </w:t>
            </w:r>
            <w:r w:rsidR="00AE6341">
              <w:rPr>
                <w:b/>
                <w:sz w:val="28"/>
                <w:szCs w:val="28"/>
              </w:rPr>
              <w:t>экологически эффективных водородных</w:t>
            </w:r>
            <w:r w:rsidR="00614CBE" w:rsidRPr="00545A84">
              <w:rPr>
                <w:b/>
                <w:sz w:val="28"/>
                <w:szCs w:val="28"/>
              </w:rPr>
              <w:t xml:space="preserve"> топливных элементов, применяемых в сфере строительства и транспорта</w:t>
            </w:r>
            <w:r w:rsidR="00211980" w:rsidRPr="00545A84">
              <w:rPr>
                <w:b/>
                <w:sz w:val="28"/>
                <w:szCs w:val="28"/>
              </w:rPr>
              <w:t>.</w:t>
            </w:r>
            <w:r w:rsidR="00614CBE">
              <w:rPr>
                <w:sz w:val="28"/>
                <w:szCs w:val="28"/>
              </w:rPr>
              <w:t xml:space="preserve">  </w:t>
            </w:r>
          </w:p>
          <w:p w:rsidR="0032468F" w:rsidRPr="009E01D6" w:rsidRDefault="0032468F" w:rsidP="00AE6341">
            <w:pPr>
              <w:pStyle w:val="a4"/>
              <w:ind w:hanging="403"/>
              <w:rPr>
                <w:sz w:val="28"/>
                <w:szCs w:val="28"/>
              </w:rPr>
            </w:pPr>
          </w:p>
        </w:tc>
      </w:tr>
      <w:tr w:rsidR="00636D19" w:rsidTr="0032468F">
        <w:trPr>
          <w:trHeight w:val="3534"/>
        </w:trPr>
        <w:tc>
          <w:tcPr>
            <w:tcW w:w="1951" w:type="dxa"/>
            <w:vMerge/>
          </w:tcPr>
          <w:p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32468F" w:rsidRDefault="0032468F" w:rsidP="00636D1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36D19" w:rsidRDefault="00636D19" w:rsidP="00636D19">
            <w:pPr>
              <w:pStyle w:val="Default"/>
              <w:jc w:val="both"/>
              <w:rPr>
                <w:sz w:val="22"/>
                <w:szCs w:val="22"/>
              </w:rPr>
            </w:pPr>
            <w:r w:rsidRPr="003D7290">
              <w:rPr>
                <w:sz w:val="22"/>
                <w:szCs w:val="22"/>
              </w:rPr>
              <w:t xml:space="preserve">КОМПОЗИЦИОННЫЕ СТРОИТЕЛЬНЫЕ МАТЕРИАЛЫ, </w:t>
            </w:r>
          </w:p>
          <w:p w:rsidR="00636D19" w:rsidRDefault="00636D19" w:rsidP="00636D19">
            <w:pPr>
              <w:pStyle w:val="Default"/>
              <w:jc w:val="both"/>
              <w:rPr>
                <w:sz w:val="22"/>
                <w:szCs w:val="22"/>
              </w:rPr>
            </w:pPr>
            <w:r w:rsidRPr="003D7290">
              <w:rPr>
                <w:sz w:val="22"/>
                <w:szCs w:val="22"/>
              </w:rPr>
              <w:t xml:space="preserve">ФИЗИКО-ХИМИЧЕСКИЕ, ТЕХНОЛОГИЧЕСКИЕ </w:t>
            </w:r>
          </w:p>
          <w:p w:rsidR="00636D19" w:rsidRDefault="00636D19" w:rsidP="00636D19">
            <w:pPr>
              <w:pStyle w:val="Default"/>
              <w:jc w:val="both"/>
              <w:rPr>
                <w:sz w:val="22"/>
                <w:szCs w:val="22"/>
              </w:rPr>
            </w:pPr>
            <w:r w:rsidRPr="003D7290">
              <w:rPr>
                <w:sz w:val="22"/>
                <w:szCs w:val="22"/>
              </w:rPr>
              <w:t>И ЭКОНОМИЧЕСКИЕ АСПЕКТЫ ИХ СОЗДАНИЯ</w:t>
            </w:r>
          </w:p>
          <w:p w:rsidR="00101505" w:rsidRDefault="00101505" w:rsidP="00636D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6D19" w:rsidRDefault="00636D19" w:rsidP="00636D19">
            <w:pP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Модераторы – </w:t>
            </w:r>
            <w:r w:rsidRPr="00A95064">
              <w:rPr>
                <w:rFonts w:ascii="Times New Roman" w:hAnsi="Times New Roman" w:cs="Times New Roman"/>
                <w:sz w:val="28"/>
                <w:szCs w:val="28"/>
              </w:rPr>
              <w:t>акад. РААСН</w:t>
            </w:r>
            <w:r w:rsidR="00516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E37">
              <w:rPr>
                <w:rFonts w:ascii="Times New Roman" w:hAnsi="Times New Roman" w:cs="Times New Roman"/>
                <w:sz w:val="28"/>
                <w:szCs w:val="28"/>
              </w:rPr>
              <w:t>Федосов С.В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. (</w:t>
            </w:r>
            <w:r w:rsidR="00434E3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), </w:t>
            </w:r>
          </w:p>
          <w:p w:rsidR="00636D19" w:rsidRDefault="00434E37" w:rsidP="00334890">
            <w:pPr>
              <w:pStyle w:val="Default"/>
              <w:jc w:val="both"/>
              <w:rPr>
                <w:color w:val="1C1E21"/>
                <w:sz w:val="28"/>
                <w:szCs w:val="28"/>
              </w:rPr>
            </w:pPr>
            <w:r>
              <w:rPr>
                <w:color w:val="1C1E21"/>
                <w:sz w:val="28"/>
                <w:szCs w:val="28"/>
              </w:rPr>
              <w:t xml:space="preserve">                         </w:t>
            </w:r>
            <w:r w:rsidR="00334890">
              <w:rPr>
                <w:color w:val="1C1E21"/>
                <w:sz w:val="28"/>
                <w:szCs w:val="28"/>
              </w:rPr>
              <w:t>проф.</w:t>
            </w:r>
            <w:r>
              <w:rPr>
                <w:color w:val="1C1E21"/>
                <w:sz w:val="28"/>
                <w:szCs w:val="28"/>
              </w:rPr>
              <w:t xml:space="preserve"> </w:t>
            </w:r>
            <w:r w:rsidR="00636D19">
              <w:rPr>
                <w:color w:val="1C1E21"/>
                <w:sz w:val="28"/>
                <w:szCs w:val="28"/>
              </w:rPr>
              <w:t>Разговоров П.Б</w:t>
            </w:r>
            <w:r w:rsidR="00636D19">
              <w:rPr>
                <w:rFonts w:eastAsia="Times New Roman"/>
                <w:color w:val="1C1E21"/>
                <w:sz w:val="28"/>
                <w:szCs w:val="28"/>
              </w:rPr>
              <w:t>. (</w:t>
            </w:r>
            <w:r w:rsidR="00636D19">
              <w:rPr>
                <w:color w:val="1C1E21"/>
                <w:sz w:val="28"/>
                <w:szCs w:val="28"/>
              </w:rPr>
              <w:t>Ярославль)</w:t>
            </w:r>
          </w:p>
          <w:p w:rsidR="00101505" w:rsidRDefault="00101505" w:rsidP="00334890">
            <w:pPr>
              <w:pStyle w:val="Default"/>
              <w:jc w:val="both"/>
              <w:rPr>
                <w:color w:val="1C1E21"/>
                <w:sz w:val="28"/>
                <w:szCs w:val="28"/>
              </w:rPr>
            </w:pPr>
          </w:p>
          <w:p w:rsidR="00D873EB" w:rsidRDefault="00D873EB" w:rsidP="0032468F">
            <w:pPr>
              <w:pStyle w:val="Default"/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D3F7C">
              <w:rPr>
                <w:sz w:val="28"/>
                <w:szCs w:val="28"/>
              </w:rPr>
              <w:t xml:space="preserve">арвара </w:t>
            </w:r>
            <w:r>
              <w:rPr>
                <w:sz w:val="28"/>
                <w:szCs w:val="28"/>
              </w:rPr>
              <w:t>Е</w:t>
            </w:r>
            <w:r w:rsidR="004D3F7C">
              <w:rPr>
                <w:sz w:val="28"/>
                <w:szCs w:val="28"/>
              </w:rPr>
              <w:t>вгеньевна</w:t>
            </w:r>
            <w:r>
              <w:rPr>
                <w:sz w:val="28"/>
                <w:szCs w:val="28"/>
              </w:rPr>
              <w:t xml:space="preserve"> Румянцева</w:t>
            </w:r>
            <w:r w:rsidR="004D3F7C">
              <w:rPr>
                <w:sz w:val="28"/>
                <w:szCs w:val="28"/>
              </w:rPr>
              <w:t>, советник РААСН, д.т.н., проф. (</w:t>
            </w:r>
            <w:r w:rsidR="00967A92">
              <w:rPr>
                <w:sz w:val="28"/>
                <w:szCs w:val="28"/>
              </w:rPr>
              <w:t xml:space="preserve">ИВГПУ, </w:t>
            </w:r>
            <w:r w:rsidR="004D3F7C">
              <w:rPr>
                <w:sz w:val="28"/>
                <w:szCs w:val="28"/>
              </w:rPr>
              <w:t>Иваново)</w:t>
            </w:r>
            <w:r>
              <w:rPr>
                <w:sz w:val="28"/>
                <w:szCs w:val="28"/>
              </w:rPr>
              <w:t xml:space="preserve">. </w:t>
            </w:r>
            <w:r w:rsidR="00C27877" w:rsidRPr="00545A84">
              <w:rPr>
                <w:b/>
                <w:sz w:val="28"/>
                <w:szCs w:val="28"/>
              </w:rPr>
              <w:t>В</w:t>
            </w:r>
            <w:r w:rsidR="000C78B3" w:rsidRPr="00545A84">
              <w:rPr>
                <w:b/>
                <w:sz w:val="28"/>
                <w:szCs w:val="28"/>
              </w:rPr>
              <w:t xml:space="preserve">опросы коррозионной деструкции </w:t>
            </w:r>
            <w:r w:rsidR="00C27877" w:rsidRPr="00545A84">
              <w:rPr>
                <w:b/>
                <w:sz w:val="28"/>
                <w:szCs w:val="28"/>
              </w:rPr>
              <w:t xml:space="preserve">композиционных </w:t>
            </w:r>
            <w:r w:rsidR="000C78B3" w:rsidRPr="00545A84">
              <w:rPr>
                <w:b/>
                <w:sz w:val="28"/>
                <w:szCs w:val="28"/>
              </w:rPr>
              <w:t>строительных материалов.</w:t>
            </w:r>
          </w:p>
          <w:p w:rsidR="006A14F8" w:rsidRPr="00545A84" w:rsidRDefault="000F3E34" w:rsidP="000F3E34">
            <w:pPr>
              <w:pStyle w:val="Default"/>
              <w:ind w:left="743" w:hanging="74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 </w:t>
            </w:r>
            <w:proofErr w:type="gramStart"/>
            <w:r w:rsidR="006A14F8">
              <w:rPr>
                <w:sz w:val="28"/>
                <w:szCs w:val="28"/>
              </w:rPr>
              <w:t>Егоров Егор</w:t>
            </w:r>
            <w:r w:rsidR="00101505">
              <w:rPr>
                <w:sz w:val="28"/>
                <w:szCs w:val="28"/>
              </w:rPr>
              <w:t xml:space="preserve"> </w:t>
            </w:r>
            <w:r w:rsidR="007F0F06">
              <w:rPr>
                <w:sz w:val="28"/>
                <w:szCs w:val="28"/>
              </w:rPr>
              <w:t>С</w:t>
            </w:r>
            <w:r w:rsidR="00101505">
              <w:rPr>
                <w:sz w:val="28"/>
                <w:szCs w:val="28"/>
              </w:rPr>
              <w:t>ергеевич</w:t>
            </w:r>
            <w:r w:rsidR="006A14F8">
              <w:rPr>
                <w:sz w:val="28"/>
                <w:szCs w:val="28"/>
              </w:rPr>
              <w:t>,</w:t>
            </w:r>
            <w:r w:rsidR="007F0F06">
              <w:rPr>
                <w:sz w:val="28"/>
                <w:szCs w:val="28"/>
              </w:rPr>
              <w:t xml:space="preserve"> </w:t>
            </w:r>
            <w:proofErr w:type="spellStart"/>
            <w:r w:rsidR="007F0F06">
              <w:rPr>
                <w:sz w:val="28"/>
                <w:szCs w:val="28"/>
              </w:rPr>
              <w:t>асп</w:t>
            </w:r>
            <w:proofErr w:type="spellEnd"/>
            <w:r w:rsidR="007F0F06">
              <w:rPr>
                <w:sz w:val="28"/>
                <w:szCs w:val="28"/>
              </w:rPr>
              <w:t>.;</w:t>
            </w:r>
            <w:r w:rsidR="006A14F8">
              <w:rPr>
                <w:sz w:val="28"/>
                <w:szCs w:val="28"/>
              </w:rPr>
              <w:t xml:space="preserve"> </w:t>
            </w:r>
            <w:proofErr w:type="spellStart"/>
            <w:r w:rsidR="00101505">
              <w:rPr>
                <w:sz w:val="28"/>
                <w:szCs w:val="28"/>
              </w:rPr>
              <w:t>Самченко</w:t>
            </w:r>
            <w:proofErr w:type="spellEnd"/>
            <w:r w:rsidR="00101505">
              <w:rPr>
                <w:sz w:val="28"/>
                <w:szCs w:val="28"/>
              </w:rPr>
              <w:t xml:space="preserve"> Светлана Васильевна</w:t>
            </w:r>
            <w:r w:rsidR="006A14F8">
              <w:rPr>
                <w:sz w:val="28"/>
                <w:szCs w:val="28"/>
              </w:rPr>
              <w:t xml:space="preserve">, </w:t>
            </w:r>
            <w:r w:rsidR="007F0F06">
              <w:rPr>
                <w:sz w:val="28"/>
                <w:szCs w:val="28"/>
              </w:rPr>
              <w:t xml:space="preserve">д.т.н., проф., </w:t>
            </w:r>
            <w:r w:rsidR="006A14F8">
              <w:rPr>
                <w:sz w:val="28"/>
                <w:szCs w:val="28"/>
              </w:rPr>
              <w:t>зав. каф.</w:t>
            </w:r>
            <w:proofErr w:type="gramEnd"/>
            <w:r w:rsidR="006A14F8">
              <w:rPr>
                <w:sz w:val="28"/>
                <w:szCs w:val="28"/>
              </w:rPr>
              <w:t xml:space="preserve"> </w:t>
            </w:r>
            <w:r w:rsidR="00967A92">
              <w:rPr>
                <w:sz w:val="28"/>
                <w:szCs w:val="28"/>
              </w:rPr>
              <w:t>«</w:t>
            </w:r>
            <w:r w:rsidR="00101505" w:rsidRPr="00967A92">
              <w:rPr>
                <w:sz w:val="28"/>
                <w:szCs w:val="28"/>
              </w:rPr>
              <w:t>Технол</w:t>
            </w:r>
            <w:r w:rsidR="007F0F06" w:rsidRPr="00967A92">
              <w:rPr>
                <w:sz w:val="28"/>
                <w:szCs w:val="28"/>
              </w:rPr>
              <w:t>о</w:t>
            </w:r>
            <w:r w:rsidR="00101505" w:rsidRPr="00967A92">
              <w:rPr>
                <w:sz w:val="28"/>
                <w:szCs w:val="28"/>
              </w:rPr>
              <w:t>гии вяжущих веществ и бетонов</w:t>
            </w:r>
            <w:r w:rsidR="00967A92">
              <w:rPr>
                <w:sz w:val="28"/>
                <w:szCs w:val="28"/>
              </w:rPr>
              <w:t>»</w:t>
            </w:r>
            <w:r w:rsidR="00101505" w:rsidRPr="00967A92">
              <w:rPr>
                <w:sz w:val="28"/>
                <w:szCs w:val="28"/>
              </w:rPr>
              <w:t xml:space="preserve"> (МГСУ, Москва)</w:t>
            </w:r>
            <w:r w:rsidR="006A14F8" w:rsidRPr="00967A92">
              <w:rPr>
                <w:sz w:val="28"/>
                <w:szCs w:val="28"/>
              </w:rPr>
              <w:t>.</w:t>
            </w:r>
            <w:r w:rsidR="00101505" w:rsidRPr="00545A84">
              <w:rPr>
                <w:b/>
                <w:sz w:val="28"/>
                <w:szCs w:val="28"/>
              </w:rPr>
              <w:t xml:space="preserve"> Влияние </w:t>
            </w:r>
            <w:proofErr w:type="spellStart"/>
            <w:r w:rsidR="00101505" w:rsidRPr="00545A84">
              <w:rPr>
                <w:b/>
                <w:sz w:val="28"/>
                <w:szCs w:val="28"/>
              </w:rPr>
              <w:t>гидратированных</w:t>
            </w:r>
            <w:proofErr w:type="spellEnd"/>
            <w:r w:rsidR="00101505" w:rsidRPr="00545A84">
              <w:rPr>
                <w:b/>
                <w:sz w:val="28"/>
                <w:szCs w:val="28"/>
              </w:rPr>
              <w:t xml:space="preserve"> добавок на свойства цементного камня.</w:t>
            </w:r>
          </w:p>
          <w:p w:rsidR="006A14F8" w:rsidRDefault="000F3E34" w:rsidP="00967A92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  </w:t>
            </w:r>
            <w:r w:rsidR="00101505">
              <w:rPr>
                <w:sz w:val="28"/>
                <w:szCs w:val="28"/>
              </w:rPr>
              <w:t>Мурашов Алекса</w:t>
            </w:r>
            <w:r w:rsidR="007F0F06">
              <w:rPr>
                <w:sz w:val="28"/>
                <w:szCs w:val="28"/>
              </w:rPr>
              <w:t>н</w:t>
            </w:r>
            <w:r w:rsidR="00101505">
              <w:rPr>
                <w:sz w:val="28"/>
                <w:szCs w:val="28"/>
              </w:rPr>
              <w:t xml:space="preserve">др Олегович, магистрант;  </w:t>
            </w:r>
            <w:r w:rsidR="006A14F8">
              <w:rPr>
                <w:sz w:val="28"/>
                <w:szCs w:val="28"/>
              </w:rPr>
              <w:t xml:space="preserve">Абрамов Михаил Андреевич, зав. каф. </w:t>
            </w:r>
            <w:r w:rsidR="00967A92">
              <w:rPr>
                <w:sz w:val="28"/>
                <w:szCs w:val="28"/>
              </w:rPr>
              <w:t>«</w:t>
            </w:r>
            <w:proofErr w:type="spellStart"/>
            <w:r w:rsidR="00967A92">
              <w:rPr>
                <w:sz w:val="28"/>
                <w:szCs w:val="28"/>
              </w:rPr>
              <w:t>Технолгии</w:t>
            </w:r>
            <w:proofErr w:type="spellEnd"/>
            <w:r w:rsidR="00967A92">
              <w:rPr>
                <w:sz w:val="28"/>
                <w:szCs w:val="28"/>
              </w:rPr>
              <w:t xml:space="preserve"> </w:t>
            </w:r>
            <w:proofErr w:type="spellStart"/>
            <w:r w:rsidR="00967A92">
              <w:rPr>
                <w:sz w:val="28"/>
                <w:szCs w:val="28"/>
              </w:rPr>
              <w:t>строильного</w:t>
            </w:r>
            <w:proofErr w:type="spellEnd"/>
            <w:r w:rsidR="00967A92">
              <w:rPr>
                <w:sz w:val="28"/>
                <w:szCs w:val="28"/>
              </w:rPr>
              <w:t xml:space="preserve"> производства»</w:t>
            </w:r>
            <w:r w:rsidR="006A14F8">
              <w:rPr>
                <w:sz w:val="28"/>
                <w:szCs w:val="28"/>
              </w:rPr>
              <w:t>, к.т.н., доц.</w:t>
            </w:r>
            <w:r w:rsidR="007F0F06">
              <w:rPr>
                <w:sz w:val="28"/>
                <w:szCs w:val="28"/>
              </w:rPr>
              <w:t xml:space="preserve"> (Я</w:t>
            </w:r>
            <w:r w:rsidR="00967A92">
              <w:rPr>
                <w:sz w:val="28"/>
                <w:szCs w:val="28"/>
              </w:rPr>
              <w:t>ГТУ, Я</w:t>
            </w:r>
            <w:r w:rsidR="007F0F06">
              <w:rPr>
                <w:sz w:val="28"/>
                <w:szCs w:val="28"/>
              </w:rPr>
              <w:t>рославль).</w:t>
            </w:r>
            <w:r w:rsidR="00101505">
              <w:rPr>
                <w:sz w:val="28"/>
                <w:szCs w:val="28"/>
              </w:rPr>
              <w:t xml:space="preserve"> </w:t>
            </w:r>
            <w:r w:rsidR="007F0F06" w:rsidRPr="00545A84">
              <w:rPr>
                <w:b/>
                <w:sz w:val="28"/>
                <w:szCs w:val="28"/>
              </w:rPr>
              <w:t>Совершенствование т</w:t>
            </w:r>
            <w:r w:rsidR="00101505" w:rsidRPr="00545A84">
              <w:rPr>
                <w:b/>
                <w:sz w:val="28"/>
                <w:szCs w:val="28"/>
              </w:rPr>
              <w:t>ехнол</w:t>
            </w:r>
            <w:r w:rsidR="007F0F06" w:rsidRPr="00545A84">
              <w:rPr>
                <w:b/>
                <w:sz w:val="28"/>
                <w:szCs w:val="28"/>
              </w:rPr>
              <w:t>огии</w:t>
            </w:r>
            <w:r w:rsidR="00101505" w:rsidRPr="00545A84">
              <w:rPr>
                <w:b/>
                <w:sz w:val="28"/>
                <w:szCs w:val="28"/>
              </w:rPr>
              <w:t xml:space="preserve"> «белая ванна»</w:t>
            </w:r>
            <w:r w:rsidR="007F0F06" w:rsidRPr="00545A84">
              <w:rPr>
                <w:b/>
                <w:sz w:val="28"/>
                <w:szCs w:val="28"/>
              </w:rPr>
              <w:t xml:space="preserve"> </w:t>
            </w:r>
            <w:r w:rsidR="00AE6341">
              <w:rPr>
                <w:b/>
                <w:sz w:val="28"/>
                <w:szCs w:val="28"/>
              </w:rPr>
              <w:t>в</w:t>
            </w:r>
            <w:r w:rsidR="007F0F06" w:rsidRPr="00545A84">
              <w:rPr>
                <w:b/>
                <w:sz w:val="28"/>
                <w:szCs w:val="28"/>
              </w:rPr>
              <w:t xml:space="preserve"> производств</w:t>
            </w:r>
            <w:r w:rsidR="001115DE">
              <w:rPr>
                <w:b/>
                <w:sz w:val="28"/>
                <w:szCs w:val="28"/>
              </w:rPr>
              <w:t>е</w:t>
            </w:r>
            <w:r w:rsidR="007F0F06" w:rsidRPr="00545A84">
              <w:rPr>
                <w:b/>
                <w:sz w:val="28"/>
                <w:szCs w:val="28"/>
              </w:rPr>
              <w:t xml:space="preserve"> строительных работ.</w:t>
            </w:r>
          </w:p>
        </w:tc>
      </w:tr>
      <w:tr w:rsidR="00636D19" w:rsidTr="00730A06">
        <w:trPr>
          <w:trHeight w:val="1549"/>
        </w:trPr>
        <w:tc>
          <w:tcPr>
            <w:tcW w:w="1951" w:type="dxa"/>
            <w:vMerge/>
          </w:tcPr>
          <w:p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27681E" w:rsidRDefault="0027681E" w:rsidP="00545A84">
            <w:pPr>
              <w:pStyle w:val="a4"/>
              <w:shd w:val="clear" w:color="auto" w:fill="FFFFFF"/>
              <w:ind w:left="0"/>
              <w:rPr>
                <w:sz w:val="22"/>
                <w:szCs w:val="22"/>
              </w:rPr>
            </w:pPr>
          </w:p>
          <w:p w:rsidR="00636D19" w:rsidRDefault="00636D19" w:rsidP="00545A84">
            <w:pPr>
              <w:pStyle w:val="a4"/>
              <w:shd w:val="clear" w:color="auto" w:fill="FFFFFF"/>
              <w:ind w:left="0"/>
              <w:rPr>
                <w:sz w:val="22"/>
                <w:szCs w:val="22"/>
              </w:rPr>
            </w:pPr>
            <w:r w:rsidRPr="003D7290">
              <w:rPr>
                <w:sz w:val="22"/>
                <w:szCs w:val="22"/>
              </w:rPr>
              <w:t xml:space="preserve">НОВЫЕ ТЕХНИЧЕСКИЕ РЕШЕНИЯ И ОБОРУДОВАНИЕ </w:t>
            </w:r>
          </w:p>
          <w:p w:rsidR="00545A84" w:rsidRDefault="00073991" w:rsidP="00545A84">
            <w:pPr>
              <w:pStyle w:val="a4"/>
              <w:shd w:val="clear" w:color="auto" w:fill="FFFFFF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</w:t>
            </w:r>
            <w:r w:rsidR="00636D19" w:rsidRPr="003D7290">
              <w:rPr>
                <w:sz w:val="22"/>
                <w:szCs w:val="22"/>
              </w:rPr>
              <w:t xml:space="preserve"> ОРГАНИЗАЦИИ ДОРОЖНОГО СТРОИТЕЛЬСТВА,</w:t>
            </w:r>
            <w:r w:rsidR="00EA1083">
              <w:rPr>
                <w:sz w:val="22"/>
                <w:szCs w:val="22"/>
              </w:rPr>
              <w:t xml:space="preserve"> МАШИНОСТРОЕНИЯ, </w:t>
            </w:r>
            <w:r w:rsidR="00636D19" w:rsidRPr="003D7290">
              <w:rPr>
                <w:sz w:val="22"/>
                <w:szCs w:val="22"/>
              </w:rPr>
              <w:t xml:space="preserve">ЖЕЛЕЗНОДОРОЖНОГО </w:t>
            </w:r>
          </w:p>
          <w:p w:rsidR="00636D19" w:rsidRDefault="00636D19" w:rsidP="00545A84">
            <w:pPr>
              <w:pStyle w:val="a4"/>
              <w:shd w:val="clear" w:color="auto" w:fill="FFFFFF"/>
              <w:ind w:left="0"/>
              <w:rPr>
                <w:sz w:val="22"/>
                <w:szCs w:val="22"/>
              </w:rPr>
            </w:pPr>
            <w:r w:rsidRPr="003D7290">
              <w:rPr>
                <w:sz w:val="22"/>
                <w:szCs w:val="22"/>
              </w:rPr>
              <w:t>И АВТОМОБИЛЬНОГО ТРАНСПОРТА</w:t>
            </w:r>
          </w:p>
          <w:p w:rsidR="0027681E" w:rsidRDefault="0027681E" w:rsidP="00D444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6D19" w:rsidRDefault="00636D19" w:rsidP="00D44444">
            <w:pPr>
              <w:rPr>
                <w:rFonts w:ascii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Модераторы – </w:t>
            </w:r>
            <w:r w:rsidR="00334890" w:rsidRPr="00D4444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проф. Поспелов П.И</w:t>
            </w:r>
            <w:r w:rsidRPr="00D4444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. (</w:t>
            </w:r>
            <w:r w:rsidR="00334890" w:rsidRPr="00D4444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Москва</w:t>
            </w:r>
            <w:r w:rsidRPr="00D4444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)</w:t>
            </w:r>
            <w:r w:rsidR="00D4444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,</w:t>
            </w:r>
          </w:p>
          <w:p w:rsidR="00D44444" w:rsidRDefault="00D44444" w:rsidP="00D44444">
            <w:pPr>
              <w:rPr>
                <w:rFonts w:ascii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                          </w:t>
            </w:r>
            <w:proofErr w:type="spellStart"/>
            <w:r w:rsidR="00073991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ир</w:t>
            </w:r>
            <w:proofErr w:type="spellEnd"/>
            <w:r w:rsidR="00073991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ИИСиТ</w:t>
            </w:r>
            <w:proofErr w:type="spellEnd"/>
            <w:r w:rsidR="00073991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, доц.</w:t>
            </w:r>
            <w:r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Игнатьев А.А. (Ярославль)</w:t>
            </w:r>
          </w:p>
          <w:p w:rsidR="00515510" w:rsidRDefault="00515510" w:rsidP="00D44444">
            <w:pPr>
              <w:rPr>
                <w:rFonts w:ascii="Times New Roman" w:hAnsi="Times New Roman" w:cs="Times New Roman"/>
                <w:color w:val="1C1E21"/>
                <w:sz w:val="28"/>
                <w:szCs w:val="28"/>
              </w:rPr>
            </w:pPr>
          </w:p>
          <w:p w:rsidR="00515510" w:rsidRDefault="00967A92" w:rsidP="00967A92">
            <w:pPr>
              <w:pStyle w:val="a4"/>
              <w:ind w:hanging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</w:t>
            </w:r>
            <w:r w:rsidR="00007405">
              <w:rPr>
                <w:sz w:val="28"/>
                <w:szCs w:val="28"/>
              </w:rPr>
              <w:t>Шилов В.Н.</w:t>
            </w:r>
            <w:r w:rsidR="0047580E">
              <w:rPr>
                <w:sz w:val="28"/>
                <w:szCs w:val="28"/>
              </w:rPr>
              <w:t xml:space="preserve">; Игнатьев Алексей Александрович, </w:t>
            </w:r>
            <w:r w:rsidR="00007405">
              <w:rPr>
                <w:sz w:val="28"/>
                <w:szCs w:val="28"/>
              </w:rPr>
              <w:t xml:space="preserve"> </w:t>
            </w:r>
            <w:proofErr w:type="spellStart"/>
            <w:r w:rsidR="0047580E">
              <w:rPr>
                <w:sz w:val="28"/>
                <w:szCs w:val="28"/>
              </w:rPr>
              <w:t>дир</w:t>
            </w:r>
            <w:proofErr w:type="spellEnd"/>
            <w:r w:rsidR="0047580E">
              <w:rPr>
                <w:sz w:val="28"/>
                <w:szCs w:val="28"/>
              </w:rPr>
              <w:t xml:space="preserve">. </w:t>
            </w:r>
            <w:proofErr w:type="gramStart"/>
            <w:r w:rsidR="0047580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нститута инженеров строительства и транспорта</w:t>
            </w:r>
            <w:r w:rsidR="0047580E">
              <w:rPr>
                <w:sz w:val="28"/>
                <w:szCs w:val="28"/>
              </w:rPr>
              <w:t>, к.т.н., доц.; Соколов Александр Викторович, зав. каф.</w:t>
            </w:r>
            <w:proofErr w:type="gramEnd"/>
            <w:r w:rsidR="0047580E">
              <w:rPr>
                <w:sz w:val="28"/>
                <w:szCs w:val="28"/>
              </w:rPr>
              <w:t xml:space="preserve"> АТ, доц.</w:t>
            </w:r>
            <w:r w:rsidR="00007405">
              <w:rPr>
                <w:sz w:val="28"/>
                <w:szCs w:val="28"/>
              </w:rPr>
              <w:t xml:space="preserve"> </w:t>
            </w:r>
            <w:r w:rsidR="00516190">
              <w:rPr>
                <w:sz w:val="28"/>
                <w:szCs w:val="28"/>
              </w:rPr>
              <w:t>(</w:t>
            </w:r>
            <w:r w:rsidR="0047580E">
              <w:rPr>
                <w:sz w:val="28"/>
                <w:szCs w:val="28"/>
              </w:rPr>
              <w:t xml:space="preserve">ЯГТУ, </w:t>
            </w:r>
            <w:r w:rsidR="00516190">
              <w:rPr>
                <w:sz w:val="28"/>
                <w:szCs w:val="28"/>
              </w:rPr>
              <w:t xml:space="preserve">Ярославль). </w:t>
            </w:r>
          </w:p>
          <w:p w:rsidR="00007405" w:rsidRPr="00545A84" w:rsidRDefault="00007405" w:rsidP="00515510">
            <w:pPr>
              <w:pStyle w:val="a4"/>
              <w:rPr>
                <w:b/>
                <w:sz w:val="28"/>
                <w:szCs w:val="28"/>
              </w:rPr>
            </w:pPr>
            <w:r w:rsidRPr="00545A84">
              <w:rPr>
                <w:b/>
                <w:sz w:val="28"/>
                <w:szCs w:val="28"/>
              </w:rPr>
              <w:t xml:space="preserve">Развитие </w:t>
            </w:r>
            <w:r w:rsidR="0047580E" w:rsidRPr="00545A84">
              <w:rPr>
                <w:b/>
                <w:sz w:val="28"/>
                <w:szCs w:val="28"/>
              </w:rPr>
              <w:t xml:space="preserve">системы </w:t>
            </w:r>
            <w:proofErr w:type="spellStart"/>
            <w:r w:rsidRPr="00545A84">
              <w:rPr>
                <w:b/>
                <w:sz w:val="28"/>
                <w:szCs w:val="28"/>
              </w:rPr>
              <w:t>велошеринга</w:t>
            </w:r>
            <w:proofErr w:type="spellEnd"/>
            <w:r w:rsidRPr="00545A84">
              <w:rPr>
                <w:b/>
                <w:sz w:val="28"/>
                <w:szCs w:val="28"/>
              </w:rPr>
              <w:t xml:space="preserve"> </w:t>
            </w:r>
            <w:r w:rsidR="0047580E" w:rsidRPr="00545A84">
              <w:rPr>
                <w:b/>
                <w:sz w:val="28"/>
                <w:szCs w:val="28"/>
              </w:rPr>
              <w:t xml:space="preserve">на примере </w:t>
            </w:r>
            <w:r w:rsidR="00545A84">
              <w:rPr>
                <w:b/>
                <w:sz w:val="28"/>
                <w:szCs w:val="28"/>
              </w:rPr>
              <w:t xml:space="preserve"> </w:t>
            </w:r>
            <w:r w:rsidR="0047580E" w:rsidRPr="00545A84">
              <w:rPr>
                <w:b/>
                <w:sz w:val="28"/>
                <w:szCs w:val="28"/>
              </w:rPr>
              <w:t>города Ярославля</w:t>
            </w:r>
            <w:r w:rsidRPr="00545A84">
              <w:rPr>
                <w:b/>
                <w:sz w:val="28"/>
                <w:szCs w:val="28"/>
              </w:rPr>
              <w:t>.</w:t>
            </w:r>
          </w:p>
          <w:p w:rsidR="00007405" w:rsidRPr="00545A84" w:rsidRDefault="00545A84" w:rsidP="00545A84">
            <w:pPr>
              <w:pStyle w:val="a4"/>
              <w:ind w:hanging="40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7A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47580E">
              <w:rPr>
                <w:sz w:val="28"/>
                <w:szCs w:val="28"/>
              </w:rPr>
              <w:t xml:space="preserve">Коробова </w:t>
            </w:r>
            <w:r w:rsidR="00967A92">
              <w:rPr>
                <w:sz w:val="28"/>
                <w:szCs w:val="28"/>
              </w:rPr>
              <w:t xml:space="preserve"> </w:t>
            </w:r>
            <w:r w:rsidR="0047580E">
              <w:rPr>
                <w:sz w:val="28"/>
                <w:szCs w:val="28"/>
              </w:rPr>
              <w:t xml:space="preserve">Е.Б., </w:t>
            </w:r>
            <w:r w:rsidR="00967A92">
              <w:rPr>
                <w:sz w:val="28"/>
                <w:szCs w:val="28"/>
              </w:rPr>
              <w:t xml:space="preserve"> </w:t>
            </w:r>
            <w:r w:rsidR="0047580E">
              <w:rPr>
                <w:sz w:val="28"/>
                <w:szCs w:val="28"/>
              </w:rPr>
              <w:t>маг</w:t>
            </w:r>
            <w:r w:rsidR="00967A92">
              <w:rPr>
                <w:sz w:val="28"/>
                <w:szCs w:val="28"/>
              </w:rPr>
              <w:t>истр</w:t>
            </w:r>
            <w:proofErr w:type="gramStart"/>
            <w:r w:rsidR="0047580E">
              <w:rPr>
                <w:sz w:val="28"/>
                <w:szCs w:val="28"/>
              </w:rPr>
              <w:t xml:space="preserve">.; </w:t>
            </w:r>
            <w:r w:rsidR="00967A92">
              <w:rPr>
                <w:sz w:val="28"/>
                <w:szCs w:val="28"/>
              </w:rPr>
              <w:t xml:space="preserve"> </w:t>
            </w:r>
            <w:proofErr w:type="gramEnd"/>
            <w:r w:rsidR="0047580E">
              <w:rPr>
                <w:sz w:val="28"/>
                <w:szCs w:val="28"/>
              </w:rPr>
              <w:t xml:space="preserve">Соколов А.В.,  зав. каф. </w:t>
            </w:r>
            <w:proofErr w:type="gramStart"/>
            <w:r w:rsidR="00967A92">
              <w:rPr>
                <w:sz w:val="28"/>
                <w:szCs w:val="28"/>
              </w:rPr>
              <w:t>«</w:t>
            </w:r>
            <w:r w:rsidR="0047580E">
              <w:rPr>
                <w:sz w:val="28"/>
                <w:szCs w:val="28"/>
              </w:rPr>
              <w:t>А</w:t>
            </w:r>
            <w:r w:rsidR="00967A92">
              <w:rPr>
                <w:sz w:val="28"/>
                <w:szCs w:val="28"/>
              </w:rPr>
              <w:t>втомобильный транспорт»</w:t>
            </w:r>
            <w:r w:rsidR="0047580E">
              <w:rPr>
                <w:sz w:val="28"/>
                <w:szCs w:val="28"/>
              </w:rPr>
              <w:t xml:space="preserve">, к.т.н., доц.; </w:t>
            </w:r>
            <w:r w:rsidR="00007405">
              <w:rPr>
                <w:sz w:val="28"/>
                <w:szCs w:val="28"/>
              </w:rPr>
              <w:t>Лебедев Д.В.,</w:t>
            </w:r>
            <w:r w:rsidR="00516190">
              <w:rPr>
                <w:sz w:val="28"/>
                <w:szCs w:val="28"/>
              </w:rPr>
              <w:t xml:space="preserve"> ст. преп. (</w:t>
            </w:r>
            <w:r w:rsidR="0047580E">
              <w:rPr>
                <w:sz w:val="28"/>
                <w:szCs w:val="28"/>
              </w:rPr>
              <w:t xml:space="preserve">ЯГТУ, </w:t>
            </w:r>
            <w:r w:rsidR="00516190">
              <w:rPr>
                <w:sz w:val="28"/>
                <w:szCs w:val="28"/>
              </w:rPr>
              <w:t>Ярославль).</w:t>
            </w:r>
            <w:proofErr w:type="gramEnd"/>
            <w:r w:rsidR="00007405">
              <w:rPr>
                <w:sz w:val="28"/>
                <w:szCs w:val="28"/>
              </w:rPr>
              <w:t xml:space="preserve"> </w:t>
            </w:r>
            <w:r w:rsidR="0047580E" w:rsidRPr="00545A84">
              <w:rPr>
                <w:b/>
                <w:sz w:val="28"/>
                <w:szCs w:val="28"/>
              </w:rPr>
              <w:t xml:space="preserve">Мелкосерийное производство (проект </w:t>
            </w:r>
            <w:r w:rsidR="00007405" w:rsidRPr="00545A84">
              <w:rPr>
                <w:b/>
                <w:sz w:val="28"/>
                <w:szCs w:val="28"/>
              </w:rPr>
              <w:t>родстер</w:t>
            </w:r>
            <w:r w:rsidR="0047580E" w:rsidRPr="00545A84">
              <w:rPr>
                <w:b/>
                <w:sz w:val="28"/>
                <w:szCs w:val="28"/>
              </w:rPr>
              <w:t xml:space="preserve"> «</w:t>
            </w:r>
            <w:r w:rsidR="00007405" w:rsidRPr="00545A84">
              <w:rPr>
                <w:b/>
                <w:sz w:val="28"/>
                <w:szCs w:val="28"/>
              </w:rPr>
              <w:t>Крым</w:t>
            </w:r>
            <w:r w:rsidR="0047580E" w:rsidRPr="00545A84">
              <w:rPr>
                <w:b/>
                <w:sz w:val="28"/>
                <w:szCs w:val="28"/>
              </w:rPr>
              <w:t xml:space="preserve">») </w:t>
            </w:r>
            <w:r w:rsidR="00007405" w:rsidRPr="00545A84">
              <w:rPr>
                <w:b/>
                <w:sz w:val="28"/>
                <w:szCs w:val="28"/>
              </w:rPr>
              <w:t xml:space="preserve"> </w:t>
            </w:r>
            <w:r w:rsidR="0047580E" w:rsidRPr="00545A84">
              <w:rPr>
                <w:b/>
                <w:sz w:val="28"/>
                <w:szCs w:val="28"/>
              </w:rPr>
              <w:t>как часть научно-образовательного процесса</w:t>
            </w:r>
            <w:r w:rsidR="00515510" w:rsidRPr="00545A8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515510" w:rsidRPr="00545A84">
              <w:rPr>
                <w:b/>
                <w:sz w:val="28"/>
                <w:szCs w:val="28"/>
              </w:rPr>
              <w:t>в</w:t>
            </w:r>
            <w:proofErr w:type="gramEnd"/>
            <w:r w:rsidR="00007405" w:rsidRPr="00545A84">
              <w:rPr>
                <w:b/>
                <w:sz w:val="28"/>
                <w:szCs w:val="28"/>
              </w:rPr>
              <w:t xml:space="preserve"> Я</w:t>
            </w:r>
            <w:r w:rsidR="00D95FCC" w:rsidRPr="00545A84">
              <w:rPr>
                <w:b/>
                <w:sz w:val="28"/>
                <w:szCs w:val="28"/>
              </w:rPr>
              <w:t>рославск</w:t>
            </w:r>
            <w:r w:rsidR="00515510" w:rsidRPr="00545A84">
              <w:rPr>
                <w:b/>
                <w:sz w:val="28"/>
                <w:szCs w:val="28"/>
              </w:rPr>
              <w:t>ом</w:t>
            </w:r>
            <w:r w:rsidR="00D95FCC" w:rsidRPr="00545A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95FCC" w:rsidRPr="00545A84">
              <w:rPr>
                <w:b/>
                <w:sz w:val="28"/>
                <w:szCs w:val="28"/>
              </w:rPr>
              <w:t>Политех</w:t>
            </w:r>
            <w:r w:rsidR="00515510" w:rsidRPr="00545A84">
              <w:rPr>
                <w:b/>
                <w:sz w:val="28"/>
                <w:szCs w:val="28"/>
              </w:rPr>
              <w:t>е</w:t>
            </w:r>
            <w:proofErr w:type="spellEnd"/>
            <w:r w:rsidR="00D95FCC" w:rsidRPr="00545A84">
              <w:rPr>
                <w:b/>
                <w:sz w:val="28"/>
                <w:szCs w:val="28"/>
              </w:rPr>
              <w:t>.</w:t>
            </w:r>
          </w:p>
          <w:p w:rsidR="00AC2076" w:rsidRPr="00545A84" w:rsidRDefault="00967A92" w:rsidP="00545A84">
            <w:pPr>
              <w:pStyle w:val="a4"/>
              <w:ind w:hanging="40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45A84">
              <w:rPr>
                <w:sz w:val="28"/>
                <w:szCs w:val="28"/>
              </w:rPr>
              <w:t xml:space="preserve">. </w:t>
            </w:r>
            <w:proofErr w:type="spellStart"/>
            <w:r w:rsidR="00AC2076">
              <w:rPr>
                <w:sz w:val="28"/>
                <w:szCs w:val="28"/>
              </w:rPr>
              <w:t>Басалов</w:t>
            </w:r>
            <w:proofErr w:type="spellEnd"/>
            <w:r w:rsidR="00AC2076">
              <w:rPr>
                <w:sz w:val="28"/>
                <w:szCs w:val="28"/>
              </w:rPr>
              <w:t xml:space="preserve"> Илья</w:t>
            </w:r>
            <w:r w:rsidR="007C2F0B">
              <w:rPr>
                <w:sz w:val="28"/>
                <w:szCs w:val="28"/>
              </w:rPr>
              <w:t xml:space="preserve"> Станиславович, </w:t>
            </w:r>
            <w:r w:rsidR="00073991">
              <w:rPr>
                <w:sz w:val="28"/>
                <w:szCs w:val="28"/>
              </w:rPr>
              <w:t>рук.</w:t>
            </w:r>
            <w:r w:rsidR="007C2F0B">
              <w:rPr>
                <w:sz w:val="28"/>
                <w:szCs w:val="28"/>
              </w:rPr>
              <w:t xml:space="preserve"> Центра новых технологий производства</w:t>
            </w:r>
            <w:r w:rsidR="009C6522">
              <w:rPr>
                <w:sz w:val="28"/>
                <w:szCs w:val="28"/>
              </w:rPr>
              <w:t>;</w:t>
            </w:r>
            <w:r w:rsidR="007C2F0B">
              <w:rPr>
                <w:sz w:val="28"/>
                <w:szCs w:val="28"/>
              </w:rPr>
              <w:t xml:space="preserve"> Гуляев Андрей Сергеевич, </w:t>
            </w:r>
            <w:proofErr w:type="spellStart"/>
            <w:r w:rsidR="007C2F0B">
              <w:rPr>
                <w:sz w:val="28"/>
                <w:szCs w:val="28"/>
              </w:rPr>
              <w:t>инж</w:t>
            </w:r>
            <w:proofErr w:type="spellEnd"/>
            <w:r w:rsidR="007C2F0B">
              <w:rPr>
                <w:sz w:val="28"/>
                <w:szCs w:val="28"/>
              </w:rPr>
              <w:t xml:space="preserve">. </w:t>
            </w:r>
            <w:r w:rsidR="009C6522">
              <w:rPr>
                <w:sz w:val="28"/>
                <w:szCs w:val="28"/>
              </w:rPr>
              <w:t>(</w:t>
            </w:r>
            <w:r w:rsidR="007C2F0B">
              <w:rPr>
                <w:sz w:val="28"/>
                <w:szCs w:val="28"/>
              </w:rPr>
              <w:t>ЯГТУ</w:t>
            </w:r>
            <w:r w:rsidR="009C6522">
              <w:rPr>
                <w:sz w:val="28"/>
                <w:szCs w:val="28"/>
              </w:rPr>
              <w:t xml:space="preserve">, </w:t>
            </w:r>
            <w:r w:rsidR="007C2F0B">
              <w:rPr>
                <w:sz w:val="28"/>
                <w:szCs w:val="28"/>
              </w:rPr>
              <w:t>Ярославль).</w:t>
            </w:r>
            <w:r w:rsidR="00AC2076">
              <w:rPr>
                <w:sz w:val="28"/>
                <w:szCs w:val="28"/>
              </w:rPr>
              <w:t xml:space="preserve"> </w:t>
            </w:r>
            <w:r w:rsidR="00AC2076" w:rsidRPr="00545A84">
              <w:rPr>
                <w:b/>
                <w:sz w:val="28"/>
                <w:szCs w:val="28"/>
              </w:rPr>
              <w:t xml:space="preserve">Применение аддитивных технологий для создания крупногабаритных </w:t>
            </w:r>
            <w:r w:rsidR="00AC2076" w:rsidRPr="00545A84">
              <w:rPr>
                <w:b/>
                <w:sz w:val="28"/>
                <w:szCs w:val="28"/>
              </w:rPr>
              <w:lastRenderedPageBreak/>
              <w:t>функциональных изделий</w:t>
            </w:r>
            <w:r>
              <w:rPr>
                <w:b/>
                <w:sz w:val="28"/>
                <w:szCs w:val="28"/>
              </w:rPr>
              <w:t>.</w:t>
            </w:r>
          </w:p>
          <w:p w:rsidR="00AC2076" w:rsidRDefault="00967A92" w:rsidP="00545A84">
            <w:pPr>
              <w:pStyle w:val="a4"/>
              <w:ind w:hanging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0A06">
              <w:rPr>
                <w:sz w:val="28"/>
                <w:szCs w:val="28"/>
              </w:rPr>
              <w:t xml:space="preserve">. </w:t>
            </w:r>
            <w:r w:rsidR="00AC2076">
              <w:rPr>
                <w:sz w:val="28"/>
                <w:szCs w:val="28"/>
              </w:rPr>
              <w:t xml:space="preserve">Гуляев </w:t>
            </w:r>
            <w:r w:rsidR="00730A06">
              <w:rPr>
                <w:sz w:val="28"/>
                <w:szCs w:val="28"/>
              </w:rPr>
              <w:t xml:space="preserve"> </w:t>
            </w:r>
            <w:r w:rsidR="00AC2076">
              <w:rPr>
                <w:sz w:val="28"/>
                <w:szCs w:val="28"/>
              </w:rPr>
              <w:t xml:space="preserve">Андрей </w:t>
            </w:r>
            <w:r w:rsidR="00730A06">
              <w:rPr>
                <w:sz w:val="28"/>
                <w:szCs w:val="28"/>
              </w:rPr>
              <w:t xml:space="preserve"> </w:t>
            </w:r>
            <w:r w:rsidR="00AC2076">
              <w:rPr>
                <w:sz w:val="28"/>
                <w:szCs w:val="28"/>
              </w:rPr>
              <w:t>Сергеевич</w:t>
            </w:r>
            <w:r w:rsidR="007C2F0B">
              <w:rPr>
                <w:sz w:val="28"/>
                <w:szCs w:val="28"/>
              </w:rPr>
              <w:t xml:space="preserve">, </w:t>
            </w:r>
            <w:proofErr w:type="spellStart"/>
            <w:r w:rsidR="007C2F0B">
              <w:rPr>
                <w:sz w:val="28"/>
                <w:szCs w:val="28"/>
              </w:rPr>
              <w:t>и</w:t>
            </w:r>
            <w:r w:rsidR="00AC2076">
              <w:rPr>
                <w:sz w:val="28"/>
                <w:szCs w:val="28"/>
              </w:rPr>
              <w:t>нж</w:t>
            </w:r>
            <w:proofErr w:type="spellEnd"/>
            <w:r w:rsidR="007C2F0B">
              <w:rPr>
                <w:sz w:val="28"/>
                <w:szCs w:val="28"/>
              </w:rPr>
              <w:t xml:space="preserve">.; </w:t>
            </w:r>
            <w:proofErr w:type="spellStart"/>
            <w:r w:rsidR="007C2F0B">
              <w:rPr>
                <w:sz w:val="28"/>
                <w:szCs w:val="28"/>
              </w:rPr>
              <w:t>Басалов</w:t>
            </w:r>
            <w:proofErr w:type="spellEnd"/>
            <w:r w:rsidR="007C2F0B">
              <w:rPr>
                <w:sz w:val="28"/>
                <w:szCs w:val="28"/>
              </w:rPr>
              <w:t xml:space="preserve"> Илья Станиславович </w:t>
            </w:r>
            <w:r w:rsidR="009C6522">
              <w:rPr>
                <w:sz w:val="28"/>
                <w:szCs w:val="28"/>
              </w:rPr>
              <w:t>(</w:t>
            </w:r>
            <w:r w:rsidR="007C2F0B">
              <w:rPr>
                <w:sz w:val="28"/>
                <w:szCs w:val="28"/>
              </w:rPr>
              <w:t>ЯГТУ</w:t>
            </w:r>
            <w:r w:rsidR="009C6522">
              <w:rPr>
                <w:sz w:val="28"/>
                <w:szCs w:val="28"/>
              </w:rPr>
              <w:t>, Ярославль).</w:t>
            </w:r>
            <w:r w:rsidR="007C2F0B">
              <w:rPr>
                <w:sz w:val="28"/>
                <w:szCs w:val="28"/>
              </w:rPr>
              <w:t xml:space="preserve"> </w:t>
            </w:r>
            <w:r w:rsidR="00AC2076" w:rsidRPr="00545A84">
              <w:rPr>
                <w:b/>
                <w:sz w:val="28"/>
                <w:szCs w:val="28"/>
              </w:rPr>
              <w:t xml:space="preserve">Опыт </w:t>
            </w:r>
            <w:r w:rsidR="009C6522" w:rsidRPr="00545A84">
              <w:rPr>
                <w:b/>
                <w:sz w:val="28"/>
                <w:szCs w:val="28"/>
              </w:rPr>
              <w:t>внедрения</w:t>
            </w:r>
            <w:r w:rsidR="00AC2076" w:rsidRPr="00545A84">
              <w:rPr>
                <w:b/>
                <w:sz w:val="28"/>
                <w:szCs w:val="28"/>
              </w:rPr>
              <w:t xml:space="preserve"> технологий </w:t>
            </w:r>
            <w:proofErr w:type="spellStart"/>
            <w:proofErr w:type="gramStart"/>
            <w:r w:rsidR="00AC2076" w:rsidRPr="00545A84">
              <w:rPr>
                <w:b/>
                <w:sz w:val="28"/>
                <w:szCs w:val="28"/>
              </w:rPr>
              <w:t>реверс-инжи</w:t>
            </w:r>
            <w:r w:rsidR="007C2F0B" w:rsidRPr="00545A84">
              <w:rPr>
                <w:b/>
                <w:sz w:val="28"/>
                <w:szCs w:val="28"/>
              </w:rPr>
              <w:t>н</w:t>
            </w:r>
            <w:r w:rsidR="00AC2076" w:rsidRPr="00545A84">
              <w:rPr>
                <w:b/>
                <w:sz w:val="28"/>
                <w:szCs w:val="28"/>
              </w:rPr>
              <w:t>иринга</w:t>
            </w:r>
            <w:proofErr w:type="spellEnd"/>
            <w:proofErr w:type="gramEnd"/>
            <w:r w:rsidR="00AC2076" w:rsidRPr="00545A84">
              <w:rPr>
                <w:b/>
                <w:sz w:val="28"/>
                <w:szCs w:val="28"/>
              </w:rPr>
              <w:t xml:space="preserve"> </w:t>
            </w:r>
            <w:r w:rsidR="009C6522" w:rsidRPr="00545A84">
              <w:rPr>
                <w:b/>
                <w:sz w:val="28"/>
                <w:szCs w:val="28"/>
              </w:rPr>
              <w:t xml:space="preserve">для решения практических задач современного </w:t>
            </w:r>
            <w:r w:rsidR="00AC2076" w:rsidRPr="00545A84">
              <w:rPr>
                <w:b/>
                <w:sz w:val="28"/>
                <w:szCs w:val="28"/>
              </w:rPr>
              <w:t>машиностроени</w:t>
            </w:r>
            <w:r w:rsidR="009C6522" w:rsidRPr="00545A84">
              <w:rPr>
                <w:b/>
                <w:sz w:val="28"/>
                <w:szCs w:val="28"/>
              </w:rPr>
              <w:t>я</w:t>
            </w:r>
          </w:p>
          <w:p w:rsidR="00EA1083" w:rsidRPr="00007405" w:rsidRDefault="00967A92" w:rsidP="00967A92">
            <w:pPr>
              <w:pStyle w:val="a4"/>
              <w:ind w:hanging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45A84">
              <w:rPr>
                <w:sz w:val="28"/>
                <w:szCs w:val="28"/>
              </w:rPr>
              <w:t xml:space="preserve">. </w:t>
            </w:r>
            <w:r w:rsidR="00EA1083">
              <w:rPr>
                <w:sz w:val="28"/>
                <w:szCs w:val="28"/>
              </w:rPr>
              <w:t>Вербин В.Ю.</w:t>
            </w:r>
            <w:r>
              <w:rPr>
                <w:sz w:val="28"/>
                <w:szCs w:val="28"/>
              </w:rPr>
              <w:t>, студ.</w:t>
            </w:r>
            <w:r w:rsidR="002C29AE">
              <w:rPr>
                <w:sz w:val="28"/>
                <w:szCs w:val="28"/>
              </w:rPr>
              <w:t>;</w:t>
            </w:r>
            <w:r w:rsidR="00EA1083">
              <w:rPr>
                <w:sz w:val="28"/>
                <w:szCs w:val="28"/>
              </w:rPr>
              <w:t xml:space="preserve"> Дудин Владимир Михайлович, к.т.н., доц.</w:t>
            </w:r>
            <w:r>
              <w:rPr>
                <w:sz w:val="28"/>
                <w:szCs w:val="28"/>
              </w:rPr>
              <w:t xml:space="preserve"> каф. «Гидротехническое и дорожное строительство» </w:t>
            </w:r>
            <w:r w:rsidR="00EA1083">
              <w:rPr>
                <w:sz w:val="28"/>
                <w:szCs w:val="28"/>
              </w:rPr>
              <w:t xml:space="preserve">(ЯГТУ, Ярославль). </w:t>
            </w:r>
            <w:r w:rsidR="00EA1083" w:rsidRPr="00545A84">
              <w:rPr>
                <w:b/>
                <w:sz w:val="28"/>
                <w:szCs w:val="28"/>
              </w:rPr>
              <w:t>Выбор технологии капитального ремонта одежды автомобильн</w:t>
            </w:r>
            <w:r w:rsidR="00884641" w:rsidRPr="00545A84">
              <w:rPr>
                <w:b/>
                <w:sz w:val="28"/>
                <w:szCs w:val="28"/>
              </w:rPr>
              <w:t>ых</w:t>
            </w:r>
            <w:r w:rsidR="00EA1083" w:rsidRPr="00545A84">
              <w:rPr>
                <w:b/>
                <w:sz w:val="28"/>
                <w:szCs w:val="28"/>
              </w:rPr>
              <w:t xml:space="preserve"> дорог</w:t>
            </w:r>
            <w:r w:rsidR="0032468F">
              <w:rPr>
                <w:b/>
                <w:sz w:val="28"/>
                <w:szCs w:val="28"/>
              </w:rPr>
              <w:t>.</w:t>
            </w:r>
            <w:r w:rsidR="00EA1083">
              <w:rPr>
                <w:sz w:val="28"/>
                <w:szCs w:val="28"/>
              </w:rPr>
              <w:t xml:space="preserve"> </w:t>
            </w:r>
          </w:p>
        </w:tc>
      </w:tr>
      <w:tr w:rsidR="00636D19" w:rsidTr="00073991">
        <w:trPr>
          <w:trHeight w:val="4616"/>
        </w:trPr>
        <w:tc>
          <w:tcPr>
            <w:tcW w:w="1951" w:type="dxa"/>
          </w:tcPr>
          <w:p w:rsidR="00636D19" w:rsidRDefault="00636D19" w:rsidP="000F3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D6A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3E3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</w:t>
            </w:r>
            <w:r w:rsidR="00487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0" w:type="dxa"/>
          </w:tcPr>
          <w:p w:rsidR="00636D19" w:rsidRDefault="00636D19" w:rsidP="00636D19">
            <w:pPr>
              <w:pStyle w:val="2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                Круглые столы по секциям:</w:t>
            </w:r>
          </w:p>
          <w:p w:rsidR="00636D19" w:rsidRDefault="004222E2" w:rsidP="00636D19">
            <w:pPr>
              <w:pStyle w:val="2"/>
              <w:spacing w:before="120"/>
              <w:ind w:left="176" w:hanging="284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36D19" w:rsidRPr="005F148C">
              <w:rPr>
                <w:szCs w:val="28"/>
              </w:rPr>
              <w:sym w:font="Symbol" w:char="F0A8"/>
            </w:r>
            <w:r w:rsidR="00636D19" w:rsidRPr="005F148C">
              <w:rPr>
                <w:szCs w:val="28"/>
              </w:rPr>
              <w:t xml:space="preserve"> Архитектура в современном пространстве: </w:t>
            </w:r>
            <w:proofErr w:type="gramStart"/>
            <w:r w:rsidR="00636D19" w:rsidRPr="005F148C">
              <w:rPr>
                <w:szCs w:val="28"/>
              </w:rPr>
              <w:t>теоретические</w:t>
            </w:r>
            <w:proofErr w:type="gramEnd"/>
          </w:p>
          <w:p w:rsidR="00636D19" w:rsidRPr="005F148C" w:rsidRDefault="004222E2" w:rsidP="00636D19">
            <w:pPr>
              <w:pStyle w:val="2"/>
              <w:ind w:left="176" w:hanging="284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636D19" w:rsidRPr="005F148C">
              <w:rPr>
                <w:szCs w:val="28"/>
              </w:rPr>
              <w:t>воззрения, теория</w:t>
            </w:r>
            <w:r w:rsidR="002C29AE">
              <w:rPr>
                <w:szCs w:val="28"/>
              </w:rPr>
              <w:t xml:space="preserve"> </w:t>
            </w:r>
            <w:r w:rsidR="00636D19" w:rsidRPr="005F148C">
              <w:rPr>
                <w:szCs w:val="28"/>
              </w:rPr>
              <w:t>и практика (</w:t>
            </w:r>
            <w:r w:rsidR="00636D19" w:rsidRPr="00F1376D">
              <w:rPr>
                <w:i/>
                <w:szCs w:val="28"/>
              </w:rPr>
              <w:t xml:space="preserve">Г.В.Есаулов, </w:t>
            </w:r>
            <w:r w:rsidR="002E6A04">
              <w:rPr>
                <w:i/>
                <w:szCs w:val="28"/>
              </w:rPr>
              <w:t>Н</w:t>
            </w:r>
            <w:r w:rsidR="00636D19" w:rsidRPr="00F1376D">
              <w:rPr>
                <w:i/>
                <w:szCs w:val="28"/>
              </w:rPr>
              <w:t>.</w:t>
            </w:r>
            <w:r w:rsidR="002E6A04">
              <w:rPr>
                <w:i/>
                <w:szCs w:val="28"/>
              </w:rPr>
              <w:t>Н</w:t>
            </w:r>
            <w:r w:rsidR="00636D19" w:rsidRPr="00F1376D">
              <w:rPr>
                <w:i/>
                <w:szCs w:val="28"/>
              </w:rPr>
              <w:t xml:space="preserve">. </w:t>
            </w:r>
            <w:r w:rsidR="002E6A04">
              <w:rPr>
                <w:i/>
                <w:szCs w:val="28"/>
              </w:rPr>
              <w:t>Кудряшов</w:t>
            </w:r>
            <w:r w:rsidR="00636D19" w:rsidRPr="005F148C">
              <w:rPr>
                <w:szCs w:val="28"/>
              </w:rPr>
              <w:t xml:space="preserve">)  </w:t>
            </w:r>
          </w:p>
          <w:p w:rsidR="00636D19" w:rsidRDefault="00636D19" w:rsidP="00636D19">
            <w:pPr>
              <w:pStyle w:val="2"/>
              <w:rPr>
                <w:szCs w:val="28"/>
              </w:rPr>
            </w:pPr>
            <w:r w:rsidRPr="005F148C">
              <w:rPr>
                <w:szCs w:val="28"/>
              </w:rPr>
              <w:sym w:font="Symbol" w:char="F0A8"/>
            </w:r>
            <w:r w:rsidR="004222E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Строительные конструкции настоящего и будущего </w:t>
            </w:r>
          </w:p>
          <w:p w:rsidR="00636D19" w:rsidRPr="005F148C" w:rsidRDefault="004222E2" w:rsidP="00636D19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636D19">
              <w:rPr>
                <w:szCs w:val="28"/>
              </w:rPr>
              <w:t>(</w:t>
            </w:r>
            <w:r w:rsidR="00636D19" w:rsidRPr="00A95064">
              <w:rPr>
                <w:i/>
                <w:szCs w:val="28"/>
              </w:rPr>
              <w:t>П.А. Акимов,</w:t>
            </w:r>
            <w:r w:rsidR="002C29AE">
              <w:rPr>
                <w:i/>
                <w:szCs w:val="28"/>
              </w:rPr>
              <w:t xml:space="preserve"> </w:t>
            </w:r>
            <w:r w:rsidR="00636D19" w:rsidRPr="00F1376D">
              <w:rPr>
                <w:i/>
                <w:szCs w:val="28"/>
              </w:rPr>
              <w:t>В.Е. Жучков</w:t>
            </w:r>
            <w:r w:rsidR="00636D19">
              <w:rPr>
                <w:szCs w:val="28"/>
              </w:rPr>
              <w:t>)</w:t>
            </w:r>
          </w:p>
          <w:p w:rsidR="00636D19" w:rsidRDefault="00636D19" w:rsidP="00636D19">
            <w:pPr>
              <w:pStyle w:val="2"/>
              <w:rPr>
                <w:szCs w:val="28"/>
              </w:rPr>
            </w:pPr>
            <w:r w:rsidRPr="005F148C">
              <w:rPr>
                <w:szCs w:val="28"/>
              </w:rPr>
              <w:sym w:font="Symbol" w:char="F0A8"/>
            </w:r>
            <w:r w:rsidRPr="005F148C">
              <w:rPr>
                <w:szCs w:val="28"/>
              </w:rPr>
              <w:t xml:space="preserve"> Строительство и экология: </w:t>
            </w:r>
            <w:r>
              <w:rPr>
                <w:szCs w:val="28"/>
              </w:rPr>
              <w:t>стратегия, тактика и риски</w:t>
            </w:r>
          </w:p>
          <w:p w:rsidR="00487CB3" w:rsidRDefault="004222E2" w:rsidP="00487CB3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636D19" w:rsidRPr="005F148C">
              <w:rPr>
                <w:szCs w:val="28"/>
              </w:rPr>
              <w:t>(</w:t>
            </w:r>
            <w:r w:rsidR="00636D19" w:rsidRPr="00F1376D">
              <w:rPr>
                <w:i/>
                <w:szCs w:val="28"/>
              </w:rPr>
              <w:t xml:space="preserve">А.И. Мохов, </w:t>
            </w:r>
            <w:r w:rsidR="00636D19">
              <w:rPr>
                <w:i/>
                <w:szCs w:val="28"/>
              </w:rPr>
              <w:t xml:space="preserve">С.З. </w:t>
            </w:r>
            <w:proofErr w:type="spellStart"/>
            <w:r w:rsidR="00636D19">
              <w:rPr>
                <w:i/>
                <w:szCs w:val="28"/>
              </w:rPr>
              <w:t>Калаева</w:t>
            </w:r>
            <w:proofErr w:type="spellEnd"/>
            <w:r w:rsidR="00636D19" w:rsidRPr="005F148C">
              <w:rPr>
                <w:szCs w:val="28"/>
              </w:rPr>
              <w:t>)</w:t>
            </w:r>
          </w:p>
          <w:p w:rsidR="00636D19" w:rsidRDefault="00636D19" w:rsidP="00487CB3">
            <w:pPr>
              <w:pStyle w:val="2"/>
              <w:rPr>
                <w:szCs w:val="28"/>
              </w:rPr>
            </w:pPr>
            <w:r w:rsidRPr="005F148C">
              <w:rPr>
                <w:szCs w:val="28"/>
              </w:rPr>
              <w:sym w:font="Symbol" w:char="F0A8"/>
            </w:r>
            <w:r w:rsidRPr="005F148C">
              <w:rPr>
                <w:szCs w:val="28"/>
              </w:rPr>
              <w:t xml:space="preserve"> Инновационные строительные материалы и вопросы </w:t>
            </w:r>
          </w:p>
          <w:p w:rsidR="00636D19" w:rsidRDefault="004222E2" w:rsidP="00636D19">
            <w:pPr>
              <w:pStyle w:val="2"/>
              <w:ind w:left="317" w:hanging="317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2C29AE">
              <w:rPr>
                <w:szCs w:val="28"/>
              </w:rPr>
              <w:t xml:space="preserve"> </w:t>
            </w:r>
            <w:r w:rsidR="00636D19" w:rsidRPr="005F148C">
              <w:rPr>
                <w:szCs w:val="28"/>
              </w:rPr>
              <w:t>их стандартизации</w:t>
            </w:r>
            <w:r w:rsidR="00636D19">
              <w:rPr>
                <w:szCs w:val="28"/>
              </w:rPr>
              <w:t xml:space="preserve"> (</w:t>
            </w:r>
            <w:r w:rsidR="00D44444" w:rsidRPr="00D44444">
              <w:rPr>
                <w:i/>
                <w:iCs/>
                <w:szCs w:val="28"/>
              </w:rPr>
              <w:t>Федосов С.В</w:t>
            </w:r>
            <w:r w:rsidR="002E6A04" w:rsidRPr="00D44444">
              <w:rPr>
                <w:i/>
                <w:iCs/>
                <w:szCs w:val="28"/>
              </w:rPr>
              <w:t>.</w:t>
            </w:r>
            <w:r w:rsidR="002E6A04">
              <w:rPr>
                <w:szCs w:val="28"/>
              </w:rPr>
              <w:t xml:space="preserve">, </w:t>
            </w:r>
            <w:r w:rsidR="00636D19" w:rsidRPr="00F1376D">
              <w:rPr>
                <w:i/>
                <w:szCs w:val="28"/>
              </w:rPr>
              <w:t>Е.И. Юмашева</w:t>
            </w:r>
            <w:r w:rsidR="00636D19">
              <w:rPr>
                <w:szCs w:val="28"/>
              </w:rPr>
              <w:t>)</w:t>
            </w:r>
          </w:p>
          <w:p w:rsidR="00636D19" w:rsidRDefault="004222E2" w:rsidP="00636D19">
            <w:pPr>
              <w:pStyle w:val="2"/>
              <w:ind w:left="34" w:hanging="14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36D19" w:rsidRPr="005F148C">
              <w:rPr>
                <w:szCs w:val="28"/>
              </w:rPr>
              <w:sym w:font="Symbol" w:char="F0A8"/>
            </w:r>
            <w:r w:rsidR="002C29AE">
              <w:rPr>
                <w:szCs w:val="28"/>
              </w:rPr>
              <w:t xml:space="preserve"> </w:t>
            </w:r>
            <w:r w:rsidR="00636D19" w:rsidRPr="005F148C">
              <w:rPr>
                <w:szCs w:val="28"/>
              </w:rPr>
              <w:t xml:space="preserve">Дорожное строительство: инженерное благоустройство </w:t>
            </w:r>
          </w:p>
          <w:p w:rsidR="002C29AE" w:rsidRDefault="004222E2" w:rsidP="002C29AE">
            <w:pPr>
              <w:pStyle w:val="2"/>
              <w:ind w:left="176" w:hanging="284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2C29A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="002C29AE">
              <w:rPr>
                <w:szCs w:val="28"/>
              </w:rPr>
              <w:t xml:space="preserve"> </w:t>
            </w:r>
            <w:r w:rsidR="00636D19" w:rsidRPr="005F148C">
              <w:rPr>
                <w:szCs w:val="28"/>
              </w:rPr>
              <w:t>и защита территорий. Железнодорожный и автомобильный</w:t>
            </w:r>
          </w:p>
          <w:p w:rsidR="00487CB3" w:rsidRDefault="002C29AE" w:rsidP="002C29AE">
            <w:pPr>
              <w:pStyle w:val="2"/>
              <w:ind w:left="176" w:hanging="284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proofErr w:type="gramStart"/>
            <w:r w:rsidR="00636D19" w:rsidRPr="005F148C">
              <w:rPr>
                <w:szCs w:val="28"/>
              </w:rPr>
              <w:t>транспорт третьего тысячелетия (</w:t>
            </w:r>
            <w:r w:rsidR="00487CB3" w:rsidRPr="00487CB3">
              <w:rPr>
                <w:i/>
                <w:szCs w:val="28"/>
              </w:rPr>
              <w:t>П.И. Поспелов</w:t>
            </w:r>
            <w:r w:rsidR="00487CB3">
              <w:rPr>
                <w:szCs w:val="28"/>
              </w:rPr>
              <w:t xml:space="preserve">, </w:t>
            </w:r>
            <w:proofErr w:type="gramEnd"/>
          </w:p>
          <w:p w:rsidR="00636D19" w:rsidRPr="005A11AB" w:rsidRDefault="004222E2" w:rsidP="00487CB3">
            <w:pPr>
              <w:pStyle w:val="2"/>
              <w:ind w:left="176" w:hanging="284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</w:t>
            </w:r>
            <w:proofErr w:type="gramStart"/>
            <w:r w:rsidR="00636D19" w:rsidRPr="00704F71">
              <w:rPr>
                <w:i/>
                <w:szCs w:val="28"/>
              </w:rPr>
              <w:t>А.</w:t>
            </w:r>
            <w:r w:rsidR="00707D83">
              <w:rPr>
                <w:i/>
                <w:szCs w:val="28"/>
              </w:rPr>
              <w:t>А</w:t>
            </w:r>
            <w:r w:rsidR="00636D19" w:rsidRPr="00704F71">
              <w:rPr>
                <w:i/>
                <w:szCs w:val="28"/>
              </w:rPr>
              <w:t>.</w:t>
            </w:r>
            <w:r w:rsidR="00707D83">
              <w:rPr>
                <w:i/>
                <w:szCs w:val="28"/>
              </w:rPr>
              <w:t>Игнатьев</w:t>
            </w:r>
            <w:r w:rsidR="00636D19" w:rsidRPr="003E77D4">
              <w:rPr>
                <w:szCs w:val="28"/>
              </w:rPr>
              <w:t>)</w:t>
            </w:r>
            <w:proofErr w:type="gramEnd"/>
          </w:p>
        </w:tc>
      </w:tr>
      <w:tr w:rsidR="00636D19" w:rsidTr="00DB7E55">
        <w:tc>
          <w:tcPr>
            <w:tcW w:w="1951" w:type="dxa"/>
          </w:tcPr>
          <w:p w:rsidR="00636D19" w:rsidRDefault="0007399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636D19">
              <w:br w:type="page"/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487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487C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7C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20" w:type="dxa"/>
          </w:tcPr>
          <w:p w:rsidR="00636D19" w:rsidRDefault="00636D19" w:rsidP="00636D19">
            <w:pPr>
              <w:pStyle w:val="a4"/>
              <w:shd w:val="clear" w:color="auto" w:fill="FFFFFF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Кофе-брейк (холл перед актовым залом)</w:t>
            </w:r>
          </w:p>
          <w:p w:rsidR="00477D4E" w:rsidRDefault="00636D19" w:rsidP="00636D19">
            <w:pPr>
              <w:pStyle w:val="a4"/>
              <w:shd w:val="clear" w:color="auto" w:fill="FFFFFF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D0687">
              <w:rPr>
                <w:color w:val="000000"/>
                <w:sz w:val="28"/>
                <w:szCs w:val="28"/>
              </w:rPr>
              <w:t xml:space="preserve">Осмотр </w:t>
            </w:r>
            <w:r>
              <w:rPr>
                <w:color w:val="000000"/>
                <w:sz w:val="28"/>
                <w:szCs w:val="28"/>
              </w:rPr>
              <w:t>экспозиции выставки</w:t>
            </w:r>
            <w:r w:rsidR="00477D4E">
              <w:rPr>
                <w:color w:val="000000"/>
                <w:sz w:val="28"/>
                <w:szCs w:val="28"/>
              </w:rPr>
              <w:t xml:space="preserve"> архитекторов</w:t>
            </w:r>
          </w:p>
          <w:p w:rsidR="00636D19" w:rsidRPr="00CD0687" w:rsidRDefault="00636D19" w:rsidP="00636D19">
            <w:pPr>
              <w:pStyle w:val="a4"/>
              <w:shd w:val="clear" w:color="auto" w:fill="FFFFFF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Ответственный: </w:t>
            </w:r>
            <w:r w:rsidRPr="00F1376D">
              <w:rPr>
                <w:i/>
                <w:color w:val="000000"/>
                <w:sz w:val="28"/>
                <w:szCs w:val="28"/>
              </w:rPr>
              <w:t>Герасимов Д.В.</w:t>
            </w:r>
          </w:p>
        </w:tc>
      </w:tr>
      <w:tr w:rsidR="00636D19" w:rsidTr="00DB7E55">
        <w:tc>
          <w:tcPr>
            <w:tcW w:w="1951" w:type="dxa"/>
          </w:tcPr>
          <w:p w:rsidR="00636D19" w:rsidRDefault="00636D19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7C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7C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07D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7C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20" w:type="dxa"/>
          </w:tcPr>
          <w:p w:rsidR="00636D19" w:rsidRDefault="00636D19" w:rsidP="00636D19">
            <w:pPr>
              <w:pStyle w:val="a4"/>
              <w:shd w:val="clear" w:color="auto" w:fill="FFFFFF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Экскурсионная программа</w:t>
            </w:r>
            <w:r w:rsidR="00487CB3">
              <w:rPr>
                <w:color w:val="000000"/>
                <w:sz w:val="28"/>
                <w:szCs w:val="28"/>
              </w:rPr>
              <w:t xml:space="preserve"> по городу Ярославлю</w:t>
            </w:r>
          </w:p>
          <w:p w:rsidR="00636D19" w:rsidRPr="00CD0687" w:rsidRDefault="00636D19" w:rsidP="00636D19">
            <w:pPr>
              <w:pStyle w:val="a4"/>
              <w:shd w:val="clear" w:color="auto" w:fill="FFFFFF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Ответственные: </w:t>
            </w:r>
            <w:r w:rsidRPr="00F1376D">
              <w:rPr>
                <w:i/>
                <w:color w:val="000000"/>
                <w:sz w:val="28"/>
                <w:szCs w:val="28"/>
              </w:rPr>
              <w:t>Игнатьев А.А.</w:t>
            </w:r>
            <w:r w:rsidR="00DB6412">
              <w:rPr>
                <w:i/>
                <w:color w:val="000000"/>
                <w:sz w:val="28"/>
                <w:szCs w:val="28"/>
              </w:rPr>
              <w:t>,Смирнов Р.Н.</w:t>
            </w:r>
          </w:p>
        </w:tc>
      </w:tr>
    </w:tbl>
    <w:p w:rsidR="00F51815" w:rsidRDefault="00F51815" w:rsidP="00B326FA">
      <w:pPr>
        <w:pStyle w:val="Default"/>
        <w:rPr>
          <w:b/>
          <w:bCs/>
          <w:color w:val="4BACC6" w:themeColor="accent5"/>
          <w:sz w:val="28"/>
          <w:szCs w:val="28"/>
        </w:rPr>
      </w:pPr>
    </w:p>
    <w:p w:rsidR="00026C13" w:rsidRDefault="00026C13" w:rsidP="00334890">
      <w:pPr>
        <w:pStyle w:val="Default"/>
        <w:jc w:val="center"/>
        <w:rPr>
          <w:b/>
          <w:bCs/>
          <w:color w:val="1F497D" w:themeColor="text2"/>
          <w:sz w:val="28"/>
          <w:szCs w:val="28"/>
        </w:rPr>
      </w:pPr>
    </w:p>
    <w:p w:rsidR="00CD0687" w:rsidRDefault="00334890" w:rsidP="00334890">
      <w:pPr>
        <w:pStyle w:val="Default"/>
        <w:jc w:val="center"/>
        <w:rPr>
          <w:b/>
          <w:bCs/>
          <w:color w:val="1F497D" w:themeColor="text2"/>
          <w:sz w:val="28"/>
          <w:szCs w:val="28"/>
        </w:rPr>
      </w:pPr>
      <w:r w:rsidRPr="00334890">
        <w:rPr>
          <w:b/>
          <w:bCs/>
          <w:color w:val="1F497D" w:themeColor="text2"/>
          <w:sz w:val="28"/>
          <w:szCs w:val="28"/>
        </w:rPr>
        <w:t>26 сентября</w:t>
      </w:r>
      <w:r w:rsidR="00414525" w:rsidRPr="00334890">
        <w:rPr>
          <w:b/>
          <w:bCs/>
          <w:color w:val="1F497D" w:themeColor="text2"/>
          <w:sz w:val="28"/>
          <w:szCs w:val="28"/>
        </w:rPr>
        <w:t xml:space="preserve"> 20</w:t>
      </w:r>
      <w:r w:rsidR="007D072F" w:rsidRPr="00334890">
        <w:rPr>
          <w:b/>
          <w:bCs/>
          <w:color w:val="1F497D" w:themeColor="text2"/>
          <w:sz w:val="28"/>
          <w:szCs w:val="28"/>
        </w:rPr>
        <w:t>20</w:t>
      </w:r>
      <w:r w:rsidR="00414525" w:rsidRPr="00334890">
        <w:rPr>
          <w:b/>
          <w:bCs/>
          <w:color w:val="1F497D" w:themeColor="text2"/>
          <w:sz w:val="28"/>
          <w:szCs w:val="28"/>
        </w:rPr>
        <w:t xml:space="preserve"> г.</w:t>
      </w:r>
      <w:r w:rsidR="00CD0687" w:rsidRPr="00334890">
        <w:rPr>
          <w:b/>
          <w:bCs/>
          <w:color w:val="1F497D" w:themeColor="text2"/>
          <w:sz w:val="28"/>
          <w:szCs w:val="28"/>
        </w:rPr>
        <w:t xml:space="preserve">, </w:t>
      </w:r>
      <w:r w:rsidR="00414525" w:rsidRPr="00334890">
        <w:rPr>
          <w:b/>
          <w:bCs/>
          <w:color w:val="1F497D" w:themeColor="text2"/>
          <w:sz w:val="28"/>
          <w:szCs w:val="28"/>
        </w:rPr>
        <w:t xml:space="preserve">суббота, </w:t>
      </w:r>
      <w:r w:rsidR="00CD0687" w:rsidRPr="00334890">
        <w:rPr>
          <w:b/>
          <w:bCs/>
          <w:color w:val="1F497D" w:themeColor="text2"/>
          <w:sz w:val="28"/>
          <w:szCs w:val="28"/>
        </w:rPr>
        <w:t xml:space="preserve">второй день работы </w:t>
      </w:r>
      <w:r w:rsidR="00414525" w:rsidRPr="00334890">
        <w:rPr>
          <w:b/>
          <w:bCs/>
          <w:color w:val="1F497D" w:themeColor="text2"/>
          <w:sz w:val="28"/>
          <w:szCs w:val="28"/>
        </w:rPr>
        <w:t>Ф</w:t>
      </w:r>
      <w:r w:rsidR="00CD0687" w:rsidRPr="00334890">
        <w:rPr>
          <w:b/>
          <w:bCs/>
          <w:color w:val="1F497D" w:themeColor="text2"/>
          <w:sz w:val="28"/>
          <w:szCs w:val="28"/>
        </w:rPr>
        <w:t>орума</w:t>
      </w:r>
    </w:p>
    <w:p w:rsidR="00026C13" w:rsidRPr="00334890" w:rsidRDefault="00026C13" w:rsidP="00334890">
      <w:pPr>
        <w:pStyle w:val="Default"/>
        <w:jc w:val="center"/>
        <w:rPr>
          <w:b/>
          <w:bCs/>
          <w:color w:val="1F497D" w:themeColor="text2"/>
          <w:sz w:val="28"/>
          <w:szCs w:val="28"/>
        </w:rPr>
      </w:pPr>
    </w:p>
    <w:p w:rsidR="00334890" w:rsidRPr="00334890" w:rsidRDefault="00334890" w:rsidP="00334890">
      <w:pPr>
        <w:pStyle w:val="Default"/>
        <w:jc w:val="center"/>
        <w:rPr>
          <w:b/>
          <w:bCs/>
          <w:color w:val="1F497D" w:themeColor="text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CD0687" w:rsidRPr="00C745EC" w:rsidTr="00B326FA">
        <w:trPr>
          <w:trHeight w:val="752"/>
        </w:trPr>
        <w:tc>
          <w:tcPr>
            <w:tcW w:w="1951" w:type="dxa"/>
          </w:tcPr>
          <w:p w:rsidR="00CD0687" w:rsidRPr="00C745EC" w:rsidRDefault="00707D83" w:rsidP="00AA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D0687" w:rsidRPr="00C745E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AA1424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0E7D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14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7D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20" w:type="dxa"/>
          </w:tcPr>
          <w:p w:rsidR="00B326FA" w:rsidRDefault="00B326FA" w:rsidP="00073991">
            <w:pPr>
              <w:spacing w:before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CB3503">
              <w:rPr>
                <w:rFonts w:ascii="Times New Roman" w:hAnsi="Times New Roman" w:cs="Times New Roman"/>
                <w:i/>
                <w:sz w:val="28"/>
                <w:szCs w:val="28"/>
              </w:rPr>
              <w:t>ленарное заседание</w:t>
            </w:r>
            <w:r w:rsidR="00707D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(зал Ученого совета ЯГТУ)</w:t>
            </w:r>
          </w:p>
          <w:p w:rsidR="00CD0687" w:rsidRPr="00414525" w:rsidRDefault="00B326FA" w:rsidP="00DB6412">
            <w:pPr>
              <w:rPr>
                <w:sz w:val="28"/>
                <w:szCs w:val="28"/>
              </w:rPr>
            </w:pPr>
            <w:r w:rsidRPr="00F1376D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– акад. </w:t>
            </w:r>
            <w:r w:rsidR="00DB6412">
              <w:rPr>
                <w:rFonts w:ascii="Times New Roman" w:hAnsi="Times New Roman" w:cs="Times New Roman"/>
                <w:sz w:val="28"/>
                <w:szCs w:val="28"/>
              </w:rPr>
              <w:t xml:space="preserve">РААСН </w:t>
            </w:r>
            <w:r w:rsidRPr="001F472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Акимов Павел Алексеевич</w:t>
            </w:r>
          </w:p>
        </w:tc>
      </w:tr>
      <w:tr w:rsidR="00CD0687" w:rsidRPr="00C745EC" w:rsidTr="00AA1424">
        <w:trPr>
          <w:trHeight w:val="273"/>
        </w:trPr>
        <w:tc>
          <w:tcPr>
            <w:tcW w:w="1951" w:type="dxa"/>
          </w:tcPr>
          <w:p w:rsidR="00CD0687" w:rsidRPr="00C745EC" w:rsidRDefault="00707D83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07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6A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D068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87CB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D06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26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20" w:type="dxa"/>
          </w:tcPr>
          <w:p w:rsidR="00354580" w:rsidRDefault="00354580" w:rsidP="0035458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Чернышов Евгений Михайлович,</w:t>
            </w:r>
            <w:r w:rsidRPr="000071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руководитель Центрально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07131">
              <w:rPr>
                <w:rFonts w:ascii="Times New Roman" w:hAnsi="Times New Roman" w:cs="Times New Roman"/>
                <w:bCs/>
                <w:sz w:val="28"/>
                <w:szCs w:val="28"/>
              </w:rPr>
              <w:t>Черноз</w:t>
            </w:r>
            <w:r w:rsidR="001F4725"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 w:rsidRPr="00007131">
              <w:rPr>
                <w:rFonts w:ascii="Times New Roman" w:hAnsi="Times New Roman" w:cs="Times New Roman"/>
                <w:bCs/>
                <w:sz w:val="28"/>
                <w:szCs w:val="28"/>
              </w:rPr>
              <w:t>много представительства ЦТО, акад</w:t>
            </w:r>
            <w:r w:rsidR="001D6A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РААСН</w:t>
            </w:r>
            <w:r w:rsidRPr="00007131">
              <w:rPr>
                <w:rFonts w:ascii="Times New Roman" w:hAnsi="Times New Roman" w:cs="Times New Roman"/>
                <w:sz w:val="28"/>
                <w:szCs w:val="28"/>
              </w:rPr>
              <w:t>, д.т.н., проф</w:t>
            </w:r>
            <w:r w:rsidR="00B62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713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Воронеж</w:t>
            </w:r>
            <w:r w:rsidRPr="000071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E1F44" w:rsidRPr="00C745EC" w:rsidRDefault="00354580" w:rsidP="00555A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F4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С</w:t>
            </w:r>
            <w:r w:rsidR="00C2787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истемно-структурное</w:t>
            </w:r>
            <w:r w:rsidRPr="00FE1F4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материаловедение </w:t>
            </w:r>
            <w:r w:rsidR="00555A3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как </w:t>
            </w:r>
            <w:r w:rsidR="00C2787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создание фундамента</w:t>
            </w:r>
            <w:r w:rsidRPr="00FE1F4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исследований</w:t>
            </w:r>
            <w:r w:rsidR="00C2787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в современной лаборатории</w:t>
            </w:r>
          </w:p>
        </w:tc>
      </w:tr>
      <w:tr w:rsidR="00007131" w:rsidRPr="00C745EC" w:rsidTr="00696E16">
        <w:tc>
          <w:tcPr>
            <w:tcW w:w="1951" w:type="dxa"/>
          </w:tcPr>
          <w:p w:rsidR="00007131" w:rsidRDefault="00487CB3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07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26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0713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D6A3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07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26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20" w:type="dxa"/>
          </w:tcPr>
          <w:p w:rsidR="00DC517E" w:rsidRPr="00CB573D" w:rsidRDefault="00354580" w:rsidP="00354580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CB573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Фёдоров Виктор Сергеевич, академик РААСН</w:t>
            </w:r>
            <w:r w:rsidR="00E00DA3" w:rsidRPr="00CB573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, д.т.н., проф.</w:t>
            </w:r>
            <w:r w:rsidR="007A2FBD" w:rsidRPr="00CB573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(Москва)</w:t>
            </w:r>
          </w:p>
          <w:p w:rsidR="001F4725" w:rsidRPr="00CB573D" w:rsidRDefault="001F4725" w:rsidP="00354580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B5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Точная тема доклада будет объявлена дополнительно</w:t>
            </w:r>
          </w:p>
        </w:tc>
      </w:tr>
      <w:tr w:rsidR="00B62664" w:rsidRPr="00C745EC" w:rsidTr="00696E16">
        <w:tc>
          <w:tcPr>
            <w:tcW w:w="1951" w:type="dxa"/>
          </w:tcPr>
          <w:p w:rsidR="00B62664" w:rsidRDefault="00B62664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09.30 –09.45</w:t>
            </w:r>
          </w:p>
        </w:tc>
        <w:tc>
          <w:tcPr>
            <w:tcW w:w="7620" w:type="dxa"/>
          </w:tcPr>
          <w:p w:rsidR="00B62664" w:rsidRPr="002C29AE" w:rsidRDefault="00B62664" w:rsidP="00545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29AE">
              <w:rPr>
                <w:rFonts w:ascii="Times New Roman" w:hAnsi="Times New Roman" w:cs="Times New Roman"/>
                <w:sz w:val="28"/>
                <w:szCs w:val="28"/>
              </w:rPr>
              <w:t>Селяев</w:t>
            </w:r>
            <w:proofErr w:type="spellEnd"/>
            <w:r w:rsidRPr="002C29A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Павлович, акад. РААСН, д.т.н., проф.</w:t>
            </w:r>
            <w:r w:rsidR="00CB573D" w:rsidRPr="002C29A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C29AE">
              <w:rPr>
                <w:rFonts w:ascii="Times New Roman" w:hAnsi="Times New Roman" w:cs="Times New Roman"/>
                <w:sz w:val="28"/>
                <w:szCs w:val="28"/>
              </w:rPr>
              <w:t>Низина Татьяна Анатольевна, советник РААСН, д.т.н., проф.</w:t>
            </w:r>
            <w:r w:rsidR="00DB67CA" w:rsidRPr="002C29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C29AE" w:rsidRPr="002C29AE">
              <w:rPr>
                <w:rFonts w:ascii="Times New Roman" w:hAnsi="Times New Roman" w:cs="Times New Roman"/>
                <w:sz w:val="28"/>
                <w:szCs w:val="28"/>
              </w:rPr>
              <w:t xml:space="preserve">Мордовский </w:t>
            </w:r>
            <w:proofErr w:type="spellStart"/>
            <w:r w:rsidR="002C29AE" w:rsidRPr="002C29AE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="002C29AE" w:rsidRPr="002C29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9AE" w:rsidRPr="002C29AE">
              <w:rPr>
                <w:rFonts w:ascii="Times New Roman" w:hAnsi="Times New Roman" w:cs="Times New Roman"/>
                <w:sz w:val="28"/>
                <w:szCs w:val="28"/>
              </w:rPr>
              <w:t xml:space="preserve">ун-т </w:t>
            </w:r>
            <w:r w:rsidR="002C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9AE" w:rsidRPr="002C29AE">
              <w:rPr>
                <w:rFonts w:ascii="Times New Roman" w:hAnsi="Times New Roman" w:cs="Times New Roman"/>
                <w:sz w:val="28"/>
                <w:szCs w:val="28"/>
              </w:rPr>
              <w:t xml:space="preserve">им. Н.П. Огарёва, </w:t>
            </w:r>
            <w:r w:rsidR="00DB67CA" w:rsidRPr="002C29AE">
              <w:rPr>
                <w:rFonts w:ascii="Times New Roman" w:hAnsi="Times New Roman" w:cs="Times New Roman"/>
                <w:sz w:val="28"/>
                <w:szCs w:val="28"/>
              </w:rPr>
              <w:t>Саранск)</w:t>
            </w:r>
            <w:proofErr w:type="gramEnd"/>
          </w:p>
          <w:p w:rsidR="00B62664" w:rsidRPr="002C29AE" w:rsidRDefault="002C29AE" w:rsidP="0076071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29AE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кинетики накопления повреждений в структуре эпоксидных полимеров, эк</w:t>
            </w:r>
            <w:r w:rsidR="0076071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C29AE">
              <w:rPr>
                <w:rFonts w:ascii="Times New Roman" w:hAnsi="Times New Roman" w:cs="Times New Roman"/>
                <w:b/>
                <w:sz w:val="28"/>
                <w:szCs w:val="28"/>
              </w:rPr>
              <w:t>понированных в условиях умеренно-континентального климата</w:t>
            </w:r>
          </w:p>
        </w:tc>
      </w:tr>
      <w:tr w:rsidR="00CD0687" w:rsidRPr="00C745EC" w:rsidTr="00696E16">
        <w:tc>
          <w:tcPr>
            <w:tcW w:w="1951" w:type="dxa"/>
          </w:tcPr>
          <w:p w:rsidR="00CD0687" w:rsidRPr="00C745EC" w:rsidRDefault="00730A06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B62664"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 w:rsidR="00CD068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0713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07D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06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26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20" w:type="dxa"/>
          </w:tcPr>
          <w:p w:rsidR="00CD0687" w:rsidRDefault="007A2FBD" w:rsidP="00545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Опарина</w:t>
            </w:r>
            <w:r w:rsidR="009C7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  <w:r w:rsidR="000071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6A36">
              <w:rPr>
                <w:rFonts w:ascii="Times New Roman" w:hAnsi="Times New Roman" w:cs="Times New Roman"/>
                <w:sz w:val="28"/>
                <w:szCs w:val="28"/>
              </w:rPr>
              <w:t>чл.-корр.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r w:rsidR="001D6A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7131">
              <w:rPr>
                <w:rFonts w:ascii="Times New Roman" w:hAnsi="Times New Roman" w:cs="Times New Roman"/>
                <w:sz w:val="28"/>
                <w:szCs w:val="28"/>
              </w:rPr>
              <w:t xml:space="preserve">д.т.н., </w:t>
            </w:r>
            <w:r w:rsidR="009C7379">
              <w:rPr>
                <w:rFonts w:ascii="Times New Roman" w:hAnsi="Times New Roman" w:cs="Times New Roman"/>
                <w:sz w:val="28"/>
                <w:szCs w:val="28"/>
              </w:rPr>
              <w:t xml:space="preserve"> зав. каф.</w:t>
            </w:r>
            <w:proofErr w:type="gramEnd"/>
            <w:r w:rsidR="009C737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 и планирования городского хозяйства ИВГПУ </w:t>
            </w:r>
            <w:r w:rsidR="000071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  <w:r w:rsidR="000071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7131" w:rsidRPr="00C745EC" w:rsidRDefault="004D3F7C" w:rsidP="00545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Отечественный и зарубежный опыт м</w:t>
            </w:r>
            <w:r w:rsidR="005A4BE6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оделировани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я</w:t>
            </w:r>
            <w:r w:rsidR="00EA1083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</w:t>
            </w:r>
            <w:r w:rsidR="00E00DA3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организационно-технологической надежности строитель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ного производства</w:t>
            </w:r>
          </w:p>
        </w:tc>
      </w:tr>
      <w:tr w:rsidR="00B62664" w:rsidTr="00696E16">
        <w:tc>
          <w:tcPr>
            <w:tcW w:w="1951" w:type="dxa"/>
          </w:tcPr>
          <w:p w:rsidR="00B62664" w:rsidRDefault="00B62664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</w:t>
            </w:r>
            <w:r w:rsidR="00D444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20" w:type="dxa"/>
          </w:tcPr>
          <w:p w:rsidR="009C7379" w:rsidRDefault="00B62664" w:rsidP="00AA14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Захаров Александр Владимирович, советник РААСН, </w:t>
            </w:r>
          </w:p>
          <w:p w:rsidR="00B62664" w:rsidRPr="00E47AE5" w:rsidRDefault="00B62664" w:rsidP="00AA14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 архитектуры, проф. (Иваново)</w:t>
            </w:r>
          </w:p>
          <w:p w:rsidR="00B62664" w:rsidRDefault="00B62664" w:rsidP="00AA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Точная тема доклада будет объявлена дополнительно</w:t>
            </w:r>
          </w:p>
        </w:tc>
      </w:tr>
      <w:tr w:rsidR="003E77D4" w:rsidTr="00696E16">
        <w:tc>
          <w:tcPr>
            <w:tcW w:w="1951" w:type="dxa"/>
          </w:tcPr>
          <w:p w:rsidR="003E77D4" w:rsidRDefault="00D44444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10.30</w:t>
            </w:r>
          </w:p>
        </w:tc>
        <w:tc>
          <w:tcPr>
            <w:tcW w:w="7620" w:type="dxa"/>
          </w:tcPr>
          <w:p w:rsidR="00DB67CA" w:rsidRPr="00E47AE5" w:rsidRDefault="00DB67CA" w:rsidP="00545A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Кудряшов Николай Николаевич, </w:t>
            </w:r>
            <w:r w:rsidR="004F4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арх., </w:t>
            </w: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проф.</w:t>
            </w:r>
            <w:r w:rsidR="009C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научный руководитель Института архитектуры и дизайна ЯГТУ</w:t>
            </w: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(Ярославль)</w:t>
            </w:r>
            <w:r w:rsidR="00884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E77D4" w:rsidRPr="00884641" w:rsidRDefault="00884641" w:rsidP="00884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4641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>Девизуализация</w:t>
            </w:r>
            <w:proofErr w:type="spellEnd"/>
            <w:r w:rsidRPr="00884641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 как метод нейтрализации воздействия нового строительства на историческую среду в процессе ее регенерации</w:t>
            </w:r>
          </w:p>
        </w:tc>
      </w:tr>
      <w:tr w:rsidR="00DB67CA" w:rsidTr="00696E16">
        <w:tc>
          <w:tcPr>
            <w:tcW w:w="1951" w:type="dxa"/>
          </w:tcPr>
          <w:p w:rsidR="00DB67CA" w:rsidRDefault="00DB67CA" w:rsidP="00CC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10.4</w:t>
            </w:r>
            <w:r w:rsidR="00CC47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:rsidR="00DB67CA" w:rsidRDefault="00DB67CA" w:rsidP="00DB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DB67CA" w:rsidTr="00696E16">
        <w:tc>
          <w:tcPr>
            <w:tcW w:w="1951" w:type="dxa"/>
          </w:tcPr>
          <w:p w:rsidR="00DB67CA" w:rsidRDefault="00DB67CA" w:rsidP="00CC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CC47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12.4</w:t>
            </w:r>
            <w:r w:rsidR="00CC47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:rsidR="00DB67CA" w:rsidRDefault="00DB67CA" w:rsidP="00DB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Центрального территориального отделения РААСН</w:t>
            </w:r>
          </w:p>
        </w:tc>
      </w:tr>
      <w:tr w:rsidR="00DB67CA" w:rsidTr="00696E16">
        <w:tc>
          <w:tcPr>
            <w:tcW w:w="1951" w:type="dxa"/>
          </w:tcPr>
          <w:p w:rsidR="00DB67CA" w:rsidRDefault="00073991" w:rsidP="00DB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DB67CA">
              <w:rPr>
                <w:rFonts w:ascii="Times New Roman" w:hAnsi="Times New Roman" w:cs="Times New Roman"/>
                <w:sz w:val="28"/>
                <w:szCs w:val="28"/>
              </w:rPr>
              <w:t>12.45 – 18.00</w:t>
            </w:r>
          </w:p>
        </w:tc>
        <w:tc>
          <w:tcPr>
            <w:tcW w:w="7620" w:type="dxa"/>
          </w:tcPr>
          <w:p w:rsidR="00DB67CA" w:rsidRDefault="00DB67CA" w:rsidP="00DB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 в Ростов Великий. </w:t>
            </w:r>
          </w:p>
          <w:p w:rsidR="00DB67CA" w:rsidRDefault="00DB67CA" w:rsidP="00DB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</w:t>
            </w:r>
            <w:r w:rsidRPr="00B45F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Игнатьев А.А.</w:t>
            </w:r>
            <w:r w:rsidR="003F6B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3F6BB8" w:rsidRPr="00B45F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Цветкова Н.В.</w:t>
            </w:r>
          </w:p>
        </w:tc>
      </w:tr>
      <w:tr w:rsidR="00DB67CA" w:rsidRPr="00C745EC" w:rsidTr="00696E16">
        <w:tc>
          <w:tcPr>
            <w:tcW w:w="1951" w:type="dxa"/>
          </w:tcPr>
          <w:p w:rsidR="00DB67CA" w:rsidRDefault="00DB67CA" w:rsidP="00DB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22.00</w:t>
            </w:r>
          </w:p>
        </w:tc>
        <w:tc>
          <w:tcPr>
            <w:tcW w:w="7620" w:type="dxa"/>
          </w:tcPr>
          <w:p w:rsidR="00DB67CA" w:rsidRPr="00C745EC" w:rsidRDefault="00DB67CA" w:rsidP="00DB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Ужин-банкет</w:t>
            </w:r>
          </w:p>
        </w:tc>
      </w:tr>
    </w:tbl>
    <w:p w:rsidR="00516190" w:rsidRDefault="00516190" w:rsidP="00516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6190" w:rsidSect="0047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91F"/>
    <w:multiLevelType w:val="hybridMultilevel"/>
    <w:tmpl w:val="A3602AFE"/>
    <w:lvl w:ilvl="0" w:tplc="55F28E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136B"/>
    <w:multiLevelType w:val="hybridMultilevel"/>
    <w:tmpl w:val="60F6162C"/>
    <w:lvl w:ilvl="0" w:tplc="79E4A58C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3A7B4B2F"/>
    <w:multiLevelType w:val="hybridMultilevel"/>
    <w:tmpl w:val="BF8C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17419"/>
    <w:multiLevelType w:val="hybridMultilevel"/>
    <w:tmpl w:val="BF8C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31D1E"/>
    <w:multiLevelType w:val="hybridMultilevel"/>
    <w:tmpl w:val="4540104A"/>
    <w:lvl w:ilvl="0" w:tplc="138EB312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02250"/>
    <w:multiLevelType w:val="hybridMultilevel"/>
    <w:tmpl w:val="1612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F633D"/>
    <w:multiLevelType w:val="hybridMultilevel"/>
    <w:tmpl w:val="43CEC91C"/>
    <w:lvl w:ilvl="0" w:tplc="DA72F5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36C0C"/>
    <w:multiLevelType w:val="hybridMultilevel"/>
    <w:tmpl w:val="0290B7DC"/>
    <w:lvl w:ilvl="0" w:tplc="09CC1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5EC"/>
    <w:rsid w:val="00007131"/>
    <w:rsid w:val="00007405"/>
    <w:rsid w:val="0002189B"/>
    <w:rsid w:val="00026C13"/>
    <w:rsid w:val="000516AF"/>
    <w:rsid w:val="00063FBC"/>
    <w:rsid w:val="00073991"/>
    <w:rsid w:val="00086E6A"/>
    <w:rsid w:val="00090297"/>
    <w:rsid w:val="00092F4C"/>
    <w:rsid w:val="000C78B3"/>
    <w:rsid w:val="000D3557"/>
    <w:rsid w:val="000E6572"/>
    <w:rsid w:val="000E7D30"/>
    <w:rsid w:val="000F2CE2"/>
    <w:rsid w:val="000F3E34"/>
    <w:rsid w:val="00101505"/>
    <w:rsid w:val="00102664"/>
    <w:rsid w:val="001115DE"/>
    <w:rsid w:val="001227F1"/>
    <w:rsid w:val="00142085"/>
    <w:rsid w:val="001D6A36"/>
    <w:rsid w:val="001E51EF"/>
    <w:rsid w:val="001F4725"/>
    <w:rsid w:val="002074D4"/>
    <w:rsid w:val="00211980"/>
    <w:rsid w:val="002341B8"/>
    <w:rsid w:val="00261175"/>
    <w:rsid w:val="0027681E"/>
    <w:rsid w:val="00286867"/>
    <w:rsid w:val="002910DB"/>
    <w:rsid w:val="002A3B41"/>
    <w:rsid w:val="002B04D4"/>
    <w:rsid w:val="002C29AE"/>
    <w:rsid w:val="002E6A04"/>
    <w:rsid w:val="0032468F"/>
    <w:rsid w:val="003343CE"/>
    <w:rsid w:val="00334890"/>
    <w:rsid w:val="00336D5C"/>
    <w:rsid w:val="003375D2"/>
    <w:rsid w:val="0035106D"/>
    <w:rsid w:val="00354580"/>
    <w:rsid w:val="003730F2"/>
    <w:rsid w:val="003753DA"/>
    <w:rsid w:val="003A6D7D"/>
    <w:rsid w:val="003B1401"/>
    <w:rsid w:val="003E77D4"/>
    <w:rsid w:val="003F6BB8"/>
    <w:rsid w:val="00414525"/>
    <w:rsid w:val="004222E2"/>
    <w:rsid w:val="00434E37"/>
    <w:rsid w:val="00457305"/>
    <w:rsid w:val="00473950"/>
    <w:rsid w:val="0047580E"/>
    <w:rsid w:val="00477D4E"/>
    <w:rsid w:val="00487CB3"/>
    <w:rsid w:val="004965D2"/>
    <w:rsid w:val="004D3F7C"/>
    <w:rsid w:val="004E46E2"/>
    <w:rsid w:val="004E4788"/>
    <w:rsid w:val="004F40E1"/>
    <w:rsid w:val="00515510"/>
    <w:rsid w:val="00516190"/>
    <w:rsid w:val="00524EDE"/>
    <w:rsid w:val="00545A84"/>
    <w:rsid w:val="00551974"/>
    <w:rsid w:val="00553B47"/>
    <w:rsid w:val="00555A36"/>
    <w:rsid w:val="005748F5"/>
    <w:rsid w:val="00592928"/>
    <w:rsid w:val="005A11AB"/>
    <w:rsid w:val="005A4BE6"/>
    <w:rsid w:val="005C625B"/>
    <w:rsid w:val="005D0B10"/>
    <w:rsid w:val="005F148C"/>
    <w:rsid w:val="00614CBE"/>
    <w:rsid w:val="0061513D"/>
    <w:rsid w:val="00636D19"/>
    <w:rsid w:val="0068196A"/>
    <w:rsid w:val="006A14F8"/>
    <w:rsid w:val="006B009B"/>
    <w:rsid w:val="006F5ABF"/>
    <w:rsid w:val="00704F71"/>
    <w:rsid w:val="00707D83"/>
    <w:rsid w:val="00715695"/>
    <w:rsid w:val="00716DDE"/>
    <w:rsid w:val="00721EBE"/>
    <w:rsid w:val="00730A06"/>
    <w:rsid w:val="00731718"/>
    <w:rsid w:val="00750C0E"/>
    <w:rsid w:val="00757F42"/>
    <w:rsid w:val="0076071F"/>
    <w:rsid w:val="007A1BF9"/>
    <w:rsid w:val="007A2FBD"/>
    <w:rsid w:val="007A6A2C"/>
    <w:rsid w:val="007B2DD4"/>
    <w:rsid w:val="007C2F0B"/>
    <w:rsid w:val="007D072F"/>
    <w:rsid w:val="007F0F06"/>
    <w:rsid w:val="00823893"/>
    <w:rsid w:val="00826C34"/>
    <w:rsid w:val="0085288A"/>
    <w:rsid w:val="00856879"/>
    <w:rsid w:val="00872750"/>
    <w:rsid w:val="008757D2"/>
    <w:rsid w:val="00884641"/>
    <w:rsid w:val="008A48F3"/>
    <w:rsid w:val="008A6113"/>
    <w:rsid w:val="008C03DB"/>
    <w:rsid w:val="008C5494"/>
    <w:rsid w:val="009056EC"/>
    <w:rsid w:val="0091587E"/>
    <w:rsid w:val="00922B84"/>
    <w:rsid w:val="00962A9F"/>
    <w:rsid w:val="00967A92"/>
    <w:rsid w:val="00970D5D"/>
    <w:rsid w:val="00986295"/>
    <w:rsid w:val="00987464"/>
    <w:rsid w:val="00993411"/>
    <w:rsid w:val="009A3E14"/>
    <w:rsid w:val="009C6522"/>
    <w:rsid w:val="009C7379"/>
    <w:rsid w:val="009D5B56"/>
    <w:rsid w:val="009E01D6"/>
    <w:rsid w:val="00A06BA3"/>
    <w:rsid w:val="00A41693"/>
    <w:rsid w:val="00A719A5"/>
    <w:rsid w:val="00A95064"/>
    <w:rsid w:val="00AA1424"/>
    <w:rsid w:val="00AA4E52"/>
    <w:rsid w:val="00AC2076"/>
    <w:rsid w:val="00AE221C"/>
    <w:rsid w:val="00AE6341"/>
    <w:rsid w:val="00AF2420"/>
    <w:rsid w:val="00B14405"/>
    <w:rsid w:val="00B1475A"/>
    <w:rsid w:val="00B25129"/>
    <w:rsid w:val="00B326FA"/>
    <w:rsid w:val="00B432C8"/>
    <w:rsid w:val="00B45F2C"/>
    <w:rsid w:val="00B5383F"/>
    <w:rsid w:val="00B60C21"/>
    <w:rsid w:val="00B62664"/>
    <w:rsid w:val="00B74952"/>
    <w:rsid w:val="00B92272"/>
    <w:rsid w:val="00BA370F"/>
    <w:rsid w:val="00BB0921"/>
    <w:rsid w:val="00BB1A3F"/>
    <w:rsid w:val="00BC034E"/>
    <w:rsid w:val="00BD165C"/>
    <w:rsid w:val="00BE709A"/>
    <w:rsid w:val="00C162EE"/>
    <w:rsid w:val="00C27877"/>
    <w:rsid w:val="00C745EC"/>
    <w:rsid w:val="00CB3503"/>
    <w:rsid w:val="00CB573D"/>
    <w:rsid w:val="00CC47AC"/>
    <w:rsid w:val="00CD0687"/>
    <w:rsid w:val="00CD1616"/>
    <w:rsid w:val="00CE025A"/>
    <w:rsid w:val="00CE26C0"/>
    <w:rsid w:val="00D44444"/>
    <w:rsid w:val="00D470B2"/>
    <w:rsid w:val="00D560E1"/>
    <w:rsid w:val="00D72503"/>
    <w:rsid w:val="00D873EB"/>
    <w:rsid w:val="00D95FCC"/>
    <w:rsid w:val="00DB6412"/>
    <w:rsid w:val="00DB67CA"/>
    <w:rsid w:val="00DB7E55"/>
    <w:rsid w:val="00DC517E"/>
    <w:rsid w:val="00DD2B43"/>
    <w:rsid w:val="00E00DA3"/>
    <w:rsid w:val="00E17071"/>
    <w:rsid w:val="00E4510B"/>
    <w:rsid w:val="00E47AE5"/>
    <w:rsid w:val="00E6330F"/>
    <w:rsid w:val="00E7042F"/>
    <w:rsid w:val="00EA1083"/>
    <w:rsid w:val="00EA2A0E"/>
    <w:rsid w:val="00EB7BC7"/>
    <w:rsid w:val="00EE4BC1"/>
    <w:rsid w:val="00F1376D"/>
    <w:rsid w:val="00F209EA"/>
    <w:rsid w:val="00F51815"/>
    <w:rsid w:val="00F775A6"/>
    <w:rsid w:val="00FB5224"/>
    <w:rsid w:val="00FB54C5"/>
    <w:rsid w:val="00FB5ADE"/>
    <w:rsid w:val="00FC522A"/>
    <w:rsid w:val="00FE1F44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4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7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516AF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051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B04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0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7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11951-85E1-41C2-89C0-D7CA5881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</dc:creator>
  <cp:lastModifiedBy>Павел</cp:lastModifiedBy>
  <cp:revision>2</cp:revision>
  <cp:lastPrinted>2020-09-03T07:57:00Z</cp:lastPrinted>
  <dcterms:created xsi:type="dcterms:W3CDTF">2020-09-07T12:26:00Z</dcterms:created>
  <dcterms:modified xsi:type="dcterms:W3CDTF">2020-09-07T12:26:00Z</dcterms:modified>
</cp:coreProperties>
</file>